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1813843"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7E71D5">
        <w:rPr>
          <w:rFonts w:ascii="Arial" w:eastAsia="Times New Roman" w:hAnsi="Arial" w:cs="Arial"/>
          <w:b/>
          <w:lang w:eastAsia="tr-TR"/>
        </w:rPr>
        <w:t>108</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5EC5C07B"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 xml:space="preserve">SAB.11.Merak ettiği coğrafi olay/olgu ve </w:t>
            </w:r>
            <w:proofErr w:type="gramStart"/>
            <w:r w:rsidRPr="003D1EB2">
              <w:rPr>
                <w:rFonts w:ascii="Arial" w:eastAsia="Times New Roman" w:hAnsi="Arial" w:cs="Arial"/>
                <w:b/>
                <w:lang w:eastAsia="tr-TR"/>
              </w:rPr>
              <w:t>mekan</w:t>
            </w:r>
            <w:proofErr w:type="gramEnd"/>
            <w:r w:rsidRPr="003D1EB2">
              <w:rPr>
                <w:rFonts w:ascii="Arial" w:eastAsia="Times New Roman" w:hAnsi="Arial" w:cs="Arial"/>
                <w:b/>
                <w:lang w:eastAsia="tr-TR"/>
              </w:rPr>
              <w:t xml:space="preserve"> /durumlara yönelik sorular sorabilme </w:t>
            </w:r>
          </w:p>
          <w:p w14:paraId="63762AB0"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AÖÇ</w:t>
            </w:r>
          </w:p>
          <w:p w14:paraId="1CD04C22" w14:textId="47509361" w:rsidR="00420285" w:rsidRPr="00CC21AC"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1EB2">
              <w:rPr>
                <w:rFonts w:ascii="Arial" w:eastAsia="Times New Roman" w:hAnsi="Arial" w:cs="Arial"/>
                <w:bCs/>
                <w:lang w:eastAsia="tr-TR"/>
              </w:rPr>
              <w:t>Görseli / sembolü gösterilen hava olaylarının isimlerini söyler.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1FEAE620" w14:textId="77777777" w:rsidR="00420285"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p w14:paraId="118B3018"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 xml:space="preserve">SNAB3.Sanat eserlerine ve sanatçılara değer verebilme </w:t>
            </w:r>
          </w:p>
          <w:p w14:paraId="23C0D3B9"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AÖÇ</w:t>
            </w:r>
          </w:p>
          <w:p w14:paraId="3787333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ve sanatçılar hakkında sorular sorar.</w:t>
            </w:r>
          </w:p>
          <w:p w14:paraId="58C51BCC"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eserlerinin nasıl yapıldığına ilişkin tahmin yürütür.</w:t>
            </w:r>
          </w:p>
          <w:p w14:paraId="1CC8583F"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 xml:space="preserve">SNAB.4.Sanat etkinliği Uygulayabilme </w:t>
            </w:r>
          </w:p>
          <w:p w14:paraId="4CEE3B62"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AÖÇ</w:t>
            </w:r>
          </w:p>
          <w:p w14:paraId="6A68F7E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Yaratıcılığını geliştirecek bireysel veya grup sanat etkinliklerinde aktif rol alır.</w:t>
            </w:r>
          </w:p>
          <w:p w14:paraId="096DCE1D" w14:textId="57FBB9A0" w:rsidR="008F4FD2" w:rsidRPr="00CC21AC"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6C3">
              <w:rPr>
                <w:rFonts w:ascii="Arial" w:eastAsia="Times New Roman" w:hAnsi="Arial" w:cs="Arial"/>
                <w:lang w:eastAsia="tr-TR"/>
              </w:rPr>
              <w:t>Sanat etkinliklerinde yaratıcı ürünler oluşturur.</w:t>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1DFDA375" w:rsidR="00420285" w:rsidRPr="00CC21AC" w:rsidRDefault="004A1DBE"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1DBE">
              <w:rPr>
                <w:rFonts w:ascii="Arial" w:eastAsia="Times New Roman" w:hAnsi="Arial" w:cs="Arial"/>
                <w:bCs/>
                <w:lang w:eastAsia="tr-TR"/>
              </w:rPr>
              <w:t>Kolay-zor</w:t>
            </w: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204CE24D" w14:textId="77777777" w:rsidR="00241240" w:rsidRPr="00241240" w:rsidRDefault="00241240" w:rsidP="00241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1240">
              <w:rPr>
                <w:rFonts w:ascii="Arial" w:eastAsia="Times New Roman" w:hAnsi="Arial" w:cs="Arial"/>
                <w:bCs/>
                <w:lang w:eastAsia="tr-TR"/>
              </w:rPr>
              <w:t>Uyak</w:t>
            </w:r>
          </w:p>
          <w:p w14:paraId="40927319" w14:textId="77777777" w:rsidR="00241240" w:rsidRPr="00241240" w:rsidRDefault="00241240" w:rsidP="00241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1240">
              <w:rPr>
                <w:rFonts w:ascii="Arial" w:eastAsia="Times New Roman" w:hAnsi="Arial" w:cs="Arial"/>
                <w:bCs/>
                <w:lang w:eastAsia="tr-TR"/>
              </w:rPr>
              <w:t>Kelime</w:t>
            </w:r>
          </w:p>
          <w:p w14:paraId="4D5658BA" w14:textId="77777777" w:rsidR="00241240" w:rsidRPr="00241240" w:rsidRDefault="00241240" w:rsidP="00241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1240">
              <w:rPr>
                <w:rFonts w:ascii="Arial" w:eastAsia="Times New Roman" w:hAnsi="Arial" w:cs="Arial"/>
                <w:bCs/>
                <w:lang w:eastAsia="tr-TR"/>
              </w:rPr>
              <w:t>Kolaj</w:t>
            </w:r>
          </w:p>
          <w:p w14:paraId="0496BED3" w14:textId="77777777" w:rsidR="00241240" w:rsidRPr="00241240" w:rsidRDefault="00241240" w:rsidP="00241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1240">
              <w:rPr>
                <w:rFonts w:ascii="Arial" w:eastAsia="Times New Roman" w:hAnsi="Arial" w:cs="Arial"/>
                <w:bCs/>
                <w:lang w:eastAsia="tr-TR"/>
              </w:rPr>
              <w:t>Coğrafya</w:t>
            </w:r>
          </w:p>
          <w:p w14:paraId="262363AB" w14:textId="77777777" w:rsidR="00241240" w:rsidRPr="00241240" w:rsidRDefault="00241240" w:rsidP="00241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1240">
              <w:rPr>
                <w:rFonts w:ascii="Arial" w:eastAsia="Times New Roman" w:hAnsi="Arial" w:cs="Arial"/>
                <w:bCs/>
                <w:lang w:eastAsia="tr-TR"/>
              </w:rPr>
              <w:t>Mevsim</w:t>
            </w:r>
          </w:p>
          <w:p w14:paraId="4195B74B" w14:textId="36B367BF" w:rsidR="00420285" w:rsidRPr="00CC21AC" w:rsidRDefault="00241240" w:rsidP="00241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1240">
              <w:rPr>
                <w:rFonts w:ascii="Arial" w:eastAsia="Times New Roman" w:hAnsi="Arial" w:cs="Arial"/>
                <w:bCs/>
                <w:lang w:eastAsia="tr-TR"/>
              </w:rPr>
              <w:t>Mantık hatası</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252F143E" w14:textId="77777777" w:rsidR="00241240" w:rsidRPr="00241240" w:rsidRDefault="00241240" w:rsidP="00241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1240">
              <w:rPr>
                <w:rFonts w:ascii="Arial" w:eastAsia="Times New Roman" w:hAnsi="Arial" w:cs="Arial"/>
                <w:bCs/>
                <w:lang w:eastAsia="tr-TR"/>
              </w:rPr>
              <w:t>Renkli kartonlar</w:t>
            </w:r>
          </w:p>
          <w:p w14:paraId="1A2847FF" w14:textId="77777777" w:rsidR="00241240" w:rsidRPr="00241240" w:rsidRDefault="00241240" w:rsidP="00241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1240">
              <w:rPr>
                <w:rFonts w:ascii="Arial" w:eastAsia="Times New Roman" w:hAnsi="Arial" w:cs="Arial"/>
                <w:bCs/>
                <w:lang w:eastAsia="tr-TR"/>
              </w:rPr>
              <w:t>Makas</w:t>
            </w:r>
          </w:p>
          <w:p w14:paraId="27167446" w14:textId="165EC154" w:rsidR="00420285" w:rsidRPr="00CC21AC" w:rsidRDefault="00241240" w:rsidP="00241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1240">
              <w:rPr>
                <w:rFonts w:ascii="Arial" w:eastAsia="Times New Roman" w:hAnsi="Arial" w:cs="Arial"/>
                <w:bCs/>
                <w:lang w:eastAsia="tr-TR"/>
              </w:rPr>
              <w:t>Yapıştırıcı</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53A1A510"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proofErr w:type="gramStart"/>
            <w:r w:rsidR="00977120">
              <w:rPr>
                <w:rFonts w:ascii="Arial" w:eastAsia="Times New Roman" w:hAnsi="Arial" w:cs="Arial"/>
                <w:bCs/>
                <w:lang w:eastAsia="tr-TR"/>
              </w:rPr>
              <w:t>bir</w:t>
            </w:r>
            <w:proofErr w:type="gramEnd"/>
            <w:r w:rsidR="00977120">
              <w:rPr>
                <w:rFonts w:ascii="Arial" w:eastAsia="Times New Roman" w:hAnsi="Arial" w:cs="Arial"/>
                <w:bCs/>
                <w:lang w:eastAsia="tr-TR"/>
              </w:rPr>
              <w:t xml:space="preserve"> böcek ismi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C302A83"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 xml:space="preserve">SAB.11.Merak ettiği coğrafi olay/olgu ve </w:t>
            </w:r>
            <w:proofErr w:type="gramStart"/>
            <w:r w:rsidRPr="00222B77">
              <w:rPr>
                <w:rFonts w:ascii="Arial" w:eastAsia="Times New Roman" w:hAnsi="Arial" w:cs="Arial"/>
                <w:b/>
                <w:lang w:eastAsia="tr-TR"/>
              </w:rPr>
              <w:t>mekan</w:t>
            </w:r>
            <w:proofErr w:type="gramEnd"/>
            <w:r w:rsidRPr="00222B77">
              <w:rPr>
                <w:rFonts w:ascii="Arial" w:eastAsia="Times New Roman" w:hAnsi="Arial" w:cs="Arial"/>
                <w:b/>
                <w:lang w:eastAsia="tr-TR"/>
              </w:rPr>
              <w:t xml:space="preserve"> /durumlara yönelik sorular sorabilme </w:t>
            </w:r>
          </w:p>
          <w:p w14:paraId="2EDB8CBA"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AÖÇ</w:t>
            </w:r>
          </w:p>
          <w:p w14:paraId="37D0DBCB" w14:textId="37B28AB2" w:rsidR="00420285" w:rsidRPr="00CC21AC"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B77">
              <w:rPr>
                <w:rFonts w:ascii="Arial" w:eastAsia="Times New Roman" w:hAnsi="Arial" w:cs="Arial"/>
                <w:bCs/>
                <w:lang w:eastAsia="tr-TR"/>
              </w:rPr>
              <w:t>Görseli / sembolü gösterilen hava olaylarının isimlerini söyler.</w:t>
            </w: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lastRenderedPageBreak/>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lastRenderedPageBreak/>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7DB2EDA2"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SAB.5.Merak ettiği konuya yönelik kaynakları inceleyebilme</w:t>
            </w:r>
          </w:p>
          <w:p w14:paraId="54536CA4"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1F7BB51C"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Yakın çevresinde merak ettiği konulara yönelik görsel/işitsel kaynakları inceler.</w:t>
            </w:r>
          </w:p>
          <w:p w14:paraId="67DFAB5E"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0ABE17D5"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7C3BD912" w14:textId="39A50252" w:rsidR="009F073C"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Günlük hayatta kullanılan çeşitli nesne ve mekânların özelliklerini söyler.</w:t>
            </w:r>
          </w:p>
          <w:p w14:paraId="16F74745" w14:textId="0A9B2089"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071C2026" w14:textId="77777777" w:rsidR="00E47B64" w:rsidRPr="00E47B64" w:rsidRDefault="00E47B64" w:rsidP="00E47B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7B64">
              <w:rPr>
                <w:rFonts w:ascii="Arial" w:eastAsia="Times New Roman" w:hAnsi="Arial" w:cs="Arial"/>
                <w:bCs/>
                <w:lang w:eastAsia="tr-TR"/>
              </w:rPr>
              <w:t xml:space="preserve">Ayı </w:t>
            </w:r>
            <w:proofErr w:type="spellStart"/>
            <w:r w:rsidRPr="00E47B64">
              <w:rPr>
                <w:rFonts w:ascii="Arial" w:eastAsia="Times New Roman" w:hAnsi="Arial" w:cs="Arial"/>
                <w:bCs/>
                <w:lang w:eastAsia="tr-TR"/>
              </w:rPr>
              <w:t>yumoş</w:t>
            </w:r>
            <w:proofErr w:type="spellEnd"/>
            <w:r w:rsidRPr="00E47B64">
              <w:rPr>
                <w:rFonts w:ascii="Arial" w:eastAsia="Times New Roman" w:hAnsi="Arial" w:cs="Arial"/>
                <w:bCs/>
                <w:lang w:eastAsia="tr-TR"/>
              </w:rPr>
              <w:t xml:space="preserve"> uyuyor</w:t>
            </w:r>
          </w:p>
          <w:p w14:paraId="5D0A0188" w14:textId="77777777" w:rsidR="00E47B64" w:rsidRPr="00E47B64" w:rsidRDefault="00E47B64" w:rsidP="00E47B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7B64">
              <w:rPr>
                <w:rFonts w:ascii="Arial" w:eastAsia="Times New Roman" w:hAnsi="Arial" w:cs="Arial"/>
                <w:bCs/>
                <w:lang w:eastAsia="tr-TR"/>
              </w:rPr>
              <w:t>İşleri zor mu zor</w:t>
            </w:r>
          </w:p>
          <w:p w14:paraId="63E9B34B" w14:textId="77777777" w:rsidR="00E47B64" w:rsidRPr="00E47B64" w:rsidRDefault="00E47B64" w:rsidP="00E47B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7B64">
              <w:rPr>
                <w:rFonts w:ascii="Arial" w:eastAsia="Times New Roman" w:hAnsi="Arial" w:cs="Arial"/>
                <w:bCs/>
                <w:lang w:eastAsia="tr-TR"/>
              </w:rPr>
              <w:t>İlkbaharda uyandı</w:t>
            </w:r>
          </w:p>
          <w:p w14:paraId="17902BE0" w14:textId="77777777" w:rsidR="00E47B64" w:rsidRPr="00E47B64" w:rsidRDefault="00E47B64" w:rsidP="00E47B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7B64">
              <w:rPr>
                <w:rFonts w:ascii="Arial" w:eastAsia="Times New Roman" w:hAnsi="Arial" w:cs="Arial"/>
                <w:bCs/>
                <w:lang w:eastAsia="tr-TR"/>
              </w:rPr>
              <w:t>Evini bulamadı</w:t>
            </w:r>
          </w:p>
          <w:p w14:paraId="10EFEBDF" w14:textId="77777777" w:rsidR="00E47B64" w:rsidRPr="00E47B64" w:rsidRDefault="00E47B64" w:rsidP="00E47B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7B64">
              <w:rPr>
                <w:rFonts w:ascii="Arial" w:eastAsia="Times New Roman" w:hAnsi="Arial" w:cs="Arial"/>
                <w:bCs/>
                <w:lang w:eastAsia="tr-TR"/>
              </w:rPr>
              <w:t>Mevsimler karıştı</w:t>
            </w:r>
          </w:p>
          <w:p w14:paraId="45AFFFE3" w14:textId="5F388607" w:rsidR="00E47B64" w:rsidRDefault="00E47B64" w:rsidP="00E47B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7B64">
              <w:rPr>
                <w:rFonts w:ascii="Arial" w:eastAsia="Times New Roman" w:hAnsi="Arial" w:cs="Arial"/>
                <w:bCs/>
                <w:lang w:eastAsia="tr-TR"/>
              </w:rPr>
              <w:t>İşleri kolaylaştı</w:t>
            </w:r>
          </w:p>
          <w:p w14:paraId="22B9D257" w14:textId="723711BA" w:rsidR="00420285" w:rsidRPr="00420285" w:rsidRDefault="00420285"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D6E75E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07445">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7FB4F9A6" w14:textId="77777777" w:rsidR="00B677A3" w:rsidRPr="00B677A3" w:rsidRDefault="00B677A3" w:rsidP="00B67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77A3">
              <w:rPr>
                <w:rFonts w:ascii="Arial" w:eastAsia="Times New Roman" w:hAnsi="Arial" w:cs="Arial"/>
                <w:bCs/>
                <w:lang w:eastAsia="tr-TR"/>
              </w:rPr>
              <w:t>33- 16 ve 17 sayıları</w:t>
            </w:r>
          </w:p>
          <w:p w14:paraId="5816862D" w14:textId="5CDA4193" w:rsidR="00E671CF" w:rsidRDefault="00B677A3" w:rsidP="00B67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77A3">
              <w:rPr>
                <w:rFonts w:ascii="Arial" w:eastAsia="Times New Roman" w:hAnsi="Arial" w:cs="Arial"/>
                <w:bCs/>
                <w:lang w:eastAsia="tr-TR"/>
              </w:rPr>
              <w:t>34- Kolay-zor</w:t>
            </w:r>
          </w:p>
          <w:p w14:paraId="616F940B" w14:textId="256E06DA" w:rsidR="0026341E" w:rsidRDefault="002F689D" w:rsidP="00C10A7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çocukların dün yapmış oldukları çiçekleri getirerek bir ilkbahar kolajı yapacaklarını söyler. </w:t>
            </w:r>
            <w:r w:rsidR="00E31E9D">
              <w:rPr>
                <w:rFonts w:ascii="Arial" w:eastAsia="Times New Roman" w:hAnsi="Arial" w:cs="Arial"/>
                <w:bCs/>
                <w:lang w:eastAsia="tr-TR"/>
              </w:rPr>
              <w:t>İlkbaharda</w:t>
            </w:r>
            <w:r w:rsidR="000775FD">
              <w:rPr>
                <w:rFonts w:ascii="Arial" w:eastAsia="Times New Roman" w:hAnsi="Arial" w:cs="Arial"/>
                <w:bCs/>
                <w:lang w:eastAsia="tr-TR"/>
              </w:rPr>
              <w:t xml:space="preserve"> hangi canlıları daha çok görürüz sorunu yönelterek isterlerse onları</w:t>
            </w:r>
            <w:r w:rsidR="003E62D4">
              <w:rPr>
                <w:rFonts w:ascii="Arial" w:eastAsia="Times New Roman" w:hAnsi="Arial" w:cs="Arial"/>
                <w:bCs/>
                <w:lang w:eastAsia="tr-TR"/>
              </w:rPr>
              <w:t xml:space="preserve"> da çizip keserek panoya yapıştırabileceklerini </w:t>
            </w:r>
            <w:r w:rsidR="00E31E9D">
              <w:rPr>
                <w:rFonts w:ascii="Arial" w:eastAsia="Times New Roman" w:hAnsi="Arial" w:cs="Arial"/>
                <w:bCs/>
                <w:lang w:eastAsia="tr-TR"/>
              </w:rPr>
              <w:t>ekler. Sınıf</w:t>
            </w:r>
            <w:r w:rsidR="00A34E2D">
              <w:rPr>
                <w:rFonts w:ascii="Arial" w:eastAsia="Times New Roman" w:hAnsi="Arial" w:cs="Arial"/>
                <w:bCs/>
                <w:lang w:eastAsia="tr-TR"/>
              </w:rPr>
              <w:t xml:space="preserve"> panosunu hep birlikte yardımlaşarak ve iş birliği yaparak ilkbahar panosuna dönüştürürler.</w:t>
            </w:r>
          </w:p>
          <w:p w14:paraId="5FB63946" w14:textId="77777777" w:rsidR="00F120E4"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61B4122A"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Portakalı soydum başucuma koydum</w:t>
            </w:r>
          </w:p>
          <w:p w14:paraId="5429CC65"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Ben bir masal uydurdum</w:t>
            </w:r>
          </w:p>
          <w:p w14:paraId="6293113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Başlasın masal saati</w:t>
            </w:r>
          </w:p>
          <w:p w14:paraId="3F0737C1"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O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karamela</w:t>
            </w:r>
            <w:proofErr w:type="spellEnd"/>
            <w:r w:rsidRPr="0026341E">
              <w:rPr>
                <w:rFonts w:ascii="Arial" w:hAnsi="Arial" w:cs="Arial"/>
              </w:rPr>
              <w:t xml:space="preserve"> sepeti</w:t>
            </w:r>
          </w:p>
          <w:p w14:paraId="12F2AE6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Tik tak tiki </w:t>
            </w:r>
            <w:proofErr w:type="spellStart"/>
            <w:r w:rsidRPr="0026341E">
              <w:rPr>
                <w:rFonts w:ascii="Arial" w:hAnsi="Arial" w:cs="Arial"/>
              </w:rPr>
              <w:t>tiki</w:t>
            </w:r>
            <w:proofErr w:type="spellEnd"/>
            <w:r w:rsidRPr="0026341E">
              <w:rPr>
                <w:rFonts w:ascii="Arial" w:hAnsi="Arial" w:cs="Arial"/>
              </w:rPr>
              <w:t xml:space="preserve"> tak</w:t>
            </w:r>
          </w:p>
          <w:p w14:paraId="03184264"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Başladı masal saati</w:t>
            </w:r>
          </w:p>
          <w:p w14:paraId="6521594D" w14:textId="77777777" w:rsidR="00E671CF" w:rsidRPr="00E671CF" w:rsidRDefault="00E671CF" w:rsidP="00E67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71CF">
              <w:rPr>
                <w:rFonts w:ascii="Arial" w:eastAsia="Times New Roman" w:hAnsi="Arial" w:cs="Arial"/>
                <w:bCs/>
                <w:lang w:eastAsia="tr-TR"/>
              </w:rPr>
              <w:lastRenderedPageBreak/>
              <w:t>Antoloji sf:206</w:t>
            </w:r>
          </w:p>
          <w:p w14:paraId="11862131" w14:textId="3FD24242" w:rsidR="0026341E" w:rsidRDefault="00E671CF" w:rsidP="00E67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71CF">
              <w:rPr>
                <w:rFonts w:ascii="Arial" w:eastAsia="Times New Roman" w:hAnsi="Arial" w:cs="Arial"/>
                <w:bCs/>
                <w:lang w:eastAsia="tr-TR"/>
              </w:rPr>
              <w:t xml:space="preserve">Ayı </w:t>
            </w:r>
            <w:proofErr w:type="spellStart"/>
            <w:r w:rsidRPr="00E671CF">
              <w:rPr>
                <w:rFonts w:ascii="Arial" w:eastAsia="Times New Roman" w:hAnsi="Arial" w:cs="Arial"/>
                <w:bCs/>
                <w:lang w:eastAsia="tr-TR"/>
              </w:rPr>
              <w:t>Yumoş</w:t>
            </w:r>
            <w:proofErr w:type="spellEnd"/>
            <w:r w:rsidRPr="00E671CF">
              <w:rPr>
                <w:rFonts w:ascii="Arial" w:eastAsia="Times New Roman" w:hAnsi="Arial" w:cs="Arial"/>
                <w:bCs/>
                <w:lang w:eastAsia="tr-TR"/>
              </w:rPr>
              <w:t xml:space="preserve"> Uyuyor</w:t>
            </w:r>
            <w:r>
              <w:rPr>
                <w:rFonts w:ascii="Arial" w:eastAsia="Times New Roman" w:hAnsi="Arial" w:cs="Arial"/>
                <w:bCs/>
                <w:lang w:eastAsia="tr-TR"/>
              </w:rPr>
              <w:t xml:space="preserve"> hikayesi öykünerek okunur.</w:t>
            </w:r>
            <w:r w:rsidR="007E7171">
              <w:rPr>
                <w:rFonts w:ascii="Arial" w:eastAsia="Times New Roman" w:hAnsi="Arial" w:cs="Arial"/>
                <w:bCs/>
                <w:lang w:eastAsia="tr-TR"/>
              </w:rPr>
              <w:t xml:space="preserve"> </w:t>
            </w:r>
            <w:r w:rsidR="007E7171" w:rsidRPr="000A6CDC">
              <w:rPr>
                <w:rFonts w:ascii="Arial" w:eastAsia="Times New Roman" w:hAnsi="Arial" w:cs="Arial"/>
                <w:bCs/>
                <w:lang w:eastAsia="tr-TR"/>
              </w:rPr>
              <w:t>Ardından hikâyede yer alan sorunlar üzerine sohbet edilir. ‘Sen olsan nasıl çözerdin?’ sorusu yöneltilerek tüm çocuklarım bulduğu çözüm yolları dinlenir.</w:t>
            </w:r>
          </w:p>
          <w:p w14:paraId="2991F0C0" w14:textId="77777777" w:rsidR="00796CB9" w:rsidRDefault="00796CB9" w:rsidP="00796CB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uyaklı kelime oyununu hatırlatarak çocuklarla tekrar yaparlar.</w:t>
            </w:r>
          </w:p>
          <w:p w14:paraId="5ECDAF38" w14:textId="5CAF143E" w:rsidR="00796CB9" w:rsidRDefault="00796CB9" w:rsidP="00796CB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 sefer okunan hikâyede yer alan kelimeleri kullanacağını</w:t>
            </w:r>
            <w:r w:rsidR="003C0C49">
              <w:rPr>
                <w:rFonts w:ascii="Arial" w:eastAsia="Times New Roman" w:hAnsi="Arial" w:cs="Arial"/>
                <w:bCs/>
                <w:lang w:eastAsia="tr-TR"/>
              </w:rPr>
              <w:t xml:space="preserve"> söyler. B</w:t>
            </w:r>
            <w:r>
              <w:rPr>
                <w:rFonts w:ascii="Arial" w:eastAsia="Times New Roman" w:hAnsi="Arial" w:cs="Arial"/>
                <w:bCs/>
                <w:lang w:eastAsia="tr-TR"/>
              </w:rPr>
              <w:t>azı kelimeleri tahtaya yazar. Çocuklardan söylenişi uyumlu olan kelimeler türetmelerini ister. Söylenen kelimeleri tahtaya yazarak son seslere vurgu yapar ve altını çizer. Uyak ve kafiyeden tekrar bahsederek pekiştirmelerini sağlar.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6852EEF4"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 xml:space="preserve">SNAB.4.Sanat etkinliği Uygulayabilme </w:t>
            </w:r>
          </w:p>
          <w:p w14:paraId="50A5EB7E"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AÖÇ</w:t>
            </w:r>
          </w:p>
          <w:p w14:paraId="08482D59"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Yaratıcılığını geliştirecek bireysel veya grup sanat etkinliklerinde aktif rol alır.</w:t>
            </w:r>
          </w:p>
          <w:p w14:paraId="13BA2CBC" w14:textId="54006A60" w:rsidR="00E73994" w:rsidRPr="00E73994" w:rsidRDefault="00E73994" w:rsidP="00E73994">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Sanat etkinliklerinde yaratıcı ürünler oluşturur.</w:t>
            </w:r>
          </w:p>
          <w:p w14:paraId="6112BB44"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SAB.5.Merak ettiği konuya yönelik kaynakları inceleyebilme</w:t>
            </w:r>
          </w:p>
          <w:p w14:paraId="26A7117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725511E9"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Yakın çevresinde merak ettiği konulara yönelik görsel/işitsel kaynakları inceler.</w:t>
            </w:r>
          </w:p>
          <w:p w14:paraId="449D0D2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580DA3FF"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47DBEE0A" w14:textId="1E5954E4" w:rsidR="00D53180" w:rsidRPr="00D53180"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Günlük hayatta kullanılan çeşitli nesne ve mekânların özelliklerini söyler.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0B2CF019" w14:textId="6C9C2331" w:rsidR="009F2BD4" w:rsidRPr="009F2BD4" w:rsidRDefault="009F2BD4" w:rsidP="009F2B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2BD4">
              <w:rPr>
                <w:rFonts w:ascii="Arial" w:eastAsia="Times New Roman" w:hAnsi="Arial" w:cs="Arial"/>
                <w:lang w:eastAsia="tr-TR"/>
              </w:rPr>
              <w:lastRenderedPageBreak/>
              <w:t>Öğretmen çocukları fen ve matematik merkezine götür</w:t>
            </w:r>
            <w:r>
              <w:rPr>
                <w:rFonts w:ascii="Arial" w:eastAsia="Times New Roman" w:hAnsi="Arial" w:cs="Arial"/>
                <w:lang w:eastAsia="tr-TR"/>
              </w:rPr>
              <w:t xml:space="preserve">erek dün yaptıkları </w:t>
            </w:r>
            <w:r w:rsidR="007B4E3B">
              <w:rPr>
                <w:rFonts w:ascii="Arial" w:eastAsia="Times New Roman" w:hAnsi="Arial" w:cs="Arial"/>
                <w:lang w:eastAsia="tr-TR"/>
              </w:rPr>
              <w:t>oyunları</w:t>
            </w:r>
            <w:r>
              <w:rPr>
                <w:rFonts w:ascii="Arial" w:eastAsia="Times New Roman" w:hAnsi="Arial" w:cs="Arial"/>
                <w:lang w:eastAsia="tr-TR"/>
              </w:rPr>
              <w:t xml:space="preserve"> tekrar edeceklerini iletir.</w:t>
            </w:r>
            <w:r w:rsidR="007B4E3B">
              <w:rPr>
                <w:rFonts w:ascii="Arial" w:eastAsia="Times New Roman" w:hAnsi="Arial" w:cs="Arial"/>
                <w:lang w:eastAsia="tr-TR"/>
              </w:rPr>
              <w:t xml:space="preserve"> </w:t>
            </w:r>
            <w:r w:rsidRPr="009F2BD4">
              <w:rPr>
                <w:rFonts w:ascii="Arial" w:eastAsia="Times New Roman" w:hAnsi="Arial" w:cs="Arial"/>
                <w:lang w:eastAsia="tr-TR"/>
              </w:rPr>
              <w:t>Daha önceden masaları hazırlamıştır. Masanın üzerinde, sol üst köşede cımbızlar, sağ üst köşede kâse bulunur. Ortada ise içi kaya tuzu ile dolu derin bir duyu tepsisi konur. Duyu tepsinin içine renkli taşlar, minik kartlara hazırlanmış 16-17 rakamları bulunur. Öğretmen çocuklardan cımbız kullanarak rakamları toplamalarını ve kâseye koymalarını söyler.  Her çocuğun uygulama yapmasına fırsat verilir. İkinci turda işitsel dikkat çalışması da eklenerek çalışma bir kademe zorlaştırılır. Bu kez çocuklar çalışmayı gözleri kapalı şekilde yaparlar. Elleriyle cımbızları kavrarlar ve duyu yoluyla tepsiyi bulurlar ve arkadaşlarının sözel yardımlarıyla sağ-sol-yukarı-aşağı doğru parmaklarını hareket ettirerek rakamlarını bulurlar.</w:t>
            </w:r>
          </w:p>
          <w:p w14:paraId="5603A76D" w14:textId="77777777" w:rsidR="009F2BD4" w:rsidRPr="009F2BD4" w:rsidRDefault="009F2BD4" w:rsidP="009F2B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2BD4">
              <w:rPr>
                <w:rFonts w:ascii="Arial" w:eastAsia="Times New Roman" w:hAnsi="Arial" w:cs="Arial"/>
                <w:lang w:eastAsia="tr-TR"/>
              </w:rPr>
              <w:t>Öğretmen çocukları fen merkezine alır. Hep gece olsaydı nasıl olurdu? Sorunu yönelterek beyin fırtınası yapılır. Ardından kutuplarda 6 ay gece 6 ay gündüz yaşandığını ve isterlerse bununla ilgili araştırma yapabileceklerini söyler. Yere mevsimler afişini serer ve mevsimlerin genel özelliklerini çocuklara sorarak akran öğrenmesini teşvik eder. Dünyanın güneşin etrafında tam tur döndüğünü ve bu esnada bazen güneşe yakın bazen de güneşe uzak olduğundan bahseder. Bu durumlarda hangi mevsimlerin yaşandığını çocuklara sorarak akıl yürütmelerini sağlar. Elindeki afiş ve maketi çocukların serbest uygulama yapmaları için onlara verir. Ardından çocuklarla bir oyun oynayacaklarını ebe kim olursa cümledeki mantık hatasını bulup kaldığı mevsimle ilgili bazı özelliklerden bahsetmesi gerektiğini anlatır.</w:t>
            </w:r>
          </w:p>
          <w:p w14:paraId="653AF137" w14:textId="77777777" w:rsidR="009F2BD4" w:rsidRPr="009F2BD4" w:rsidRDefault="009F2BD4" w:rsidP="009F2B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2BD4">
              <w:rPr>
                <w:rFonts w:ascii="Arial" w:eastAsia="Times New Roman" w:hAnsi="Arial" w:cs="Arial"/>
                <w:lang w:eastAsia="tr-TR"/>
              </w:rPr>
              <w:t>Koyun üç yavru yumurtladı.</w:t>
            </w:r>
          </w:p>
          <w:p w14:paraId="2144A50C" w14:textId="77777777" w:rsidR="009F2BD4" w:rsidRPr="009F2BD4" w:rsidRDefault="009F2BD4" w:rsidP="009F2B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2BD4">
              <w:rPr>
                <w:rFonts w:ascii="Arial" w:eastAsia="Times New Roman" w:hAnsi="Arial" w:cs="Arial"/>
                <w:lang w:eastAsia="tr-TR"/>
              </w:rPr>
              <w:t>Çantan öyle hafifti ki çok yoruldum.</w:t>
            </w:r>
          </w:p>
          <w:p w14:paraId="617C7D92" w14:textId="77777777" w:rsidR="009F2BD4" w:rsidRPr="009F2BD4" w:rsidRDefault="009F2BD4" w:rsidP="009F2B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2BD4">
              <w:rPr>
                <w:rFonts w:ascii="Arial" w:eastAsia="Times New Roman" w:hAnsi="Arial" w:cs="Arial"/>
                <w:lang w:eastAsia="tr-TR"/>
              </w:rPr>
              <w:t>Çileğimin kabuklarını soyup yedim.</w:t>
            </w:r>
          </w:p>
          <w:p w14:paraId="7FEA3D6D" w14:textId="77777777" w:rsidR="009F2BD4" w:rsidRPr="009F2BD4" w:rsidRDefault="009F2BD4" w:rsidP="009F2B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2BD4">
              <w:rPr>
                <w:rFonts w:ascii="Arial" w:eastAsia="Times New Roman" w:hAnsi="Arial" w:cs="Arial"/>
                <w:lang w:eastAsia="tr-TR"/>
              </w:rPr>
              <w:t>At uluyunca keçiler kaçtı</w:t>
            </w:r>
          </w:p>
          <w:p w14:paraId="5843744F" w14:textId="77777777" w:rsidR="009F2BD4" w:rsidRPr="009F2BD4" w:rsidRDefault="009F2BD4" w:rsidP="009F2B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2BD4">
              <w:rPr>
                <w:rFonts w:ascii="Arial" w:eastAsia="Times New Roman" w:hAnsi="Arial" w:cs="Arial"/>
                <w:lang w:eastAsia="tr-TR"/>
              </w:rPr>
              <w:t>Dörtnala koşan denizatı yarışı ikincilikle bitirdi.  Vb. cümleler çeşitlendirilebilir.</w:t>
            </w:r>
          </w:p>
          <w:p w14:paraId="499E8351" w14:textId="2ED1E254" w:rsidR="006B2E22" w:rsidRDefault="009F2BD4" w:rsidP="009F2B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2BD4">
              <w:rPr>
                <w:rFonts w:ascii="Arial" w:eastAsia="Times New Roman" w:hAnsi="Arial" w:cs="Arial"/>
                <w:lang w:eastAsia="tr-TR"/>
              </w:rPr>
              <w:t>Öğretmen birkaç deneme yaptıktan sonra çocukların yürütmesi için fırsat verir. Oyun esnasında gözlem yapar.</w:t>
            </w:r>
          </w:p>
          <w:p w14:paraId="7CB4D307" w14:textId="4AA60FCC" w:rsidR="006B2E22" w:rsidRDefault="007B4E3B"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lang w:eastAsia="tr-TR"/>
              </w:rPr>
              <w:t xml:space="preserve">Etkinlik tamamlandığında </w:t>
            </w:r>
            <w:r w:rsidR="00C56D7B">
              <w:rPr>
                <w:rFonts w:ascii="Arial" w:eastAsia="Times New Roman" w:hAnsi="Arial" w:cs="Arial"/>
                <w:lang w:eastAsia="tr-TR"/>
              </w:rPr>
              <w:t>değerlendirme çemberine geçilir.</w:t>
            </w:r>
          </w:p>
          <w:p w14:paraId="75D92FD4" w14:textId="15E7E7D0"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2EFBF7FA" w:rsidR="00420285" w:rsidRDefault="00C56D7B"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İlkbaharda </w:t>
            </w:r>
            <w:r w:rsidR="00696F76">
              <w:rPr>
                <w:rFonts w:ascii="Arial" w:eastAsia="Times New Roman" w:hAnsi="Arial" w:cs="Arial"/>
                <w:bCs/>
                <w:lang w:eastAsia="tr-TR"/>
              </w:rPr>
              <w:t xml:space="preserve">görüp </w:t>
            </w:r>
            <w:r>
              <w:rPr>
                <w:rFonts w:ascii="Arial" w:eastAsia="Times New Roman" w:hAnsi="Arial" w:cs="Arial"/>
                <w:bCs/>
                <w:lang w:eastAsia="tr-TR"/>
              </w:rPr>
              <w:t xml:space="preserve">kışın görmediğiniz </w:t>
            </w:r>
            <w:r w:rsidR="00696F76">
              <w:rPr>
                <w:rFonts w:ascii="Arial" w:eastAsia="Times New Roman" w:hAnsi="Arial" w:cs="Arial"/>
                <w:bCs/>
                <w:lang w:eastAsia="tr-TR"/>
              </w:rPr>
              <w:t>canlılar var mı?</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7779EE82" w14:textId="77777777" w:rsidR="004F260D" w:rsidRPr="004F260D" w:rsidRDefault="004F260D" w:rsidP="004F26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260D">
              <w:rPr>
                <w:rFonts w:ascii="Arial" w:eastAsia="Times New Roman" w:hAnsi="Arial" w:cs="Arial"/>
                <w:bCs/>
                <w:lang w:eastAsia="tr-TR"/>
              </w:rPr>
              <w:t>Okul Olgunluğu-3</w:t>
            </w:r>
          </w:p>
          <w:p w14:paraId="1BBFE358" w14:textId="77777777" w:rsidR="004F260D" w:rsidRPr="004F260D" w:rsidRDefault="004F260D" w:rsidP="004F26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260D">
              <w:rPr>
                <w:rFonts w:ascii="Arial" w:eastAsia="Times New Roman" w:hAnsi="Arial" w:cs="Arial"/>
                <w:bCs/>
                <w:lang w:eastAsia="tr-TR"/>
              </w:rPr>
              <w:t>Çalışma sayfası</w:t>
            </w:r>
          </w:p>
          <w:p w14:paraId="2B817306" w14:textId="77777777" w:rsidR="004F260D" w:rsidRPr="004F260D" w:rsidRDefault="004F260D" w:rsidP="004F26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260D">
              <w:rPr>
                <w:rFonts w:ascii="Arial" w:eastAsia="Times New Roman" w:hAnsi="Arial" w:cs="Arial"/>
                <w:bCs/>
                <w:lang w:eastAsia="tr-TR"/>
              </w:rPr>
              <w:t>19 yapılabilir</w:t>
            </w:r>
          </w:p>
          <w:p w14:paraId="20266EAB" w14:textId="77777777" w:rsidR="004F260D" w:rsidRPr="004F260D" w:rsidRDefault="004F260D" w:rsidP="004F26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D706684" w14:textId="77777777" w:rsidR="004F260D" w:rsidRPr="004F260D" w:rsidRDefault="004F260D" w:rsidP="004F26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260D">
              <w:rPr>
                <w:rFonts w:ascii="Arial" w:eastAsia="Times New Roman" w:hAnsi="Arial" w:cs="Arial"/>
                <w:bCs/>
                <w:lang w:eastAsia="tr-TR"/>
              </w:rPr>
              <w:t xml:space="preserve">Meraklı Sincap </w:t>
            </w:r>
            <w:proofErr w:type="spellStart"/>
            <w:r w:rsidRPr="004F260D">
              <w:rPr>
                <w:rFonts w:ascii="Arial" w:eastAsia="Times New Roman" w:hAnsi="Arial" w:cs="Arial"/>
                <w:bCs/>
                <w:lang w:eastAsia="tr-TR"/>
              </w:rPr>
              <w:t>Kiko</w:t>
            </w:r>
            <w:proofErr w:type="spellEnd"/>
            <w:r w:rsidRPr="004F260D">
              <w:rPr>
                <w:rFonts w:ascii="Arial" w:eastAsia="Times New Roman" w:hAnsi="Arial" w:cs="Arial"/>
                <w:bCs/>
                <w:lang w:eastAsia="tr-TR"/>
              </w:rPr>
              <w:t xml:space="preserve"> 'Büyük sır: Bana benzeyen ama ben olmayan başka biri' hikayesinden</w:t>
            </w:r>
          </w:p>
          <w:p w14:paraId="5C19D255" w14:textId="77777777" w:rsidR="004F260D" w:rsidRPr="004F260D" w:rsidRDefault="004F260D" w:rsidP="004F26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260D">
              <w:rPr>
                <w:rFonts w:ascii="Arial" w:eastAsia="Times New Roman" w:hAnsi="Arial" w:cs="Arial"/>
                <w:bCs/>
                <w:lang w:eastAsia="tr-TR"/>
              </w:rPr>
              <w:t>Çalışma sayfası</w:t>
            </w:r>
          </w:p>
          <w:p w14:paraId="65A6F4CC" w14:textId="11D670F3" w:rsidR="004F260D" w:rsidRPr="004F260D" w:rsidRDefault="004F260D" w:rsidP="004F26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260D">
              <w:rPr>
                <w:rFonts w:ascii="Arial" w:eastAsia="Times New Roman" w:hAnsi="Arial" w:cs="Arial"/>
                <w:bCs/>
                <w:lang w:eastAsia="tr-TR"/>
              </w:rPr>
              <w:t>21 yapılabilir.</w:t>
            </w:r>
          </w:p>
          <w:p w14:paraId="510A21DB" w14:textId="77777777" w:rsidR="004F260D" w:rsidRPr="004F260D" w:rsidRDefault="004F260D" w:rsidP="004F26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CC1B00B" w14:textId="77777777" w:rsidR="004F260D" w:rsidRPr="004F260D" w:rsidRDefault="004F260D" w:rsidP="004F26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260D">
              <w:rPr>
                <w:rFonts w:ascii="Arial" w:eastAsia="Times New Roman" w:hAnsi="Arial" w:cs="Arial"/>
                <w:bCs/>
                <w:lang w:eastAsia="tr-TR"/>
              </w:rPr>
              <w:t>Matematik-Sayılar</w:t>
            </w:r>
          </w:p>
          <w:p w14:paraId="7D8B5588" w14:textId="77777777" w:rsidR="004F260D" w:rsidRPr="004F260D" w:rsidRDefault="004F260D" w:rsidP="004F26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260D">
              <w:rPr>
                <w:rFonts w:ascii="Arial" w:eastAsia="Times New Roman" w:hAnsi="Arial" w:cs="Arial"/>
                <w:bCs/>
                <w:lang w:eastAsia="tr-TR"/>
              </w:rPr>
              <w:t>Çalışma sayfası</w:t>
            </w:r>
          </w:p>
          <w:p w14:paraId="29F616EA" w14:textId="655D43CE" w:rsidR="00420285" w:rsidRPr="00CC21AC" w:rsidRDefault="004F260D" w:rsidP="004F26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260D">
              <w:rPr>
                <w:rFonts w:ascii="Arial" w:eastAsia="Times New Roman" w:hAnsi="Arial" w:cs="Arial"/>
                <w:bCs/>
                <w:lang w:eastAsia="tr-TR"/>
              </w:rPr>
              <w:t>28-29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453BE136" w:rsidR="00420285" w:rsidRPr="00CC21AC" w:rsidRDefault="00696F7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İlkbahar mevsim özellikleriyle ilgili sohbet edilebilir.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4ED32FD1" w:rsidR="00420285" w:rsidRPr="00CC21AC" w:rsidRDefault="00696F7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Papatya toplamaya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5FD"/>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15A6"/>
    <w:rsid w:val="001B3762"/>
    <w:rsid w:val="001B6E27"/>
    <w:rsid w:val="001C1758"/>
    <w:rsid w:val="001C199A"/>
    <w:rsid w:val="001C3A9C"/>
    <w:rsid w:val="001C3C8F"/>
    <w:rsid w:val="001C4418"/>
    <w:rsid w:val="001C4F53"/>
    <w:rsid w:val="001C5410"/>
    <w:rsid w:val="001C5B2B"/>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2B77"/>
    <w:rsid w:val="002244A2"/>
    <w:rsid w:val="00225BA4"/>
    <w:rsid w:val="00234529"/>
    <w:rsid w:val="00235E2A"/>
    <w:rsid w:val="002373A1"/>
    <w:rsid w:val="00240331"/>
    <w:rsid w:val="00240A3D"/>
    <w:rsid w:val="00241240"/>
    <w:rsid w:val="00241A96"/>
    <w:rsid w:val="00246A89"/>
    <w:rsid w:val="002500F3"/>
    <w:rsid w:val="0025188F"/>
    <w:rsid w:val="00261158"/>
    <w:rsid w:val="0026341E"/>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19AA"/>
    <w:rsid w:val="002C2B8B"/>
    <w:rsid w:val="002D0A2A"/>
    <w:rsid w:val="002D0E07"/>
    <w:rsid w:val="002D190D"/>
    <w:rsid w:val="002D40FF"/>
    <w:rsid w:val="002D4640"/>
    <w:rsid w:val="002D792E"/>
    <w:rsid w:val="002E2350"/>
    <w:rsid w:val="002E3413"/>
    <w:rsid w:val="002E7D4A"/>
    <w:rsid w:val="002F2E73"/>
    <w:rsid w:val="002F689D"/>
    <w:rsid w:val="0030290B"/>
    <w:rsid w:val="003040CB"/>
    <w:rsid w:val="0030512D"/>
    <w:rsid w:val="003061CF"/>
    <w:rsid w:val="00307445"/>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76F4"/>
    <w:rsid w:val="003A2069"/>
    <w:rsid w:val="003A6EBC"/>
    <w:rsid w:val="003A746F"/>
    <w:rsid w:val="003A78CB"/>
    <w:rsid w:val="003A7DC5"/>
    <w:rsid w:val="003B59E4"/>
    <w:rsid w:val="003C0C49"/>
    <w:rsid w:val="003C5490"/>
    <w:rsid w:val="003C5BD3"/>
    <w:rsid w:val="003C5DD2"/>
    <w:rsid w:val="003D0D70"/>
    <w:rsid w:val="003D1284"/>
    <w:rsid w:val="003D1EB2"/>
    <w:rsid w:val="003D3C04"/>
    <w:rsid w:val="003D43B5"/>
    <w:rsid w:val="003D5BCA"/>
    <w:rsid w:val="003E0826"/>
    <w:rsid w:val="003E0BA1"/>
    <w:rsid w:val="003E1C97"/>
    <w:rsid w:val="003E24CD"/>
    <w:rsid w:val="003E52F7"/>
    <w:rsid w:val="003E62D4"/>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47BA"/>
    <w:rsid w:val="00485541"/>
    <w:rsid w:val="004913AD"/>
    <w:rsid w:val="00492462"/>
    <w:rsid w:val="00492721"/>
    <w:rsid w:val="00492C6A"/>
    <w:rsid w:val="004953BD"/>
    <w:rsid w:val="004A1DBE"/>
    <w:rsid w:val="004B2D60"/>
    <w:rsid w:val="004B7A7A"/>
    <w:rsid w:val="004D0EEC"/>
    <w:rsid w:val="004D410D"/>
    <w:rsid w:val="004E0EF8"/>
    <w:rsid w:val="004F1008"/>
    <w:rsid w:val="004F13CF"/>
    <w:rsid w:val="004F1790"/>
    <w:rsid w:val="004F260D"/>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5CB3"/>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36BB"/>
    <w:rsid w:val="00684557"/>
    <w:rsid w:val="00686246"/>
    <w:rsid w:val="00686564"/>
    <w:rsid w:val="00691AC2"/>
    <w:rsid w:val="006934A3"/>
    <w:rsid w:val="00695F6C"/>
    <w:rsid w:val="006961DD"/>
    <w:rsid w:val="00696B5D"/>
    <w:rsid w:val="00696F76"/>
    <w:rsid w:val="006A0FC5"/>
    <w:rsid w:val="006A343F"/>
    <w:rsid w:val="006A4977"/>
    <w:rsid w:val="006A53CE"/>
    <w:rsid w:val="006A554E"/>
    <w:rsid w:val="006B2AD9"/>
    <w:rsid w:val="006B2E22"/>
    <w:rsid w:val="006B34C7"/>
    <w:rsid w:val="006B7193"/>
    <w:rsid w:val="006C5429"/>
    <w:rsid w:val="006C790F"/>
    <w:rsid w:val="006D0183"/>
    <w:rsid w:val="006D01A1"/>
    <w:rsid w:val="006D1CB7"/>
    <w:rsid w:val="006D5CDA"/>
    <w:rsid w:val="006E6139"/>
    <w:rsid w:val="006F3DBD"/>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179D"/>
    <w:rsid w:val="00785009"/>
    <w:rsid w:val="007964AC"/>
    <w:rsid w:val="00796CB9"/>
    <w:rsid w:val="007A4436"/>
    <w:rsid w:val="007B35E1"/>
    <w:rsid w:val="007B4E3B"/>
    <w:rsid w:val="007C2CD7"/>
    <w:rsid w:val="007C6C5A"/>
    <w:rsid w:val="007D268F"/>
    <w:rsid w:val="007E0159"/>
    <w:rsid w:val="007E47F3"/>
    <w:rsid w:val="007E4E46"/>
    <w:rsid w:val="007E5D94"/>
    <w:rsid w:val="007E7171"/>
    <w:rsid w:val="007E71D5"/>
    <w:rsid w:val="007F2182"/>
    <w:rsid w:val="0080233F"/>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82777"/>
    <w:rsid w:val="008A26FF"/>
    <w:rsid w:val="008B241C"/>
    <w:rsid w:val="008C313B"/>
    <w:rsid w:val="008C3B92"/>
    <w:rsid w:val="008C6EB1"/>
    <w:rsid w:val="008D5945"/>
    <w:rsid w:val="008D72A7"/>
    <w:rsid w:val="008F2C87"/>
    <w:rsid w:val="008F4BC6"/>
    <w:rsid w:val="008F4FD2"/>
    <w:rsid w:val="008F55CE"/>
    <w:rsid w:val="008F6B7D"/>
    <w:rsid w:val="00905298"/>
    <w:rsid w:val="00914419"/>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77120"/>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E0384"/>
    <w:rsid w:val="009E390A"/>
    <w:rsid w:val="009E57A6"/>
    <w:rsid w:val="009E780B"/>
    <w:rsid w:val="009E7863"/>
    <w:rsid w:val="009F073C"/>
    <w:rsid w:val="009F2BD4"/>
    <w:rsid w:val="009F61B7"/>
    <w:rsid w:val="009F6EAB"/>
    <w:rsid w:val="00A01166"/>
    <w:rsid w:val="00A03B57"/>
    <w:rsid w:val="00A04ED1"/>
    <w:rsid w:val="00A12322"/>
    <w:rsid w:val="00A1409C"/>
    <w:rsid w:val="00A15ED1"/>
    <w:rsid w:val="00A1610E"/>
    <w:rsid w:val="00A1672A"/>
    <w:rsid w:val="00A17DD4"/>
    <w:rsid w:val="00A20116"/>
    <w:rsid w:val="00A237E3"/>
    <w:rsid w:val="00A329B9"/>
    <w:rsid w:val="00A34826"/>
    <w:rsid w:val="00A34E2D"/>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5B97"/>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76C3"/>
    <w:rsid w:val="00B45250"/>
    <w:rsid w:val="00B45B62"/>
    <w:rsid w:val="00B4787A"/>
    <w:rsid w:val="00B51D32"/>
    <w:rsid w:val="00B5302B"/>
    <w:rsid w:val="00B53E11"/>
    <w:rsid w:val="00B56338"/>
    <w:rsid w:val="00B613B4"/>
    <w:rsid w:val="00B61CD1"/>
    <w:rsid w:val="00B627EA"/>
    <w:rsid w:val="00B6361D"/>
    <w:rsid w:val="00B67347"/>
    <w:rsid w:val="00B677A3"/>
    <w:rsid w:val="00B7028F"/>
    <w:rsid w:val="00B75020"/>
    <w:rsid w:val="00B84DEA"/>
    <w:rsid w:val="00B86E95"/>
    <w:rsid w:val="00B871BD"/>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0A7E"/>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56D7B"/>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118D5"/>
    <w:rsid w:val="00D2027C"/>
    <w:rsid w:val="00D21446"/>
    <w:rsid w:val="00D22407"/>
    <w:rsid w:val="00D24C66"/>
    <w:rsid w:val="00D2721D"/>
    <w:rsid w:val="00D30B51"/>
    <w:rsid w:val="00D4056C"/>
    <w:rsid w:val="00D40663"/>
    <w:rsid w:val="00D43227"/>
    <w:rsid w:val="00D46B7E"/>
    <w:rsid w:val="00D50D81"/>
    <w:rsid w:val="00D52265"/>
    <w:rsid w:val="00D53180"/>
    <w:rsid w:val="00D60D28"/>
    <w:rsid w:val="00D612F8"/>
    <w:rsid w:val="00D61A8A"/>
    <w:rsid w:val="00D636DF"/>
    <w:rsid w:val="00D641B2"/>
    <w:rsid w:val="00D66478"/>
    <w:rsid w:val="00D67EB4"/>
    <w:rsid w:val="00D73667"/>
    <w:rsid w:val="00D74F19"/>
    <w:rsid w:val="00D75164"/>
    <w:rsid w:val="00D754B8"/>
    <w:rsid w:val="00D80928"/>
    <w:rsid w:val="00D82E7E"/>
    <w:rsid w:val="00D8531F"/>
    <w:rsid w:val="00D875D4"/>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1E9D"/>
    <w:rsid w:val="00E329D4"/>
    <w:rsid w:val="00E34221"/>
    <w:rsid w:val="00E44BDF"/>
    <w:rsid w:val="00E47B64"/>
    <w:rsid w:val="00E51C2F"/>
    <w:rsid w:val="00E52ADE"/>
    <w:rsid w:val="00E54D4D"/>
    <w:rsid w:val="00E559E3"/>
    <w:rsid w:val="00E578DC"/>
    <w:rsid w:val="00E60530"/>
    <w:rsid w:val="00E628C2"/>
    <w:rsid w:val="00E6612F"/>
    <w:rsid w:val="00E664F9"/>
    <w:rsid w:val="00E671CF"/>
    <w:rsid w:val="00E73994"/>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4B3"/>
    <w:rsid w:val="00EF3D55"/>
    <w:rsid w:val="00EF5496"/>
    <w:rsid w:val="00EF5FDC"/>
    <w:rsid w:val="00EF6C02"/>
    <w:rsid w:val="00F015DE"/>
    <w:rsid w:val="00F032AA"/>
    <w:rsid w:val="00F06DD0"/>
    <w:rsid w:val="00F11EE2"/>
    <w:rsid w:val="00F120E4"/>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4D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296"/>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14</Pages>
  <Words>5008</Words>
  <Characters>28549</Characters>
  <Application>Microsoft Office Word</Application>
  <DocSecurity>0</DocSecurity>
  <Lines>237</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793</cp:revision>
  <dcterms:created xsi:type="dcterms:W3CDTF">2025-04-08T19:02:00Z</dcterms:created>
  <dcterms:modified xsi:type="dcterms:W3CDTF">2025-08-20T20:12:00Z</dcterms:modified>
</cp:coreProperties>
</file>