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14F0A" w14:textId="4794D4A9" w:rsidR="005B3FCA" w:rsidRDefault="005B3FCA" w:rsidP="003B2640">
      <w:pPr>
        <w:tabs>
          <w:tab w:val="left" w:pos="993"/>
        </w:tabs>
        <w:spacing w:after="0" w:line="240" w:lineRule="auto"/>
        <w:ind w:left="567"/>
        <w:jc w:val="center"/>
        <w:rPr>
          <w:rFonts w:ascii="Times New Roman" w:hAnsi="Times New Roman"/>
          <w:b/>
          <w:sz w:val="20"/>
          <w:szCs w:val="20"/>
        </w:rPr>
      </w:pPr>
      <w:r w:rsidRPr="003B2640">
        <w:rPr>
          <w:rFonts w:ascii="Times New Roman" w:hAnsi="Times New Roman"/>
          <w:b/>
          <w:sz w:val="20"/>
          <w:szCs w:val="20"/>
        </w:rPr>
        <w:t>ŞİRİN EĞİTİM SETİ NİSAN AYI ETKİNLİK KÜNYELERİ</w:t>
      </w:r>
    </w:p>
    <w:p w14:paraId="2E420C40" w14:textId="77777777" w:rsidR="003B2640" w:rsidRPr="003B2640" w:rsidRDefault="003B2640" w:rsidP="003B2640">
      <w:pPr>
        <w:tabs>
          <w:tab w:val="left" w:pos="993"/>
        </w:tabs>
        <w:spacing w:after="0" w:line="240" w:lineRule="auto"/>
        <w:ind w:left="567"/>
        <w:jc w:val="center"/>
        <w:rPr>
          <w:rFonts w:ascii="Times New Roman" w:hAnsi="Times New Roman"/>
          <w:b/>
          <w:sz w:val="20"/>
          <w:szCs w:val="20"/>
        </w:rPr>
      </w:pPr>
    </w:p>
    <w:p w14:paraId="36DCB005" w14:textId="77777777" w:rsidR="005B3FCA" w:rsidRPr="003B2640" w:rsidRDefault="001802B8"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p>
    <w:p w14:paraId="4B596F35"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BENCİL DEV</w:t>
      </w:r>
    </w:p>
    <w:p w14:paraId="410C115B"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14:paraId="0702A661" w14:textId="50783A9B" w:rsidR="003B2640" w:rsidRPr="003B2640" w:rsidRDefault="00C1260F"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Pr>
          <w:rFonts w:ascii="Times New Roman" w:hAnsi="Times New Roman"/>
          <w:sz w:val="20"/>
          <w:szCs w:val="20"/>
        </w:rPr>
        <w:t xml:space="preserve">Şirin Şekiller </w:t>
      </w:r>
      <w:r w:rsidR="009E243C">
        <w:rPr>
          <w:rFonts w:ascii="Times New Roman" w:hAnsi="Times New Roman"/>
          <w:sz w:val="20"/>
          <w:szCs w:val="20"/>
        </w:rPr>
        <w:t>S.23</w:t>
      </w:r>
    </w:p>
    <w:p w14:paraId="0BB5944F"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8CF3885" w14:textId="77777777" w:rsidR="00AD0C0C" w:rsidRPr="003B2640" w:rsidRDefault="00AD0C0C" w:rsidP="003B2640">
      <w:pPr>
        <w:pStyle w:val="ListeParagraf"/>
        <w:spacing w:after="0" w:line="240" w:lineRule="auto"/>
        <w:ind w:left="-142"/>
        <w:rPr>
          <w:rFonts w:ascii="Times New Roman" w:hAnsi="Times New Roman"/>
          <w:sz w:val="20"/>
          <w:szCs w:val="20"/>
        </w:rPr>
      </w:pPr>
    </w:p>
    <w:p w14:paraId="40B837C2" w14:textId="77777777"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2:</w:t>
      </w:r>
    </w:p>
    <w:p w14:paraId="763FE79D"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ŞEKİLLİ TAKILAR</w:t>
      </w:r>
    </w:p>
    <w:p w14:paraId="0CA55F95"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14:paraId="3F50A02F" w14:textId="2B647936"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Şekiller </w:t>
      </w:r>
      <w:r w:rsidR="009E243C">
        <w:rPr>
          <w:rFonts w:ascii="Times New Roman" w:hAnsi="Times New Roman"/>
          <w:sz w:val="20"/>
          <w:szCs w:val="20"/>
        </w:rPr>
        <w:t>S.24</w:t>
      </w:r>
    </w:p>
    <w:p w14:paraId="131E08BD" w14:textId="77777777" w:rsidR="001802B8"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41B7690" w14:textId="77777777"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14:paraId="4CA0262A" w14:textId="77777777"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3:</w:t>
      </w:r>
    </w:p>
    <w:p w14:paraId="36E4E769"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ÖRÜMCEKLER </w:t>
      </w:r>
      <w:r w:rsidR="00DE7113">
        <w:rPr>
          <w:rFonts w:ascii="Times New Roman" w:hAnsi="Times New Roman"/>
          <w:b/>
          <w:sz w:val="20"/>
          <w:szCs w:val="20"/>
        </w:rPr>
        <w:t xml:space="preserve">VE </w:t>
      </w:r>
      <w:r w:rsidRPr="003B2640">
        <w:rPr>
          <w:rFonts w:ascii="Times New Roman" w:hAnsi="Times New Roman"/>
          <w:b/>
          <w:sz w:val="20"/>
          <w:szCs w:val="20"/>
        </w:rPr>
        <w:t>BÖCEKLER</w:t>
      </w:r>
    </w:p>
    <w:p w14:paraId="068E6BEF"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14:paraId="20CF5990" w14:textId="76475F70" w:rsidR="003B2640" w:rsidRPr="003B2640" w:rsidRDefault="003B2640"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 xml:space="preserve">Şirin </w:t>
      </w:r>
      <w:r w:rsidR="00C1260F">
        <w:rPr>
          <w:rFonts w:ascii="Times New Roman" w:hAnsi="Times New Roman"/>
          <w:sz w:val="20"/>
          <w:szCs w:val="20"/>
        </w:rPr>
        <w:t xml:space="preserve">Sayılar </w:t>
      </w:r>
      <w:r w:rsidR="009E243C">
        <w:rPr>
          <w:rFonts w:ascii="Times New Roman" w:hAnsi="Times New Roman"/>
          <w:sz w:val="20"/>
          <w:szCs w:val="20"/>
        </w:rPr>
        <w:t>S.20</w:t>
      </w:r>
    </w:p>
    <w:p w14:paraId="4DABA375"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5339B6AF" w14:textId="77777777" w:rsidR="003B2640" w:rsidRDefault="003B2640" w:rsidP="003B2640">
      <w:pPr>
        <w:spacing w:after="0" w:line="240" w:lineRule="auto"/>
        <w:ind w:left="-142"/>
        <w:rPr>
          <w:rFonts w:ascii="Times New Roman" w:hAnsi="Times New Roman"/>
          <w:b/>
          <w:sz w:val="20"/>
          <w:szCs w:val="20"/>
          <w:u w:val="single"/>
        </w:rPr>
      </w:pPr>
    </w:p>
    <w:p w14:paraId="682245B7" w14:textId="77777777" w:rsidR="005B3FCA" w:rsidRPr="003B2640" w:rsidRDefault="00AD0C0C" w:rsidP="003B2640">
      <w:pPr>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4:</w:t>
      </w:r>
    </w:p>
    <w:p w14:paraId="05D97E23"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DOĞUM GÜNÜ PASTASI</w:t>
      </w:r>
    </w:p>
    <w:p w14:paraId="03C8B379"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14:paraId="4599E99F" w14:textId="60BDF716" w:rsidR="003B2640" w:rsidRPr="003B2640" w:rsidRDefault="003B2640" w:rsidP="003B2640">
      <w:pPr>
        <w:pStyle w:val="ListeParagraf"/>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Varlıklar </w:t>
      </w:r>
      <w:r w:rsidR="009E243C">
        <w:rPr>
          <w:rFonts w:ascii="Times New Roman" w:hAnsi="Times New Roman"/>
          <w:sz w:val="20"/>
          <w:szCs w:val="20"/>
        </w:rPr>
        <w:t>S.22,23</w:t>
      </w:r>
      <w:r w:rsidR="007928E6">
        <w:rPr>
          <w:rFonts w:ascii="Times New Roman" w:hAnsi="Times New Roman"/>
          <w:sz w:val="20"/>
          <w:szCs w:val="20"/>
        </w:rPr>
        <w:t xml:space="preserve">- </w:t>
      </w:r>
      <w:r w:rsidR="007928E6">
        <w:rPr>
          <w:rFonts w:ascii="Times New Roman" w:hAnsi="Times New Roman"/>
          <w:bCs/>
          <w:sz w:val="20"/>
          <w:szCs w:val="20"/>
        </w:rPr>
        <w:t>Şirin renkler S.31-32</w:t>
      </w:r>
    </w:p>
    <w:p w14:paraId="3CA4493C" w14:textId="77777777" w:rsidR="005B3FCA" w:rsidRPr="003B2640" w:rsidRDefault="005B3FCA" w:rsidP="003B2640">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36E8B4E" w14:textId="77777777"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14:paraId="12E2DA46" w14:textId="77777777"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5:</w:t>
      </w:r>
    </w:p>
    <w:p w14:paraId="23DC65FB"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SESLER GAZETESİ</w:t>
      </w:r>
    </w:p>
    <w:p w14:paraId="59410AA6" w14:textId="77777777" w:rsidR="005B3FCA" w:rsidRDefault="005B3FCA" w:rsidP="003B2640">
      <w:pPr>
        <w:pStyle w:val="ListeParagraf"/>
        <w:tabs>
          <w:tab w:val="left" w:pos="426"/>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14:paraId="23EE1914" w14:textId="253BD75C" w:rsidR="00D0698D" w:rsidRPr="003B2640" w:rsidRDefault="00D0698D" w:rsidP="003B2640">
      <w:pPr>
        <w:pStyle w:val="ListeParagraf"/>
        <w:tabs>
          <w:tab w:val="left" w:pos="426"/>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Şirin Şekiller S.</w:t>
      </w:r>
      <w:r w:rsidR="002816CD">
        <w:rPr>
          <w:rFonts w:ascii="Times New Roman" w:hAnsi="Times New Roman"/>
          <w:bCs/>
          <w:sz w:val="20"/>
          <w:szCs w:val="20"/>
        </w:rPr>
        <w:t>31</w:t>
      </w:r>
    </w:p>
    <w:p w14:paraId="605B8C9D" w14:textId="7D1C0E3E" w:rsidR="00D0698D" w:rsidRPr="00D0698D" w:rsidRDefault="005B3FCA" w:rsidP="00D0698D">
      <w:pPr>
        <w:pStyle w:val="ListeParagraf"/>
        <w:tabs>
          <w:tab w:val="left" w:pos="426"/>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358FF73C" w14:textId="77777777" w:rsidR="00AD0C0C" w:rsidRPr="003B2640" w:rsidRDefault="00AD0C0C" w:rsidP="003B2640">
      <w:pPr>
        <w:pStyle w:val="ListeParagraf"/>
        <w:tabs>
          <w:tab w:val="left" w:pos="426"/>
        </w:tabs>
        <w:spacing w:after="0" w:line="240" w:lineRule="auto"/>
        <w:ind w:left="-142"/>
        <w:rPr>
          <w:rFonts w:ascii="Times New Roman" w:hAnsi="Times New Roman"/>
          <w:b/>
          <w:sz w:val="20"/>
          <w:szCs w:val="20"/>
        </w:rPr>
      </w:pPr>
    </w:p>
    <w:p w14:paraId="6F0C9448" w14:textId="77777777" w:rsidR="005B3FCA" w:rsidRPr="003B2640" w:rsidRDefault="00AD0C0C" w:rsidP="003B2640">
      <w:pPr>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6:</w:t>
      </w:r>
    </w:p>
    <w:p w14:paraId="50A1860A"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UÇAN KELEBEK</w:t>
      </w:r>
      <w:r w:rsidR="00195079">
        <w:rPr>
          <w:rFonts w:ascii="Times New Roman" w:hAnsi="Times New Roman"/>
          <w:b/>
          <w:sz w:val="20"/>
          <w:szCs w:val="20"/>
        </w:rPr>
        <w:t>LER</w:t>
      </w:r>
    </w:p>
    <w:p w14:paraId="5FA01F73" w14:textId="77777777" w:rsidR="005B3FCA" w:rsidRPr="003B2640" w:rsidRDefault="005B3FCA" w:rsidP="003B2640">
      <w:pPr>
        <w:pStyle w:val="ListeParagraf"/>
        <w:tabs>
          <w:tab w:val="left" w:pos="426"/>
        </w:tabs>
        <w:spacing w:after="0" w:line="240" w:lineRule="auto"/>
        <w:ind w:left="-142"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14:paraId="1CE3553F" w14:textId="77777777" w:rsidR="005B3FCA" w:rsidRPr="003B2640" w:rsidRDefault="005B3FCA" w:rsidP="003B2640">
      <w:pPr>
        <w:pStyle w:val="ListeParagraf"/>
        <w:tabs>
          <w:tab w:val="left" w:pos="426"/>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37115E16" w14:textId="20FDB3F7" w:rsidR="00AD0C0C" w:rsidRPr="007928E6" w:rsidRDefault="00AD0C0C" w:rsidP="007928E6">
      <w:pPr>
        <w:tabs>
          <w:tab w:val="left" w:pos="-142"/>
        </w:tabs>
        <w:spacing w:after="0" w:line="240" w:lineRule="auto"/>
        <w:rPr>
          <w:rFonts w:ascii="Times New Roman" w:hAnsi="Times New Roman"/>
          <w:b/>
          <w:sz w:val="20"/>
          <w:szCs w:val="20"/>
        </w:rPr>
      </w:pPr>
    </w:p>
    <w:p w14:paraId="67BDC42B" w14:textId="761B8693" w:rsidR="004D242C" w:rsidRPr="007928E6" w:rsidRDefault="004D242C" w:rsidP="007928E6">
      <w:pPr>
        <w:tabs>
          <w:tab w:val="left" w:pos="-142"/>
        </w:tabs>
        <w:spacing w:after="0" w:line="240" w:lineRule="auto"/>
        <w:rPr>
          <w:rFonts w:ascii="Times New Roman" w:hAnsi="Times New Roman"/>
          <w:b/>
          <w:sz w:val="20"/>
          <w:szCs w:val="20"/>
        </w:rPr>
      </w:pPr>
    </w:p>
    <w:p w14:paraId="1906B741" w14:textId="31B10A36" w:rsidR="004D242C" w:rsidRDefault="004D242C" w:rsidP="003B2640">
      <w:pPr>
        <w:pStyle w:val="ListeParagraf"/>
        <w:tabs>
          <w:tab w:val="left" w:pos="-142"/>
        </w:tabs>
        <w:spacing w:after="0" w:line="240" w:lineRule="auto"/>
        <w:ind w:left="-142"/>
        <w:rPr>
          <w:rFonts w:ascii="Times New Roman" w:hAnsi="Times New Roman"/>
          <w:b/>
          <w:sz w:val="20"/>
          <w:szCs w:val="20"/>
        </w:rPr>
      </w:pPr>
    </w:p>
    <w:p w14:paraId="6FE18C09" w14:textId="77777777" w:rsidR="004D242C" w:rsidRPr="003B2640" w:rsidRDefault="004D242C" w:rsidP="003B2640">
      <w:pPr>
        <w:pStyle w:val="ListeParagraf"/>
        <w:tabs>
          <w:tab w:val="left" w:pos="-142"/>
        </w:tabs>
        <w:spacing w:after="0" w:line="240" w:lineRule="auto"/>
        <w:ind w:left="-142"/>
        <w:rPr>
          <w:rFonts w:ascii="Times New Roman" w:hAnsi="Times New Roman"/>
          <w:b/>
          <w:sz w:val="20"/>
          <w:szCs w:val="20"/>
        </w:rPr>
      </w:pPr>
    </w:p>
    <w:p w14:paraId="3053447D"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7:</w:t>
      </w:r>
    </w:p>
    <w:p w14:paraId="057748BB" w14:textId="77777777" w:rsidR="005B3FCA" w:rsidRPr="003B2640" w:rsidRDefault="005B3FCA" w:rsidP="003B2640">
      <w:pPr>
        <w:pStyle w:val="ListeParagraf"/>
        <w:tabs>
          <w:tab w:val="left" w:pos="-142"/>
          <w:tab w:val="left" w:pos="3029"/>
        </w:tabs>
        <w:spacing w:after="0" w:line="240" w:lineRule="auto"/>
        <w:ind w:left="-142"/>
        <w:jc w:val="both"/>
        <w:rPr>
          <w:rFonts w:ascii="Times New Roman" w:hAnsi="Times New Roman"/>
          <w:b/>
          <w:sz w:val="20"/>
          <w:szCs w:val="20"/>
        </w:rPr>
      </w:pPr>
      <w:r w:rsidRPr="003B2640">
        <w:rPr>
          <w:rFonts w:ascii="Times New Roman" w:hAnsi="Times New Roman"/>
          <w:b/>
          <w:sz w:val="20"/>
          <w:szCs w:val="20"/>
        </w:rPr>
        <w:t>MEVSİM YELPAZESİ</w:t>
      </w:r>
    </w:p>
    <w:p w14:paraId="4C2DCED4"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14:paraId="14646AE4" w14:textId="56AFF1B2"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Kavramlar </w:t>
      </w:r>
      <w:r w:rsidR="009E243C">
        <w:rPr>
          <w:rFonts w:ascii="Times New Roman" w:hAnsi="Times New Roman"/>
          <w:sz w:val="20"/>
          <w:szCs w:val="20"/>
        </w:rPr>
        <w:t>S.22</w:t>
      </w:r>
    </w:p>
    <w:p w14:paraId="6B65786E"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5FDEC1A3" w14:textId="77777777" w:rsidR="004D242C" w:rsidRPr="003B2640" w:rsidRDefault="004D242C" w:rsidP="003B2640">
      <w:pPr>
        <w:pStyle w:val="ListeParagraf"/>
        <w:tabs>
          <w:tab w:val="left" w:pos="-142"/>
        </w:tabs>
        <w:spacing w:after="0" w:line="240" w:lineRule="auto"/>
        <w:ind w:left="-142"/>
        <w:rPr>
          <w:rFonts w:ascii="Times New Roman" w:hAnsi="Times New Roman"/>
          <w:sz w:val="20"/>
          <w:szCs w:val="20"/>
        </w:rPr>
      </w:pPr>
    </w:p>
    <w:p w14:paraId="50ABEE6A"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8:</w:t>
      </w:r>
    </w:p>
    <w:p w14:paraId="6EE63531"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GÖKKUŞAĞININ RENKLERİ</w:t>
      </w:r>
    </w:p>
    <w:p w14:paraId="10938D18"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14:paraId="0798819A" w14:textId="6D5C3CEC"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Pr="003B2640">
        <w:rPr>
          <w:rFonts w:ascii="Times New Roman" w:hAnsi="Times New Roman"/>
          <w:sz w:val="20"/>
          <w:szCs w:val="20"/>
        </w:rPr>
        <w:t>Şirin Renk</w:t>
      </w:r>
      <w:r w:rsidR="00C1260F">
        <w:rPr>
          <w:rFonts w:ascii="Times New Roman" w:hAnsi="Times New Roman"/>
          <w:sz w:val="20"/>
          <w:szCs w:val="20"/>
        </w:rPr>
        <w:t xml:space="preserve">ler </w:t>
      </w:r>
      <w:r w:rsidR="009E243C">
        <w:rPr>
          <w:rFonts w:ascii="Times New Roman" w:hAnsi="Times New Roman"/>
          <w:sz w:val="20"/>
          <w:szCs w:val="20"/>
        </w:rPr>
        <w:t>S.21</w:t>
      </w:r>
      <w:r w:rsidR="007928E6">
        <w:rPr>
          <w:rFonts w:ascii="Times New Roman" w:hAnsi="Times New Roman"/>
          <w:sz w:val="20"/>
          <w:szCs w:val="20"/>
        </w:rPr>
        <w:t>-</w:t>
      </w:r>
      <w:r w:rsidR="007928E6" w:rsidRPr="007928E6">
        <w:rPr>
          <w:rFonts w:ascii="Times New Roman" w:hAnsi="Times New Roman"/>
          <w:bCs/>
          <w:sz w:val="20"/>
          <w:szCs w:val="20"/>
        </w:rPr>
        <w:t xml:space="preserve"> </w:t>
      </w:r>
      <w:r w:rsidR="007928E6">
        <w:rPr>
          <w:rFonts w:ascii="Times New Roman" w:hAnsi="Times New Roman"/>
          <w:bCs/>
          <w:sz w:val="20"/>
          <w:szCs w:val="20"/>
        </w:rPr>
        <w:t>Şirin Sayılar S.21</w:t>
      </w:r>
    </w:p>
    <w:p w14:paraId="00B0A70C"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0FE8ACF0" w14:textId="77777777"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14:paraId="6C3F20E4"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9:</w:t>
      </w:r>
    </w:p>
    <w:p w14:paraId="4CDDC363"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İLKBAHAR AĞACI </w:t>
      </w:r>
    </w:p>
    <w:p w14:paraId="729D90D7" w14:textId="77777777"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14:paraId="21CA8D2E" w14:textId="77777777" w:rsidR="005B3FCA"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5857588E" w14:textId="05EB51BD" w:rsidR="004702E1" w:rsidRPr="004702E1" w:rsidRDefault="004702E1"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sz w:val="20"/>
          <w:szCs w:val="20"/>
        </w:rPr>
        <w:t xml:space="preserve">Kullanılan Kaynaklar: </w:t>
      </w:r>
      <w:r w:rsidRPr="004702E1">
        <w:rPr>
          <w:rFonts w:ascii="Times New Roman" w:hAnsi="Times New Roman"/>
          <w:bCs/>
          <w:sz w:val="20"/>
          <w:szCs w:val="20"/>
        </w:rPr>
        <w:t>Şirin Varlıklar S.30</w:t>
      </w:r>
    </w:p>
    <w:p w14:paraId="552BFAD7" w14:textId="77777777" w:rsidR="00AD0C0C" w:rsidRPr="003B2640" w:rsidRDefault="00AD0C0C" w:rsidP="003B2640">
      <w:pPr>
        <w:pStyle w:val="ListeParagraf"/>
        <w:tabs>
          <w:tab w:val="left" w:pos="-142"/>
        </w:tabs>
        <w:spacing w:after="0" w:line="240" w:lineRule="auto"/>
        <w:ind w:left="-142"/>
        <w:rPr>
          <w:rFonts w:ascii="Times New Roman" w:hAnsi="Times New Roman"/>
          <w:sz w:val="20"/>
          <w:szCs w:val="20"/>
        </w:rPr>
      </w:pPr>
    </w:p>
    <w:p w14:paraId="1342F27C"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10:</w:t>
      </w:r>
    </w:p>
    <w:p w14:paraId="0A5D3380"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 xml:space="preserve">ZAMAN KUTUSU </w:t>
      </w:r>
    </w:p>
    <w:p w14:paraId="348D6EAC" w14:textId="77777777" w:rsidR="005B3FCA" w:rsidRPr="003B2640"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14:paraId="30DB86AA" w14:textId="7777777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10388D7" w14:textId="069A1F87" w:rsidR="005B3FCA" w:rsidRPr="003B2640" w:rsidRDefault="005B3FCA" w:rsidP="003B2640">
      <w:pPr>
        <w:pStyle w:val="ListeParagraf"/>
        <w:tabs>
          <w:tab w:val="left" w:pos="-142"/>
        </w:tabs>
        <w:spacing w:after="0" w:line="240" w:lineRule="auto"/>
        <w:ind w:left="-142"/>
        <w:rPr>
          <w:rFonts w:ascii="Times New Roman" w:hAnsi="Times New Roman"/>
          <w:sz w:val="20"/>
          <w:szCs w:val="20"/>
        </w:rPr>
      </w:pPr>
    </w:p>
    <w:p w14:paraId="2FA59957" w14:textId="77777777" w:rsidR="00AD0C0C" w:rsidRPr="003B2640" w:rsidRDefault="00AD0C0C" w:rsidP="003B2640">
      <w:pPr>
        <w:pStyle w:val="ListeParagraf"/>
        <w:tabs>
          <w:tab w:val="left" w:pos="-142"/>
        </w:tabs>
        <w:spacing w:after="0" w:line="240" w:lineRule="auto"/>
        <w:ind w:left="-142"/>
        <w:rPr>
          <w:rFonts w:ascii="Times New Roman" w:hAnsi="Times New Roman"/>
          <w:b/>
          <w:sz w:val="20"/>
          <w:szCs w:val="20"/>
        </w:rPr>
      </w:pPr>
    </w:p>
    <w:p w14:paraId="7EF8748B" w14:textId="77777777" w:rsidR="005B3FCA" w:rsidRPr="003B2640" w:rsidRDefault="00AD0C0C" w:rsidP="003B2640">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EĞİTİM</w:t>
      </w:r>
      <w:r w:rsidR="00BC3C9C">
        <w:rPr>
          <w:rFonts w:ascii="Times New Roman" w:hAnsi="Times New Roman"/>
          <w:b/>
          <w:sz w:val="20"/>
          <w:szCs w:val="20"/>
          <w:u w:val="single"/>
        </w:rPr>
        <w:t xml:space="preserve"> AKIŞI</w:t>
      </w:r>
      <w:r w:rsidRPr="003B2640">
        <w:rPr>
          <w:rFonts w:ascii="Times New Roman" w:hAnsi="Times New Roman"/>
          <w:b/>
          <w:sz w:val="20"/>
          <w:szCs w:val="20"/>
          <w:u w:val="single"/>
        </w:rPr>
        <w:t xml:space="preserve"> 11:</w:t>
      </w:r>
    </w:p>
    <w:p w14:paraId="1C9C05D0" w14:textId="77777777" w:rsidR="005B3FCA"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MAVİ AYAK İZLERİ</w:t>
      </w:r>
    </w:p>
    <w:p w14:paraId="2897C638" w14:textId="77777777" w:rsidR="005B3FCA" w:rsidRDefault="005B3FCA" w:rsidP="003B2640">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14:paraId="619C1B06" w14:textId="77C9504A" w:rsidR="003B2640" w:rsidRPr="003B2640" w:rsidRDefault="003B2640" w:rsidP="003B2640">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sidR="00C1260F">
        <w:rPr>
          <w:rFonts w:ascii="Times New Roman" w:hAnsi="Times New Roman"/>
          <w:sz w:val="20"/>
          <w:szCs w:val="20"/>
        </w:rPr>
        <w:t xml:space="preserve">Şirin Kavramlar </w:t>
      </w:r>
      <w:r w:rsidR="009E243C">
        <w:rPr>
          <w:rFonts w:ascii="Times New Roman" w:hAnsi="Times New Roman"/>
          <w:sz w:val="20"/>
          <w:szCs w:val="20"/>
        </w:rPr>
        <w:t>S.23</w:t>
      </w:r>
    </w:p>
    <w:p w14:paraId="3CC5965D" w14:textId="77777777" w:rsidR="0058391E" w:rsidRPr="003B2640" w:rsidRDefault="005B3FCA" w:rsidP="003B2640">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393FD844" w14:textId="77777777" w:rsidR="006C3971" w:rsidRPr="00D02183" w:rsidRDefault="006C3971" w:rsidP="00D02183">
      <w:pPr>
        <w:tabs>
          <w:tab w:val="left" w:pos="-142"/>
        </w:tabs>
        <w:spacing w:after="0" w:line="240" w:lineRule="auto"/>
        <w:rPr>
          <w:rFonts w:ascii="Times New Roman" w:hAnsi="Times New Roman"/>
          <w:sz w:val="20"/>
          <w:szCs w:val="20"/>
        </w:rPr>
      </w:pPr>
    </w:p>
    <w:p w14:paraId="615888D6" w14:textId="435F8D7D" w:rsidR="005B3FCA" w:rsidRDefault="006C3971" w:rsidP="003B2640">
      <w:pPr>
        <w:tabs>
          <w:tab w:val="left" w:pos="-142"/>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r w:rsidR="00D02183">
        <w:rPr>
          <w:rFonts w:ascii="Times New Roman" w:hAnsi="Times New Roman"/>
          <w:b/>
          <w:sz w:val="20"/>
          <w:szCs w:val="20"/>
          <w:u w:val="single"/>
        </w:rPr>
        <w:t>2</w:t>
      </w:r>
      <w:r w:rsidRPr="003B2640">
        <w:rPr>
          <w:rFonts w:ascii="Times New Roman" w:hAnsi="Times New Roman"/>
          <w:b/>
          <w:sz w:val="20"/>
          <w:szCs w:val="20"/>
          <w:u w:val="single"/>
        </w:rPr>
        <w:t>:</w:t>
      </w:r>
    </w:p>
    <w:p w14:paraId="3694499F" w14:textId="77777777" w:rsidR="00A44107" w:rsidRPr="003B2640" w:rsidRDefault="00A44107" w:rsidP="00A44107">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BAYRAM COŞKUSU</w:t>
      </w:r>
    </w:p>
    <w:p w14:paraId="71D91A19" w14:textId="77777777" w:rsidR="00A44107" w:rsidRDefault="00A44107" w:rsidP="00A44107">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14:paraId="30CB19E8" w14:textId="77777777" w:rsidR="00A44107" w:rsidRPr="003B2640" w:rsidRDefault="00A44107" w:rsidP="00A44107">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r>
        <w:rPr>
          <w:rFonts w:ascii="Times New Roman" w:hAnsi="Times New Roman"/>
          <w:bCs/>
          <w:sz w:val="20"/>
          <w:szCs w:val="20"/>
        </w:rPr>
        <w:t xml:space="preserve"> </w:t>
      </w:r>
      <w:r>
        <w:rPr>
          <w:rFonts w:ascii="Times New Roman" w:hAnsi="Times New Roman"/>
          <w:sz w:val="20"/>
          <w:szCs w:val="20"/>
        </w:rPr>
        <w:t xml:space="preserve"> Şirin Renkler </w:t>
      </w:r>
    </w:p>
    <w:p w14:paraId="7AADB79D" w14:textId="77777777" w:rsidR="00A44107" w:rsidRPr="003B2640" w:rsidRDefault="00A44107" w:rsidP="00A44107">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0E1B0529" w14:textId="4B0F2E6A" w:rsidR="006C3971" w:rsidRPr="00A44107" w:rsidRDefault="006C3971" w:rsidP="00A44107">
      <w:pPr>
        <w:tabs>
          <w:tab w:val="left" w:pos="-142"/>
        </w:tabs>
        <w:spacing w:after="0" w:line="240" w:lineRule="auto"/>
        <w:rPr>
          <w:rFonts w:ascii="Times New Roman" w:hAnsi="Times New Roman"/>
          <w:sz w:val="20"/>
          <w:szCs w:val="20"/>
        </w:rPr>
      </w:pPr>
    </w:p>
    <w:p w14:paraId="20746B61" w14:textId="77777777" w:rsidR="00C1260F" w:rsidRPr="003B2640" w:rsidRDefault="00C1260F" w:rsidP="003B2640">
      <w:pPr>
        <w:pStyle w:val="ListeParagraf"/>
        <w:tabs>
          <w:tab w:val="left" w:pos="-142"/>
        </w:tabs>
        <w:spacing w:after="0" w:line="240" w:lineRule="auto"/>
        <w:ind w:left="-142"/>
        <w:rPr>
          <w:rFonts w:ascii="Times New Roman" w:hAnsi="Times New Roman"/>
          <w:sz w:val="20"/>
          <w:szCs w:val="20"/>
        </w:rPr>
      </w:pPr>
    </w:p>
    <w:p w14:paraId="6B2036E0" w14:textId="4252BBE5" w:rsidR="005B3FCA" w:rsidRPr="00A44107" w:rsidRDefault="006C3971" w:rsidP="00A44107">
      <w:pPr>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r w:rsidR="00D02183">
        <w:rPr>
          <w:rFonts w:ascii="Times New Roman" w:hAnsi="Times New Roman"/>
          <w:b/>
          <w:sz w:val="20"/>
          <w:szCs w:val="20"/>
          <w:u w:val="single"/>
        </w:rPr>
        <w:t>3</w:t>
      </w:r>
      <w:r w:rsidRPr="003B2640">
        <w:rPr>
          <w:rFonts w:ascii="Times New Roman" w:hAnsi="Times New Roman"/>
          <w:b/>
          <w:sz w:val="20"/>
          <w:szCs w:val="20"/>
          <w:u w:val="single"/>
        </w:rPr>
        <w:t>:</w:t>
      </w:r>
    </w:p>
    <w:p w14:paraId="2C59250B" w14:textId="77777777" w:rsidR="00A44107" w:rsidRPr="003B2640" w:rsidRDefault="00A44107" w:rsidP="00A44107">
      <w:pPr>
        <w:pStyle w:val="ListeParagraf"/>
        <w:tabs>
          <w:tab w:val="left" w:pos="-142"/>
        </w:tabs>
        <w:spacing w:after="0" w:line="240" w:lineRule="auto"/>
        <w:ind w:left="-142"/>
        <w:rPr>
          <w:rFonts w:ascii="Times New Roman" w:hAnsi="Times New Roman"/>
          <w:b/>
          <w:sz w:val="20"/>
          <w:szCs w:val="20"/>
        </w:rPr>
      </w:pPr>
      <w:r w:rsidRPr="003B2640">
        <w:rPr>
          <w:rFonts w:ascii="Times New Roman" w:hAnsi="Times New Roman"/>
          <w:b/>
          <w:sz w:val="20"/>
          <w:szCs w:val="20"/>
        </w:rPr>
        <w:t>KİTAP SEVGİSİ</w:t>
      </w:r>
    </w:p>
    <w:p w14:paraId="72EEE60B" w14:textId="77777777" w:rsidR="00A44107" w:rsidRDefault="00A44107" w:rsidP="00A44107">
      <w:pPr>
        <w:pStyle w:val="ListeParagraf"/>
        <w:tabs>
          <w:tab w:val="left" w:pos="-142"/>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14:paraId="51FC2609" w14:textId="77777777" w:rsidR="00A44107" w:rsidRPr="003B2640" w:rsidRDefault="00A44107" w:rsidP="00A44107">
      <w:pPr>
        <w:pStyle w:val="ListeParagraf"/>
        <w:tabs>
          <w:tab w:val="left" w:pos="-142"/>
        </w:tabs>
        <w:spacing w:after="0" w:line="240" w:lineRule="auto"/>
        <w:ind w:left="-142"/>
        <w:rPr>
          <w:rFonts w:ascii="Times New Roman" w:hAnsi="Times New Roman"/>
          <w:bCs/>
          <w:sz w:val="20"/>
          <w:szCs w:val="20"/>
        </w:rPr>
      </w:pPr>
      <w:r>
        <w:rPr>
          <w:rFonts w:ascii="Times New Roman" w:hAnsi="Times New Roman"/>
          <w:b/>
          <w:bCs/>
          <w:sz w:val="20"/>
          <w:szCs w:val="20"/>
        </w:rPr>
        <w:t>Kullanılan Kaynaklar:</w:t>
      </w:r>
    </w:p>
    <w:p w14:paraId="514C12CA" w14:textId="77777777" w:rsidR="00A44107" w:rsidRPr="003B2640" w:rsidRDefault="00A44107" w:rsidP="00A44107">
      <w:pPr>
        <w:pStyle w:val="ListeParagraf"/>
        <w:tabs>
          <w:tab w:val="left" w:pos="-142"/>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4DE6211E" w14:textId="77777777" w:rsidR="006C3971" w:rsidRPr="003B2640" w:rsidRDefault="006C3971" w:rsidP="003B2640">
      <w:pPr>
        <w:pStyle w:val="ListeParagraf"/>
        <w:tabs>
          <w:tab w:val="left" w:pos="0"/>
        </w:tabs>
        <w:spacing w:after="0" w:line="240" w:lineRule="auto"/>
        <w:rPr>
          <w:rFonts w:ascii="Times New Roman" w:hAnsi="Times New Roman"/>
          <w:b/>
          <w:sz w:val="20"/>
          <w:szCs w:val="20"/>
        </w:rPr>
      </w:pPr>
    </w:p>
    <w:p w14:paraId="10914B8D" w14:textId="77777777" w:rsidR="003B2640" w:rsidRDefault="003B2640" w:rsidP="003B2640">
      <w:pPr>
        <w:tabs>
          <w:tab w:val="left" w:pos="0"/>
        </w:tabs>
        <w:spacing w:after="0" w:line="240" w:lineRule="auto"/>
        <w:rPr>
          <w:rFonts w:ascii="Times New Roman" w:hAnsi="Times New Roman"/>
          <w:b/>
          <w:sz w:val="20"/>
          <w:szCs w:val="20"/>
          <w:u w:val="single"/>
        </w:rPr>
      </w:pPr>
    </w:p>
    <w:p w14:paraId="310C16EC" w14:textId="77777777" w:rsidR="003B2640" w:rsidRDefault="003B2640" w:rsidP="003B2640">
      <w:pPr>
        <w:tabs>
          <w:tab w:val="left" w:pos="0"/>
        </w:tabs>
        <w:spacing w:after="0" w:line="240" w:lineRule="auto"/>
        <w:rPr>
          <w:rFonts w:ascii="Times New Roman" w:hAnsi="Times New Roman"/>
          <w:b/>
          <w:sz w:val="20"/>
          <w:szCs w:val="20"/>
          <w:u w:val="single"/>
        </w:rPr>
      </w:pPr>
    </w:p>
    <w:p w14:paraId="37D82624" w14:textId="62AD4E3E" w:rsidR="006C3971" w:rsidRPr="003B2640" w:rsidRDefault="006C3971" w:rsidP="003B2640">
      <w:pPr>
        <w:tabs>
          <w:tab w:val="left" w:pos="-284"/>
        </w:tabs>
        <w:spacing w:after="0" w:line="240" w:lineRule="auto"/>
        <w:ind w:left="-142"/>
        <w:rPr>
          <w:rFonts w:ascii="Times New Roman" w:hAnsi="Times New Roman"/>
          <w:b/>
          <w:sz w:val="20"/>
          <w:szCs w:val="20"/>
          <w:u w:val="single"/>
        </w:rPr>
      </w:pPr>
      <w:r w:rsidRPr="003B2640">
        <w:rPr>
          <w:rFonts w:ascii="Times New Roman" w:hAnsi="Times New Roman"/>
          <w:b/>
          <w:sz w:val="20"/>
          <w:szCs w:val="20"/>
          <w:u w:val="single"/>
        </w:rPr>
        <w:t xml:space="preserve">EĞİTİM </w:t>
      </w:r>
      <w:r w:rsidR="00BC3C9C">
        <w:rPr>
          <w:rFonts w:ascii="Times New Roman" w:hAnsi="Times New Roman"/>
          <w:b/>
          <w:sz w:val="20"/>
          <w:szCs w:val="20"/>
          <w:u w:val="single"/>
        </w:rPr>
        <w:t xml:space="preserve">AKIŞI </w:t>
      </w:r>
      <w:r w:rsidRPr="003B2640">
        <w:rPr>
          <w:rFonts w:ascii="Times New Roman" w:hAnsi="Times New Roman"/>
          <w:b/>
          <w:sz w:val="20"/>
          <w:szCs w:val="20"/>
          <w:u w:val="single"/>
        </w:rPr>
        <w:t>1</w:t>
      </w:r>
      <w:r w:rsidR="00D02183">
        <w:rPr>
          <w:rFonts w:ascii="Times New Roman" w:hAnsi="Times New Roman"/>
          <w:b/>
          <w:sz w:val="20"/>
          <w:szCs w:val="20"/>
          <w:u w:val="single"/>
        </w:rPr>
        <w:t>4</w:t>
      </w:r>
      <w:r w:rsidRPr="003B2640">
        <w:rPr>
          <w:rFonts w:ascii="Times New Roman" w:hAnsi="Times New Roman"/>
          <w:b/>
          <w:sz w:val="20"/>
          <w:szCs w:val="20"/>
          <w:u w:val="single"/>
        </w:rPr>
        <w:t>:</w:t>
      </w:r>
    </w:p>
    <w:p w14:paraId="7A3BF4B6" w14:textId="77777777" w:rsidR="005B3FCA" w:rsidRPr="003B2640" w:rsidRDefault="005B3FCA" w:rsidP="003B2640">
      <w:pPr>
        <w:pStyle w:val="ListeParagraf"/>
        <w:tabs>
          <w:tab w:val="left" w:pos="-284"/>
        </w:tabs>
        <w:spacing w:after="0" w:line="240" w:lineRule="auto"/>
        <w:ind w:left="-142"/>
        <w:rPr>
          <w:rFonts w:ascii="Times New Roman" w:hAnsi="Times New Roman"/>
          <w:b/>
          <w:sz w:val="20"/>
          <w:szCs w:val="20"/>
        </w:rPr>
      </w:pPr>
      <w:r w:rsidRPr="003B2640">
        <w:rPr>
          <w:rFonts w:ascii="Times New Roman" w:hAnsi="Times New Roman"/>
          <w:b/>
          <w:sz w:val="20"/>
          <w:szCs w:val="20"/>
        </w:rPr>
        <w:t>İLKBAHARI ÖZLEDİM</w:t>
      </w:r>
    </w:p>
    <w:p w14:paraId="6927EED0" w14:textId="77777777" w:rsidR="005B3FCA" w:rsidRDefault="005B3FCA" w:rsidP="003B2640">
      <w:pPr>
        <w:pStyle w:val="ListeParagraf"/>
        <w:tabs>
          <w:tab w:val="left" w:pos="-284"/>
        </w:tabs>
        <w:spacing w:after="0" w:line="240" w:lineRule="auto"/>
        <w:ind w:left="-142"/>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14:paraId="3C0195C7" w14:textId="405756CA" w:rsidR="003B2640" w:rsidRPr="003B2640" w:rsidRDefault="00C1260F" w:rsidP="003B2640">
      <w:pPr>
        <w:pStyle w:val="ListeParagraf"/>
        <w:tabs>
          <w:tab w:val="left" w:pos="-284"/>
        </w:tabs>
        <w:spacing w:after="0" w:line="240" w:lineRule="auto"/>
        <w:ind w:left="-142"/>
        <w:rPr>
          <w:rFonts w:ascii="Times New Roman" w:hAnsi="Times New Roman"/>
          <w:bCs/>
          <w:sz w:val="20"/>
          <w:szCs w:val="20"/>
        </w:rPr>
      </w:pPr>
      <w:r>
        <w:rPr>
          <w:rFonts w:ascii="Times New Roman" w:hAnsi="Times New Roman"/>
          <w:b/>
          <w:bCs/>
          <w:sz w:val="20"/>
          <w:szCs w:val="20"/>
        </w:rPr>
        <w:t xml:space="preserve">Kullanılan Kaynaklar: </w:t>
      </w:r>
      <w:r>
        <w:rPr>
          <w:rFonts w:ascii="Times New Roman" w:hAnsi="Times New Roman"/>
          <w:sz w:val="20"/>
          <w:szCs w:val="20"/>
        </w:rPr>
        <w:t xml:space="preserve">Şirin Kavramlar </w:t>
      </w:r>
      <w:r w:rsidR="009E243C">
        <w:rPr>
          <w:rFonts w:ascii="Times New Roman" w:hAnsi="Times New Roman"/>
          <w:sz w:val="20"/>
          <w:szCs w:val="20"/>
        </w:rPr>
        <w:t>S.24</w:t>
      </w:r>
    </w:p>
    <w:p w14:paraId="23DBC292" w14:textId="77777777" w:rsidR="005B3FCA" w:rsidRPr="003B2640" w:rsidRDefault="005B3FCA" w:rsidP="003B2640">
      <w:pPr>
        <w:pStyle w:val="ListeParagraf"/>
        <w:tabs>
          <w:tab w:val="left" w:pos="-284"/>
        </w:tabs>
        <w:spacing w:after="0" w:line="240" w:lineRule="auto"/>
        <w:ind w:left="-142"/>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4F8D66E" w14:textId="77777777" w:rsidR="003B2640" w:rsidRPr="003B2640" w:rsidRDefault="003B2640" w:rsidP="003B2640">
      <w:pPr>
        <w:pStyle w:val="ListeParagraf"/>
        <w:tabs>
          <w:tab w:val="left" w:pos="-284"/>
        </w:tabs>
        <w:spacing w:after="0" w:line="240" w:lineRule="auto"/>
        <w:ind w:left="-142"/>
        <w:rPr>
          <w:rFonts w:ascii="Times New Roman" w:hAnsi="Times New Roman"/>
          <w:b/>
          <w:sz w:val="20"/>
          <w:szCs w:val="20"/>
        </w:rPr>
      </w:pPr>
    </w:p>
    <w:p w14:paraId="2C98AEC1" w14:textId="77777777" w:rsidR="00013521" w:rsidRDefault="00013521">
      <w:pPr>
        <w:rPr>
          <w:rFonts w:ascii="Times New Roman" w:hAnsi="Times New Roman"/>
          <w:sz w:val="20"/>
          <w:szCs w:val="20"/>
        </w:rPr>
      </w:pPr>
      <w:r>
        <w:rPr>
          <w:rFonts w:ascii="Times New Roman" w:hAnsi="Times New Roman"/>
          <w:sz w:val="20"/>
          <w:szCs w:val="20"/>
        </w:rPr>
        <w:br w:type="page"/>
      </w:r>
    </w:p>
    <w:p w14:paraId="7874EA44"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84C2FD6"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DD3E567" w14:textId="7B53266A"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AKIŞI-1</w:t>
      </w:r>
    </w:p>
    <w:p w14:paraId="25149742"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21FB759A"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6DB5861"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67DA6D5C"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1A2406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088CC0E7" w14:textId="77777777" w:rsidR="00A3228E" w:rsidRPr="003B2640" w:rsidRDefault="00A3228E" w:rsidP="003B2640">
      <w:pPr>
        <w:spacing w:after="0" w:line="240" w:lineRule="auto"/>
        <w:rPr>
          <w:rFonts w:ascii="Times New Roman" w:hAnsi="Times New Roman"/>
          <w:sz w:val="24"/>
          <w:szCs w:val="24"/>
        </w:rPr>
      </w:pPr>
    </w:p>
    <w:p w14:paraId="1AD1147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20AFC0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5A74BBB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B5152E3"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9E5A34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49B5F2A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642B9171"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‘Bencil Dev’ adlı drama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5F0FB1D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5B596E40" w14:textId="7C3FFB13"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10E765E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183CB11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6B62DAA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A6C33CE" w14:textId="77777777" w:rsidR="001826EC" w:rsidRPr="003B2640" w:rsidRDefault="001826EC" w:rsidP="003B2640">
      <w:pPr>
        <w:spacing w:after="0" w:line="240" w:lineRule="auto"/>
        <w:jc w:val="center"/>
        <w:rPr>
          <w:rFonts w:ascii="Times New Roman" w:hAnsi="Times New Roman"/>
          <w:b/>
          <w:sz w:val="24"/>
          <w:szCs w:val="24"/>
        </w:rPr>
      </w:pPr>
    </w:p>
    <w:p w14:paraId="340C4393" w14:textId="77777777" w:rsidR="001826EC" w:rsidRPr="003B2640" w:rsidRDefault="001826EC" w:rsidP="003B2640">
      <w:pPr>
        <w:spacing w:after="0" w:line="240" w:lineRule="auto"/>
        <w:jc w:val="center"/>
        <w:rPr>
          <w:rFonts w:ascii="Times New Roman" w:hAnsi="Times New Roman"/>
          <w:b/>
          <w:sz w:val="24"/>
          <w:szCs w:val="24"/>
        </w:rPr>
      </w:pPr>
    </w:p>
    <w:p w14:paraId="55891ACB" w14:textId="77777777" w:rsidR="00D3407E" w:rsidRPr="003B2640" w:rsidRDefault="00D3407E" w:rsidP="003B2640">
      <w:pPr>
        <w:spacing w:after="0" w:line="240" w:lineRule="auto"/>
        <w:ind w:left="3969"/>
        <w:jc w:val="center"/>
        <w:rPr>
          <w:rFonts w:ascii="Times New Roman" w:hAnsi="Times New Roman"/>
          <w:b/>
          <w:sz w:val="20"/>
          <w:szCs w:val="20"/>
        </w:rPr>
      </w:pPr>
    </w:p>
    <w:p w14:paraId="07D5C706" w14:textId="77777777" w:rsidR="00D3407E" w:rsidRPr="003B2640" w:rsidRDefault="00D3407E" w:rsidP="003B2640">
      <w:pPr>
        <w:spacing w:after="0" w:line="240" w:lineRule="auto"/>
        <w:ind w:left="3969"/>
        <w:jc w:val="center"/>
        <w:rPr>
          <w:rFonts w:ascii="Times New Roman" w:hAnsi="Times New Roman"/>
          <w:b/>
          <w:sz w:val="20"/>
          <w:szCs w:val="20"/>
        </w:rPr>
      </w:pPr>
    </w:p>
    <w:p w14:paraId="2F40EC86" w14:textId="77777777" w:rsidR="00D3407E" w:rsidRPr="003B2640" w:rsidRDefault="00D3407E" w:rsidP="003B2640">
      <w:pPr>
        <w:spacing w:after="0" w:line="240" w:lineRule="auto"/>
        <w:ind w:left="3969"/>
        <w:jc w:val="center"/>
        <w:rPr>
          <w:rFonts w:ascii="Times New Roman" w:hAnsi="Times New Roman"/>
          <w:b/>
          <w:sz w:val="20"/>
          <w:szCs w:val="20"/>
        </w:rPr>
      </w:pPr>
    </w:p>
    <w:p w14:paraId="68BEA51F" w14:textId="77777777" w:rsidR="00D3407E" w:rsidRPr="003B2640" w:rsidRDefault="00D3407E" w:rsidP="003B2640">
      <w:pPr>
        <w:spacing w:after="0" w:line="240" w:lineRule="auto"/>
        <w:ind w:left="3969"/>
        <w:jc w:val="center"/>
        <w:rPr>
          <w:rFonts w:ascii="Times New Roman" w:hAnsi="Times New Roman"/>
          <w:b/>
          <w:sz w:val="20"/>
          <w:szCs w:val="20"/>
        </w:rPr>
      </w:pPr>
    </w:p>
    <w:p w14:paraId="74D18B4C" w14:textId="77777777" w:rsidR="00D3407E" w:rsidRPr="003B2640" w:rsidRDefault="00D3407E" w:rsidP="003B2640">
      <w:pPr>
        <w:spacing w:after="0" w:line="240" w:lineRule="auto"/>
        <w:ind w:left="3969"/>
        <w:jc w:val="center"/>
        <w:rPr>
          <w:rFonts w:ascii="Times New Roman" w:hAnsi="Times New Roman"/>
          <w:b/>
          <w:sz w:val="20"/>
          <w:szCs w:val="20"/>
        </w:rPr>
      </w:pPr>
    </w:p>
    <w:p w14:paraId="25D9D82C" w14:textId="77777777" w:rsidR="00D3407E" w:rsidRPr="003B2640" w:rsidRDefault="00D3407E" w:rsidP="003B2640">
      <w:pPr>
        <w:spacing w:after="0" w:line="240" w:lineRule="auto"/>
        <w:ind w:left="3969"/>
        <w:jc w:val="center"/>
        <w:rPr>
          <w:rFonts w:ascii="Times New Roman" w:hAnsi="Times New Roman"/>
          <w:b/>
          <w:sz w:val="20"/>
          <w:szCs w:val="20"/>
        </w:rPr>
      </w:pPr>
    </w:p>
    <w:p w14:paraId="3146E9AD" w14:textId="77777777" w:rsidR="00D3407E" w:rsidRPr="003B2640" w:rsidRDefault="00D3407E" w:rsidP="003B2640">
      <w:pPr>
        <w:spacing w:after="0" w:line="240" w:lineRule="auto"/>
        <w:ind w:left="3969"/>
        <w:jc w:val="center"/>
        <w:rPr>
          <w:rFonts w:ascii="Times New Roman" w:hAnsi="Times New Roman"/>
          <w:b/>
          <w:sz w:val="20"/>
          <w:szCs w:val="20"/>
        </w:rPr>
      </w:pPr>
    </w:p>
    <w:p w14:paraId="087F5596" w14:textId="77777777" w:rsidR="00D3407E" w:rsidRPr="003B2640" w:rsidRDefault="00D3407E" w:rsidP="003B2640">
      <w:pPr>
        <w:spacing w:after="0" w:line="240" w:lineRule="auto"/>
        <w:ind w:left="3969"/>
        <w:jc w:val="center"/>
        <w:rPr>
          <w:rFonts w:ascii="Times New Roman" w:hAnsi="Times New Roman"/>
          <w:b/>
          <w:sz w:val="20"/>
          <w:szCs w:val="20"/>
        </w:rPr>
      </w:pPr>
    </w:p>
    <w:p w14:paraId="180316C3" w14:textId="77777777" w:rsidR="00D3407E" w:rsidRPr="003B2640" w:rsidRDefault="00D3407E" w:rsidP="003B2640">
      <w:pPr>
        <w:spacing w:after="0" w:line="240" w:lineRule="auto"/>
        <w:ind w:left="3969"/>
        <w:jc w:val="center"/>
        <w:rPr>
          <w:rFonts w:ascii="Times New Roman" w:hAnsi="Times New Roman"/>
          <w:b/>
          <w:sz w:val="20"/>
          <w:szCs w:val="20"/>
        </w:rPr>
      </w:pPr>
    </w:p>
    <w:p w14:paraId="498D0451" w14:textId="77777777" w:rsidR="00D3407E" w:rsidRPr="003B2640" w:rsidRDefault="00D3407E" w:rsidP="003B2640">
      <w:pPr>
        <w:spacing w:after="0" w:line="240" w:lineRule="auto"/>
        <w:ind w:left="3969"/>
        <w:jc w:val="center"/>
        <w:rPr>
          <w:rFonts w:ascii="Times New Roman" w:hAnsi="Times New Roman"/>
          <w:b/>
          <w:sz w:val="20"/>
          <w:szCs w:val="20"/>
        </w:rPr>
      </w:pPr>
    </w:p>
    <w:p w14:paraId="41EB6A39" w14:textId="77777777" w:rsidR="00D3407E" w:rsidRPr="003B2640" w:rsidRDefault="00D3407E" w:rsidP="003B2640">
      <w:pPr>
        <w:spacing w:after="0" w:line="240" w:lineRule="auto"/>
        <w:ind w:left="3969"/>
        <w:jc w:val="center"/>
        <w:rPr>
          <w:rFonts w:ascii="Times New Roman" w:hAnsi="Times New Roman"/>
          <w:b/>
          <w:sz w:val="20"/>
          <w:szCs w:val="20"/>
        </w:rPr>
      </w:pPr>
    </w:p>
    <w:p w14:paraId="7F56DB87" w14:textId="77777777" w:rsidR="00D3407E" w:rsidRPr="003B2640" w:rsidRDefault="00D3407E" w:rsidP="003B2640">
      <w:pPr>
        <w:spacing w:after="0" w:line="240" w:lineRule="auto"/>
        <w:ind w:left="3969"/>
        <w:jc w:val="center"/>
        <w:rPr>
          <w:rFonts w:ascii="Times New Roman" w:hAnsi="Times New Roman"/>
          <w:b/>
          <w:sz w:val="20"/>
          <w:szCs w:val="20"/>
        </w:rPr>
      </w:pPr>
    </w:p>
    <w:p w14:paraId="4230CD8B" w14:textId="77777777" w:rsidR="00D3407E" w:rsidRPr="003B2640" w:rsidRDefault="00D3407E" w:rsidP="003B2640">
      <w:pPr>
        <w:spacing w:after="0" w:line="240" w:lineRule="auto"/>
        <w:ind w:left="3969"/>
        <w:jc w:val="center"/>
        <w:rPr>
          <w:rFonts w:ascii="Times New Roman" w:hAnsi="Times New Roman"/>
          <w:b/>
          <w:sz w:val="20"/>
          <w:szCs w:val="20"/>
        </w:rPr>
      </w:pPr>
    </w:p>
    <w:p w14:paraId="654A1EF1" w14:textId="77777777" w:rsidR="00D3407E" w:rsidRPr="003B2640" w:rsidRDefault="00D3407E" w:rsidP="003B2640">
      <w:pPr>
        <w:spacing w:after="0" w:line="240" w:lineRule="auto"/>
        <w:ind w:left="3969"/>
        <w:jc w:val="center"/>
        <w:rPr>
          <w:rFonts w:ascii="Times New Roman" w:hAnsi="Times New Roman"/>
          <w:b/>
          <w:sz w:val="20"/>
          <w:szCs w:val="20"/>
        </w:rPr>
      </w:pPr>
    </w:p>
    <w:p w14:paraId="6791EE65" w14:textId="77777777" w:rsidR="00D3407E" w:rsidRPr="003B2640" w:rsidRDefault="00D3407E" w:rsidP="003B2640">
      <w:pPr>
        <w:spacing w:after="0" w:line="240" w:lineRule="auto"/>
        <w:ind w:left="3969"/>
        <w:jc w:val="center"/>
        <w:rPr>
          <w:rFonts w:ascii="Times New Roman" w:hAnsi="Times New Roman"/>
          <w:b/>
          <w:sz w:val="20"/>
          <w:szCs w:val="20"/>
        </w:rPr>
      </w:pPr>
    </w:p>
    <w:p w14:paraId="647399A4" w14:textId="77777777" w:rsidR="00CD4219" w:rsidRDefault="00CD4219">
      <w:pPr>
        <w:rPr>
          <w:rFonts w:ascii="Times New Roman" w:hAnsi="Times New Roman"/>
          <w:b/>
          <w:sz w:val="20"/>
          <w:szCs w:val="20"/>
        </w:rPr>
      </w:pPr>
      <w:r>
        <w:rPr>
          <w:rFonts w:ascii="Times New Roman" w:hAnsi="Times New Roman"/>
          <w:b/>
          <w:sz w:val="20"/>
          <w:szCs w:val="20"/>
        </w:rPr>
        <w:br w:type="page"/>
      </w:r>
    </w:p>
    <w:p w14:paraId="41DA1992" w14:textId="77777777" w:rsidR="001826EC" w:rsidRDefault="001826EC"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BENCİL DEV</w:t>
      </w:r>
    </w:p>
    <w:p w14:paraId="6713CC94" w14:textId="77777777" w:rsidR="001A114E" w:rsidRPr="003B2640" w:rsidRDefault="001A114E" w:rsidP="003B2640">
      <w:pPr>
        <w:spacing w:after="0" w:line="240" w:lineRule="auto"/>
        <w:ind w:left="3969"/>
        <w:rPr>
          <w:rFonts w:ascii="Times New Roman" w:hAnsi="Times New Roman"/>
          <w:b/>
          <w:sz w:val="20"/>
          <w:szCs w:val="20"/>
        </w:rPr>
      </w:pPr>
    </w:p>
    <w:p w14:paraId="7D9C4219" w14:textId="77777777" w:rsidR="001826EC" w:rsidRPr="003B2640" w:rsidRDefault="001826EC"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Drama ve Okuma Yazmaya Hazırlık (Küçük Grup ve Bireysel Etkinlik)</w:t>
      </w:r>
    </w:p>
    <w:p w14:paraId="6EA0AE58" w14:textId="77777777" w:rsidR="001826EC" w:rsidRDefault="001826EC"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54D4A26"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826EC" w:rsidRPr="003B2640" w14:paraId="1770789A" w14:textId="77777777" w:rsidTr="001826EC">
        <w:trPr>
          <w:trHeight w:val="6406"/>
        </w:trPr>
        <w:tc>
          <w:tcPr>
            <w:tcW w:w="3403" w:type="dxa"/>
            <w:tcBorders>
              <w:bottom w:val="single" w:sz="4" w:space="0" w:color="auto"/>
            </w:tcBorders>
          </w:tcPr>
          <w:p w14:paraId="2122681A" w14:textId="77777777" w:rsidR="001826EC" w:rsidRPr="003B2640" w:rsidRDefault="001826EC" w:rsidP="003B2640">
            <w:pPr>
              <w:jc w:val="center"/>
              <w:rPr>
                <w:rFonts w:ascii="Times New Roman" w:hAnsi="Times New Roman"/>
                <w:b/>
                <w:bCs/>
                <w:sz w:val="20"/>
                <w:szCs w:val="20"/>
              </w:rPr>
            </w:pPr>
          </w:p>
          <w:p w14:paraId="40006E2F"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6B8FD883" w14:textId="77777777" w:rsidR="001826EC" w:rsidRPr="003B2640" w:rsidRDefault="001826EC" w:rsidP="003B2640">
            <w:pPr>
              <w:rPr>
                <w:rFonts w:ascii="Times New Roman" w:hAnsi="Times New Roman"/>
                <w:b/>
                <w:bCs/>
                <w:sz w:val="20"/>
                <w:szCs w:val="20"/>
                <w:u w:val="single"/>
              </w:rPr>
            </w:pPr>
          </w:p>
          <w:p w14:paraId="087218D2" w14:textId="77777777" w:rsidR="001826EC" w:rsidRPr="003B2640" w:rsidRDefault="001826EC" w:rsidP="003B2640">
            <w:pPr>
              <w:rPr>
                <w:rFonts w:ascii="Times New Roman" w:hAnsi="Times New Roman"/>
                <w:b/>
                <w:bCs/>
                <w:sz w:val="20"/>
                <w:szCs w:val="20"/>
                <w:u w:val="single"/>
              </w:rPr>
            </w:pPr>
            <w:r w:rsidRPr="003B2640">
              <w:rPr>
                <w:rFonts w:ascii="Times New Roman" w:hAnsi="Times New Roman"/>
                <w:b/>
                <w:bCs/>
                <w:sz w:val="20"/>
                <w:szCs w:val="20"/>
                <w:u w:val="single"/>
              </w:rPr>
              <w:t>Sosyal Duygusal Gelişim:</w:t>
            </w:r>
          </w:p>
          <w:p w14:paraId="1C2EF440" w14:textId="77777777" w:rsidR="001826EC" w:rsidRPr="003B2640" w:rsidRDefault="001826EC" w:rsidP="003B2640">
            <w:pPr>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Bir olay ya da durumla ilgili olarak başkalarının duygularını açıklar.</w:t>
            </w:r>
          </w:p>
          <w:p w14:paraId="505D0B6C" w14:textId="77777777" w:rsidR="001826EC" w:rsidRPr="003B2640" w:rsidRDefault="001826EC" w:rsidP="003B2640">
            <w:pPr>
              <w:rPr>
                <w:rFonts w:ascii="Times New Roman" w:hAnsi="Times New Roman"/>
                <w:b/>
                <w:sz w:val="20"/>
                <w:szCs w:val="20"/>
              </w:rPr>
            </w:pPr>
            <w:r w:rsidRPr="003B2640">
              <w:rPr>
                <w:rFonts w:ascii="Times New Roman" w:hAnsi="Times New Roman"/>
                <w:b/>
                <w:sz w:val="20"/>
                <w:szCs w:val="20"/>
              </w:rPr>
              <w:t>Göstergeleri:</w:t>
            </w:r>
          </w:p>
          <w:p w14:paraId="1C8C15B6" w14:textId="77777777" w:rsidR="001826EC" w:rsidRPr="003B2640" w:rsidRDefault="001826EC" w:rsidP="003B2640">
            <w:pPr>
              <w:rPr>
                <w:rFonts w:ascii="Times New Roman" w:hAnsi="Times New Roman"/>
                <w:i/>
                <w:sz w:val="20"/>
                <w:szCs w:val="20"/>
              </w:rPr>
            </w:pPr>
            <w:r w:rsidRPr="003B2640">
              <w:rPr>
                <w:rFonts w:ascii="Times New Roman" w:hAnsi="Times New Roman"/>
                <w:i/>
                <w:sz w:val="20"/>
                <w:szCs w:val="20"/>
              </w:rPr>
              <w:t>(Başkalarının duygularını söyler. Başkalarının duygularının nedenlerini söyler.)</w:t>
            </w:r>
          </w:p>
          <w:p w14:paraId="4529BB09" w14:textId="77777777" w:rsidR="001826EC" w:rsidRPr="003B2640" w:rsidRDefault="001826EC" w:rsidP="003B2640">
            <w:pPr>
              <w:tabs>
                <w:tab w:val="left" w:pos="4245"/>
              </w:tabs>
              <w:rPr>
                <w:rFonts w:ascii="Times New Roman" w:hAnsi="Times New Roman"/>
                <w:b/>
                <w:bCs/>
                <w:spacing w:val="-2"/>
                <w:sz w:val="20"/>
                <w:szCs w:val="20"/>
                <w:u w:val="single"/>
              </w:rPr>
            </w:pPr>
            <w:r w:rsidRPr="003B2640">
              <w:rPr>
                <w:rFonts w:ascii="Times New Roman" w:hAnsi="Times New Roman"/>
                <w:b/>
                <w:bCs/>
                <w:spacing w:val="-2"/>
                <w:sz w:val="20"/>
                <w:szCs w:val="20"/>
                <w:u w:val="single"/>
              </w:rPr>
              <w:t>Dil Gelişimi:</w:t>
            </w:r>
          </w:p>
          <w:p w14:paraId="6CF932E4" w14:textId="77777777" w:rsidR="001826EC" w:rsidRPr="003B2640" w:rsidRDefault="001826EC" w:rsidP="003B2640">
            <w:pPr>
              <w:contextualSpacing/>
              <w:jc w:val="both"/>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Dili iletişim amacıyla kullanır.</w:t>
            </w:r>
          </w:p>
          <w:p w14:paraId="2F2240E0" w14:textId="77777777" w:rsidR="001826EC" w:rsidRPr="003B2640" w:rsidRDefault="001826EC"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501FA884" w14:textId="77777777" w:rsidR="001826EC" w:rsidRPr="003B2640" w:rsidRDefault="001826EC" w:rsidP="003B2640">
            <w:pPr>
              <w:tabs>
                <w:tab w:val="left" w:pos="4245"/>
              </w:tabs>
              <w:rPr>
                <w:rFonts w:ascii="Times New Roman" w:hAnsi="Times New Roman"/>
                <w:b/>
                <w:bCs/>
                <w:spacing w:val="-2"/>
                <w:sz w:val="20"/>
                <w:szCs w:val="20"/>
              </w:rPr>
            </w:pPr>
            <w:r w:rsidRPr="003B2640">
              <w:rPr>
                <w:rFonts w:ascii="Times New Roman" w:hAnsi="Times New Roman"/>
                <w:i/>
                <w:sz w:val="20"/>
                <w:szCs w:val="20"/>
              </w:rPr>
              <w:t xml:space="preserve">(Konuşma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w:t>
            </w:r>
          </w:p>
          <w:p w14:paraId="6990B34E" w14:textId="77777777" w:rsidR="001826EC" w:rsidRPr="003B2640" w:rsidRDefault="001826EC" w:rsidP="003B2640">
            <w:pPr>
              <w:tabs>
                <w:tab w:val="left" w:pos="4245"/>
              </w:tabs>
              <w:rPr>
                <w:rFonts w:ascii="Times New Roman" w:hAnsi="Times New Roman"/>
                <w:b/>
                <w:sz w:val="20"/>
                <w:szCs w:val="20"/>
              </w:rPr>
            </w:pPr>
          </w:p>
        </w:tc>
        <w:tc>
          <w:tcPr>
            <w:tcW w:w="3686" w:type="dxa"/>
            <w:tcBorders>
              <w:bottom w:val="single" w:sz="4" w:space="0" w:color="auto"/>
            </w:tcBorders>
          </w:tcPr>
          <w:p w14:paraId="6F3BB1FE" w14:textId="77777777" w:rsidR="001826EC" w:rsidRPr="003B2640" w:rsidRDefault="001826EC" w:rsidP="003B2640">
            <w:pPr>
              <w:jc w:val="center"/>
              <w:rPr>
                <w:rFonts w:ascii="Times New Roman" w:hAnsi="Times New Roman"/>
                <w:b/>
                <w:bCs/>
                <w:sz w:val="20"/>
                <w:szCs w:val="20"/>
              </w:rPr>
            </w:pPr>
          </w:p>
          <w:p w14:paraId="60284460"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03D3EE52" w14:textId="77777777" w:rsidR="001826EC" w:rsidRPr="003B2640" w:rsidRDefault="001826EC" w:rsidP="003B2640">
            <w:pPr>
              <w:rPr>
                <w:rFonts w:ascii="Times New Roman" w:hAnsi="Times New Roman"/>
                <w:b/>
                <w:bCs/>
                <w:sz w:val="20"/>
                <w:szCs w:val="20"/>
              </w:rPr>
            </w:pPr>
          </w:p>
          <w:p w14:paraId="746A724A" w14:textId="77777777" w:rsidR="001826EC" w:rsidRPr="003B2640" w:rsidRDefault="001826EC" w:rsidP="003B2640">
            <w:pPr>
              <w:rPr>
                <w:rFonts w:ascii="Times New Roman" w:hAnsi="Times New Roman"/>
                <w:b/>
                <w:bCs/>
                <w:sz w:val="20"/>
                <w:szCs w:val="20"/>
              </w:rPr>
            </w:pPr>
          </w:p>
          <w:p w14:paraId="32AF6B0F"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Öğretmen çocuklara ‘Bencil Dev’ oyununu oynayacaklarını söyler.</w:t>
            </w:r>
          </w:p>
          <w:p w14:paraId="0EAAE0C4"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 Meyve ağaçları çizilmiş kartonlar sınıfın bir köşesine yerleştirilir, ortasına da kotluk (sandalye) konur.</w:t>
            </w:r>
          </w:p>
          <w:p w14:paraId="4C7D692A" w14:textId="77777777"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İstekli öğrencilerden sayışma yoluyla Bencil Dev’i oynayacak çocuk seçilir.</w:t>
            </w:r>
          </w:p>
          <w:p w14:paraId="02383F50" w14:textId="77777777"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Diğerleri de çocuk olurlar.</w:t>
            </w:r>
          </w:p>
          <w:p w14:paraId="42E18560" w14:textId="77777777" w:rsidR="001826EC" w:rsidRPr="003B2640" w:rsidRDefault="001826EC"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(Bencil dev bir koltukta oturur. Etrafında meyve ağaçları vardır.)</w:t>
            </w:r>
          </w:p>
          <w:p w14:paraId="60C69F3F" w14:textId="77777777" w:rsidR="001826EC" w:rsidRPr="003B2640" w:rsidRDefault="001826EC" w:rsidP="003B2640">
            <w:pPr>
              <w:pStyle w:val="ListeParagraf1"/>
              <w:numPr>
                <w:ilvl w:val="0"/>
                <w:numId w:val="4"/>
              </w:numPr>
              <w:ind w:left="176" w:hanging="142"/>
              <w:rPr>
                <w:rFonts w:ascii="Times New Roman" w:hAnsi="Times New Roman"/>
                <w:i/>
                <w:sz w:val="20"/>
                <w:szCs w:val="20"/>
              </w:rPr>
            </w:pPr>
            <w:r w:rsidRPr="003B2640">
              <w:rPr>
                <w:rFonts w:ascii="Times New Roman" w:hAnsi="Times New Roman"/>
                <w:sz w:val="20"/>
                <w:szCs w:val="20"/>
              </w:rPr>
              <w:t xml:space="preserve">Bencil Dev: </w:t>
            </w:r>
            <w:r w:rsidRPr="003B2640">
              <w:rPr>
                <w:rFonts w:ascii="Times New Roman" w:hAnsi="Times New Roman"/>
                <w:i/>
                <w:sz w:val="20"/>
                <w:szCs w:val="20"/>
              </w:rPr>
              <w:t xml:space="preserve">-Burası benim bahçem, hiçbir çocuğun girmesine izin vermem. Burası benim bahçem! </w:t>
            </w:r>
            <w:r w:rsidRPr="003B2640">
              <w:rPr>
                <w:rFonts w:ascii="Times New Roman" w:hAnsi="Times New Roman"/>
                <w:sz w:val="20"/>
                <w:szCs w:val="20"/>
              </w:rPr>
              <w:t>diye kükrer.</w:t>
            </w:r>
            <w:r w:rsidRPr="003B2640">
              <w:rPr>
                <w:rFonts w:ascii="Times New Roman" w:hAnsi="Times New Roman"/>
                <w:i/>
                <w:sz w:val="20"/>
                <w:szCs w:val="20"/>
              </w:rPr>
              <w:t xml:space="preserve"> </w:t>
            </w:r>
          </w:p>
          <w:p w14:paraId="3ED82FE5" w14:textId="77777777" w:rsidR="001826EC" w:rsidRPr="003B2640" w:rsidRDefault="001826EC" w:rsidP="003B2640">
            <w:pPr>
              <w:pStyle w:val="ListeParagraf1"/>
              <w:ind w:left="176"/>
              <w:rPr>
                <w:rFonts w:ascii="Times New Roman" w:hAnsi="Times New Roman"/>
                <w:sz w:val="20"/>
                <w:szCs w:val="20"/>
              </w:rPr>
            </w:pPr>
            <w:r w:rsidRPr="003B2640">
              <w:rPr>
                <w:rFonts w:ascii="Times New Roman" w:hAnsi="Times New Roman"/>
                <w:sz w:val="20"/>
                <w:szCs w:val="20"/>
              </w:rPr>
              <w:t>(Çocuklar oynayarak sahneye gelirler.)</w:t>
            </w:r>
          </w:p>
          <w:p w14:paraId="06B22F46" w14:textId="77777777"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Oyun doğaçlama şeklinde devam eder…</w:t>
            </w:r>
          </w:p>
          <w:p w14:paraId="7CCC440D" w14:textId="77777777"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Sonrasında değerlendirme yapılır; Bencil olmak başkalarına zarar verir mi? konulu sorgulama başlatılır.</w:t>
            </w:r>
          </w:p>
          <w:p w14:paraId="435BACB2" w14:textId="377AA697" w:rsidR="001826EC" w:rsidRPr="003B2640" w:rsidRDefault="001826EC" w:rsidP="003B2640">
            <w:pPr>
              <w:pStyle w:val="ListeParagraf1"/>
              <w:numPr>
                <w:ilvl w:val="0"/>
                <w:numId w:val="6"/>
              </w:numPr>
              <w:ind w:left="176" w:hanging="142"/>
              <w:rPr>
                <w:rFonts w:ascii="Times New Roman" w:hAnsi="Times New Roman"/>
                <w:sz w:val="20"/>
                <w:szCs w:val="20"/>
              </w:rPr>
            </w:pPr>
            <w:r w:rsidRPr="003B2640">
              <w:rPr>
                <w:rFonts w:ascii="Times New Roman" w:hAnsi="Times New Roman"/>
                <w:sz w:val="20"/>
                <w:szCs w:val="20"/>
              </w:rPr>
              <w:t>Üçgen taşlı yön çalışma sayfası yönerge doğrultusunda tamamlanır.</w:t>
            </w:r>
            <w:r w:rsidR="00400A47">
              <w:rPr>
                <w:rFonts w:ascii="Times New Roman" w:hAnsi="Times New Roman"/>
                <w:sz w:val="20"/>
                <w:szCs w:val="20"/>
              </w:rPr>
              <w:t xml:space="preserve"> (Şirin Şekiller sayfa 23)</w:t>
            </w:r>
          </w:p>
          <w:p w14:paraId="2EFCF9D0" w14:textId="77777777" w:rsidR="001826EC" w:rsidRPr="003B2640" w:rsidRDefault="001826EC" w:rsidP="003B2640">
            <w:pPr>
              <w:pStyle w:val="ListeParagraf1"/>
              <w:ind w:left="176"/>
              <w:rPr>
                <w:rFonts w:ascii="Times New Roman" w:hAnsi="Times New Roman"/>
                <w:sz w:val="20"/>
                <w:szCs w:val="20"/>
              </w:rPr>
            </w:pPr>
          </w:p>
          <w:p w14:paraId="3A086F8A" w14:textId="77777777" w:rsidR="001826EC" w:rsidRPr="003B2640" w:rsidRDefault="001826EC" w:rsidP="003B2640">
            <w:pPr>
              <w:pStyle w:val="ListeParagraf1"/>
              <w:ind w:left="176"/>
              <w:rPr>
                <w:rFonts w:ascii="Times New Roman" w:hAnsi="Times New Roman"/>
                <w:sz w:val="20"/>
                <w:szCs w:val="20"/>
              </w:rPr>
            </w:pPr>
          </w:p>
        </w:tc>
        <w:tc>
          <w:tcPr>
            <w:tcW w:w="3118" w:type="dxa"/>
            <w:tcBorders>
              <w:bottom w:val="single" w:sz="4" w:space="0" w:color="auto"/>
            </w:tcBorders>
          </w:tcPr>
          <w:p w14:paraId="70ABC5D7" w14:textId="77777777" w:rsidR="001826EC" w:rsidRPr="003B2640" w:rsidRDefault="001826EC" w:rsidP="003B2640">
            <w:pPr>
              <w:jc w:val="center"/>
              <w:rPr>
                <w:rFonts w:ascii="Times New Roman" w:hAnsi="Times New Roman"/>
                <w:b/>
                <w:bCs/>
                <w:sz w:val="20"/>
                <w:szCs w:val="20"/>
              </w:rPr>
            </w:pPr>
          </w:p>
          <w:p w14:paraId="08D1B89A"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70A3AA35" w14:textId="77777777" w:rsidR="001826EC" w:rsidRPr="003B2640" w:rsidRDefault="001826EC" w:rsidP="003B2640">
            <w:pPr>
              <w:jc w:val="center"/>
              <w:rPr>
                <w:rFonts w:ascii="Times New Roman" w:hAnsi="Times New Roman"/>
                <w:b/>
                <w:bCs/>
                <w:sz w:val="20"/>
                <w:szCs w:val="20"/>
              </w:rPr>
            </w:pPr>
          </w:p>
          <w:p w14:paraId="51C5B148" w14:textId="77777777" w:rsidR="001826EC" w:rsidRPr="003B2640" w:rsidRDefault="001826EC" w:rsidP="003B2640">
            <w:pPr>
              <w:jc w:val="center"/>
              <w:rPr>
                <w:rFonts w:ascii="Times New Roman" w:hAnsi="Times New Roman"/>
                <w:b/>
                <w:bCs/>
                <w:sz w:val="20"/>
                <w:szCs w:val="20"/>
              </w:rPr>
            </w:pPr>
          </w:p>
          <w:p w14:paraId="282F0514" w14:textId="77777777" w:rsidR="001826EC" w:rsidRPr="003B2640" w:rsidRDefault="001826EC"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EE295A7" w14:textId="77777777" w:rsidR="001826EC" w:rsidRPr="003B2640" w:rsidRDefault="001826EC" w:rsidP="003B2640">
            <w:pPr>
              <w:rPr>
                <w:rFonts w:ascii="Times New Roman" w:hAnsi="Times New Roman"/>
                <w:sz w:val="20"/>
                <w:szCs w:val="20"/>
              </w:rPr>
            </w:pPr>
          </w:p>
          <w:p w14:paraId="4593E2C9"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Dev nasıl biriydi?</w:t>
            </w:r>
          </w:p>
          <w:p w14:paraId="55701EEC"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 xml:space="preserve">Dev olmak hoşunuza gitti mi? </w:t>
            </w:r>
          </w:p>
          <w:p w14:paraId="495F1EC6"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Çocuklar devi görünce korktular mı?</w:t>
            </w:r>
          </w:p>
          <w:p w14:paraId="612C6001"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Başkalarına kötü davranırsak ne hissederler?</w:t>
            </w:r>
          </w:p>
          <w:p w14:paraId="7E6BEA8A" w14:textId="77777777" w:rsidR="001826EC" w:rsidRPr="003B2640" w:rsidRDefault="001826EC" w:rsidP="003B2640">
            <w:pPr>
              <w:pStyle w:val="ListeParagraf1"/>
              <w:numPr>
                <w:ilvl w:val="0"/>
                <w:numId w:val="5"/>
              </w:numPr>
              <w:tabs>
                <w:tab w:val="clear" w:pos="720"/>
              </w:tabs>
              <w:ind w:left="176" w:hanging="142"/>
              <w:rPr>
                <w:rFonts w:ascii="Times New Roman" w:hAnsi="Times New Roman"/>
                <w:sz w:val="20"/>
                <w:szCs w:val="20"/>
              </w:rPr>
            </w:pPr>
            <w:r w:rsidRPr="003B2640">
              <w:rPr>
                <w:rFonts w:ascii="Times New Roman" w:hAnsi="Times New Roman"/>
                <w:sz w:val="20"/>
                <w:szCs w:val="20"/>
              </w:rPr>
              <w:t>Bize kötü davranılması hoşumuza gider mi?</w:t>
            </w:r>
          </w:p>
          <w:p w14:paraId="0D11AAB8" w14:textId="77777777" w:rsidR="001826EC" w:rsidRPr="003B2640" w:rsidRDefault="001826EC" w:rsidP="003B2640">
            <w:pPr>
              <w:rPr>
                <w:rStyle w:val="GlBavuru"/>
                <w:rFonts w:ascii="Times New Roman" w:hAnsi="Times New Roman"/>
                <w:b w:val="0"/>
                <w:bCs w:val="0"/>
                <w:smallCaps w:val="0"/>
                <w:sz w:val="20"/>
                <w:szCs w:val="20"/>
              </w:rPr>
            </w:pPr>
          </w:p>
          <w:p w14:paraId="79CF0E9C" w14:textId="77777777" w:rsidR="001826EC" w:rsidRPr="003B2640" w:rsidRDefault="001826EC" w:rsidP="003B2640">
            <w:pPr>
              <w:rPr>
                <w:rStyle w:val="GlBavuru"/>
                <w:rFonts w:ascii="Times New Roman" w:hAnsi="Times New Roman"/>
                <w:b w:val="0"/>
                <w:bCs w:val="0"/>
                <w:smallCaps w:val="0"/>
                <w:sz w:val="20"/>
                <w:szCs w:val="20"/>
              </w:rPr>
            </w:pPr>
          </w:p>
        </w:tc>
      </w:tr>
      <w:tr w:rsidR="001826EC" w:rsidRPr="003B2640" w14:paraId="690CEEA1" w14:textId="77777777" w:rsidTr="001826EC">
        <w:trPr>
          <w:trHeight w:val="1358"/>
        </w:trPr>
        <w:tc>
          <w:tcPr>
            <w:tcW w:w="3403" w:type="dxa"/>
            <w:tcBorders>
              <w:top w:val="single" w:sz="4" w:space="0" w:color="auto"/>
            </w:tcBorders>
          </w:tcPr>
          <w:p w14:paraId="50CF5E39" w14:textId="77777777" w:rsidR="001826EC" w:rsidRPr="003B2640" w:rsidRDefault="001826EC" w:rsidP="003B2640">
            <w:pPr>
              <w:jc w:val="center"/>
              <w:rPr>
                <w:rFonts w:ascii="Times New Roman" w:hAnsi="Times New Roman"/>
                <w:b/>
                <w:bCs/>
                <w:sz w:val="20"/>
                <w:szCs w:val="20"/>
              </w:rPr>
            </w:pPr>
          </w:p>
          <w:p w14:paraId="3E5E85FA" w14:textId="77777777" w:rsidR="001826EC" w:rsidRPr="003B2640" w:rsidRDefault="001826EC"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4B46966B" w14:textId="77777777" w:rsidR="001826EC" w:rsidRPr="003B2640" w:rsidRDefault="001826EC" w:rsidP="003B2640">
            <w:pPr>
              <w:jc w:val="center"/>
              <w:rPr>
                <w:rFonts w:ascii="Times New Roman" w:hAnsi="Times New Roman"/>
                <w:sz w:val="20"/>
                <w:szCs w:val="20"/>
              </w:rPr>
            </w:pPr>
            <w:r w:rsidRPr="003B2640">
              <w:rPr>
                <w:rFonts w:ascii="Times New Roman" w:hAnsi="Times New Roman"/>
                <w:sz w:val="20"/>
                <w:szCs w:val="20"/>
              </w:rPr>
              <w:t xml:space="preserve">Karton, pastel ve kuru kalem boyalar, sandalye ya da koltuk, </w:t>
            </w:r>
          </w:p>
        </w:tc>
        <w:tc>
          <w:tcPr>
            <w:tcW w:w="3686" w:type="dxa"/>
            <w:tcBorders>
              <w:top w:val="single" w:sz="4" w:space="0" w:color="auto"/>
              <w:bottom w:val="single" w:sz="4" w:space="0" w:color="auto"/>
            </w:tcBorders>
          </w:tcPr>
          <w:p w14:paraId="6E057576" w14:textId="77777777" w:rsidR="001826EC" w:rsidRPr="003B2640" w:rsidRDefault="001826EC" w:rsidP="003B2640">
            <w:pPr>
              <w:jc w:val="center"/>
              <w:rPr>
                <w:rFonts w:ascii="Times New Roman" w:hAnsi="Times New Roman"/>
                <w:b/>
                <w:bCs/>
                <w:sz w:val="20"/>
                <w:szCs w:val="20"/>
              </w:rPr>
            </w:pPr>
          </w:p>
          <w:p w14:paraId="627833F7"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386E6D90" w14:textId="77777777" w:rsidR="001826EC" w:rsidRPr="003B2640" w:rsidRDefault="001826EC" w:rsidP="003B2640">
            <w:pPr>
              <w:jc w:val="center"/>
              <w:rPr>
                <w:rFonts w:ascii="Times New Roman" w:hAnsi="Times New Roman"/>
                <w:bCs/>
                <w:sz w:val="20"/>
                <w:szCs w:val="20"/>
              </w:rPr>
            </w:pPr>
            <w:r w:rsidRPr="003B2640">
              <w:rPr>
                <w:rFonts w:ascii="Times New Roman" w:hAnsi="Times New Roman"/>
                <w:bCs/>
                <w:sz w:val="20"/>
                <w:szCs w:val="20"/>
              </w:rPr>
              <w:t xml:space="preserve">Bencil, meyve ağaçları, dev, </w:t>
            </w:r>
          </w:p>
          <w:p w14:paraId="7F6DF730" w14:textId="77777777" w:rsidR="001826EC" w:rsidRPr="003B2640" w:rsidRDefault="001826EC" w:rsidP="003B2640">
            <w:pPr>
              <w:jc w:val="center"/>
              <w:rPr>
                <w:rFonts w:ascii="Times New Roman" w:hAnsi="Times New Roman"/>
                <w:bCs/>
                <w:sz w:val="20"/>
                <w:szCs w:val="20"/>
              </w:rPr>
            </w:pPr>
          </w:p>
          <w:p w14:paraId="38B0F063" w14:textId="77777777" w:rsidR="001826EC" w:rsidRPr="003B2640" w:rsidRDefault="001826EC" w:rsidP="003B2640">
            <w:pPr>
              <w:jc w:val="center"/>
              <w:rPr>
                <w:rFonts w:ascii="Times New Roman" w:hAnsi="Times New Roman"/>
                <w:sz w:val="20"/>
                <w:szCs w:val="20"/>
              </w:rPr>
            </w:pPr>
            <w:r w:rsidRPr="003B2640">
              <w:rPr>
                <w:rFonts w:ascii="Times New Roman" w:hAnsi="Times New Roman"/>
                <w:b/>
                <w:bCs/>
                <w:sz w:val="20"/>
                <w:szCs w:val="20"/>
              </w:rPr>
              <w:t>KAVRAMLAR</w:t>
            </w:r>
          </w:p>
          <w:p w14:paraId="7702DADB" w14:textId="77777777" w:rsidR="001826EC" w:rsidRPr="003B2640" w:rsidRDefault="001826EC" w:rsidP="003B2640">
            <w:pPr>
              <w:jc w:val="center"/>
              <w:rPr>
                <w:rFonts w:ascii="Times New Roman" w:hAnsi="Times New Roman"/>
                <w:sz w:val="20"/>
                <w:szCs w:val="20"/>
              </w:rPr>
            </w:pPr>
            <w:r w:rsidRPr="003B2640">
              <w:rPr>
                <w:rFonts w:ascii="Times New Roman" w:hAnsi="Times New Roman"/>
                <w:b/>
                <w:sz w:val="20"/>
                <w:szCs w:val="20"/>
              </w:rPr>
              <w:t xml:space="preserve">Şekil: </w:t>
            </w:r>
            <w:r w:rsidRPr="003B2640">
              <w:rPr>
                <w:rFonts w:ascii="Times New Roman" w:hAnsi="Times New Roman"/>
                <w:sz w:val="20"/>
                <w:szCs w:val="20"/>
              </w:rPr>
              <w:t>Üçgen</w:t>
            </w:r>
          </w:p>
          <w:p w14:paraId="4392FC0B" w14:textId="77777777" w:rsidR="001826EC" w:rsidRPr="003B2640" w:rsidRDefault="001826EC"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14:paraId="78DC0ED4" w14:textId="77777777" w:rsidR="001826EC" w:rsidRPr="003B2640" w:rsidRDefault="001826EC" w:rsidP="003B2640">
            <w:pPr>
              <w:jc w:val="center"/>
              <w:rPr>
                <w:rFonts w:ascii="Times New Roman" w:hAnsi="Times New Roman"/>
                <w:b/>
                <w:bCs/>
                <w:sz w:val="20"/>
                <w:szCs w:val="20"/>
              </w:rPr>
            </w:pPr>
          </w:p>
          <w:p w14:paraId="2D31DD3E" w14:textId="77777777" w:rsidR="001826EC" w:rsidRPr="003B2640" w:rsidRDefault="001826EC"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6D0161AC" w14:textId="77777777" w:rsidR="001826EC" w:rsidRPr="003B2640" w:rsidRDefault="001826EC"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Ailelerden çocukları ile birlikte tiyatro oyunu izlemeye gitmeleri önerilir.</w:t>
            </w:r>
          </w:p>
        </w:tc>
      </w:tr>
      <w:tr w:rsidR="00AB3D20" w:rsidRPr="003B2640" w14:paraId="228CFED8" w14:textId="77777777" w:rsidTr="00AB3D20">
        <w:trPr>
          <w:trHeight w:val="2430"/>
        </w:trPr>
        <w:tc>
          <w:tcPr>
            <w:tcW w:w="10207" w:type="dxa"/>
            <w:gridSpan w:val="3"/>
          </w:tcPr>
          <w:p w14:paraId="302B8D1A" w14:textId="77777777" w:rsidR="00AB3D20" w:rsidRPr="003B2640" w:rsidRDefault="00AB3D20" w:rsidP="003B2640">
            <w:pPr>
              <w:jc w:val="center"/>
              <w:rPr>
                <w:rFonts w:ascii="Times New Roman" w:hAnsi="Times New Roman"/>
                <w:b/>
                <w:bCs/>
                <w:sz w:val="20"/>
                <w:szCs w:val="20"/>
              </w:rPr>
            </w:pPr>
          </w:p>
          <w:p w14:paraId="11D0E688" w14:textId="77777777" w:rsidR="00AB3D20" w:rsidRPr="003B2640" w:rsidRDefault="00AB3D20" w:rsidP="003B2640">
            <w:pPr>
              <w:jc w:val="center"/>
              <w:rPr>
                <w:rFonts w:ascii="Times New Roman" w:hAnsi="Times New Roman"/>
                <w:b/>
                <w:bCs/>
                <w:sz w:val="20"/>
                <w:szCs w:val="20"/>
              </w:rPr>
            </w:pPr>
            <w:r w:rsidRPr="003B2640">
              <w:rPr>
                <w:rFonts w:ascii="Times New Roman" w:hAnsi="Times New Roman"/>
                <w:b/>
                <w:bCs/>
                <w:sz w:val="20"/>
                <w:szCs w:val="20"/>
              </w:rPr>
              <w:t>UYARLAMA</w:t>
            </w:r>
          </w:p>
          <w:p w14:paraId="162898D8" w14:textId="77777777" w:rsidR="00AB3D20" w:rsidRPr="003B2640" w:rsidRDefault="00AB3D20" w:rsidP="003B2640">
            <w:pPr>
              <w:rPr>
                <w:rFonts w:ascii="Times New Roman" w:hAnsi="Times New Roman"/>
                <w:b/>
                <w:sz w:val="20"/>
                <w:szCs w:val="20"/>
              </w:rPr>
            </w:pPr>
          </w:p>
          <w:p w14:paraId="2E7C5B1B" w14:textId="77777777" w:rsidR="00AB3D20" w:rsidRPr="003B2640" w:rsidRDefault="00AB3D20" w:rsidP="003B2640">
            <w:pPr>
              <w:pStyle w:val="ListeParagraf"/>
              <w:ind w:left="175"/>
              <w:rPr>
                <w:rFonts w:ascii="Times New Roman" w:hAnsi="Times New Roman"/>
                <w:b/>
                <w:color w:val="FF0000"/>
                <w:sz w:val="20"/>
                <w:szCs w:val="20"/>
              </w:rPr>
            </w:pPr>
          </w:p>
          <w:p w14:paraId="73BFDCF8" w14:textId="77777777" w:rsidR="00AB3D20" w:rsidRPr="003B2640" w:rsidRDefault="00AB3D20" w:rsidP="003B2640">
            <w:pPr>
              <w:pStyle w:val="ListeParagraf"/>
              <w:ind w:left="175"/>
              <w:rPr>
                <w:rFonts w:ascii="Times New Roman" w:hAnsi="Times New Roman"/>
                <w:b/>
                <w:color w:val="FF0000"/>
                <w:sz w:val="20"/>
                <w:szCs w:val="20"/>
              </w:rPr>
            </w:pPr>
          </w:p>
        </w:tc>
      </w:tr>
    </w:tbl>
    <w:p w14:paraId="16197BEA" w14:textId="77777777" w:rsidR="001826EC" w:rsidRPr="003B2640" w:rsidRDefault="001826EC" w:rsidP="003B2640">
      <w:pPr>
        <w:tabs>
          <w:tab w:val="left" w:pos="3087"/>
        </w:tabs>
        <w:spacing w:after="0" w:line="240" w:lineRule="auto"/>
        <w:rPr>
          <w:rFonts w:ascii="Times New Roman" w:hAnsi="Times New Roman"/>
          <w:sz w:val="20"/>
          <w:szCs w:val="20"/>
        </w:rPr>
      </w:pPr>
    </w:p>
    <w:p w14:paraId="6AB37282" w14:textId="77777777" w:rsidR="001826EC" w:rsidRPr="003B2640" w:rsidRDefault="001826EC" w:rsidP="003B2640">
      <w:pPr>
        <w:spacing w:after="0" w:line="240" w:lineRule="auto"/>
        <w:rPr>
          <w:rFonts w:ascii="Times New Roman" w:hAnsi="Times New Roman"/>
          <w:sz w:val="20"/>
          <w:szCs w:val="20"/>
        </w:rPr>
      </w:pPr>
    </w:p>
    <w:p w14:paraId="013CCF67" w14:textId="77777777" w:rsidR="001826EC" w:rsidRPr="003B2640" w:rsidRDefault="001826EC" w:rsidP="003B2640">
      <w:pPr>
        <w:spacing w:after="0" w:line="240" w:lineRule="auto"/>
        <w:rPr>
          <w:rFonts w:ascii="Times New Roman" w:hAnsi="Times New Roman"/>
          <w:sz w:val="20"/>
          <w:szCs w:val="20"/>
        </w:rPr>
      </w:pPr>
    </w:p>
    <w:p w14:paraId="14ED64A8" w14:textId="77777777" w:rsidR="000D6A5A" w:rsidRDefault="000D6A5A">
      <w:pPr>
        <w:rPr>
          <w:rFonts w:ascii="Times New Roman" w:hAnsi="Times New Roman"/>
          <w:b/>
          <w:sz w:val="20"/>
          <w:szCs w:val="20"/>
        </w:rPr>
      </w:pPr>
      <w:r>
        <w:rPr>
          <w:rFonts w:ascii="Times New Roman" w:hAnsi="Times New Roman"/>
          <w:b/>
          <w:sz w:val="20"/>
          <w:szCs w:val="20"/>
        </w:rPr>
        <w:br w:type="page"/>
      </w:r>
    </w:p>
    <w:p w14:paraId="41780DA7"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5B08AAC"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0C4BB81" w14:textId="0C1818AC"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AKIŞI-2</w:t>
      </w:r>
    </w:p>
    <w:p w14:paraId="265A2798"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6BADC2F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41E5CC6"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1BD9CAF5"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0D4BE73C"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3F28E30" w14:textId="77777777" w:rsidR="00A3228E" w:rsidRPr="003B2640" w:rsidRDefault="00A3228E" w:rsidP="003B2640">
      <w:pPr>
        <w:spacing w:after="0" w:line="240" w:lineRule="auto"/>
        <w:rPr>
          <w:rFonts w:ascii="Times New Roman" w:hAnsi="Times New Roman"/>
          <w:sz w:val="24"/>
          <w:szCs w:val="24"/>
        </w:rPr>
      </w:pPr>
    </w:p>
    <w:p w14:paraId="7B45936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37352A6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0DA812E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03EAC45A"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607B514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5EA5E3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3B2E72F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‘Şekilli Takılar’ adlı bütünleştirilmiş matematik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31F9344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24E60773" w14:textId="3CDCC5CC"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27B88E0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E2DBF2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6C0ABA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72901C79"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1DA13E21"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4DD92851" w14:textId="77777777" w:rsidR="00B14216" w:rsidRPr="003B2640" w:rsidRDefault="00B14216" w:rsidP="003B2640">
      <w:pPr>
        <w:spacing w:after="0" w:line="240" w:lineRule="auto"/>
        <w:jc w:val="center"/>
        <w:rPr>
          <w:rFonts w:ascii="Times New Roman" w:hAnsi="Times New Roman"/>
          <w:b/>
          <w:sz w:val="24"/>
          <w:szCs w:val="24"/>
        </w:rPr>
      </w:pPr>
    </w:p>
    <w:p w14:paraId="1EEC8B56" w14:textId="77777777" w:rsidR="00D3407E" w:rsidRPr="003B2640" w:rsidRDefault="00D3407E" w:rsidP="003B2640">
      <w:pPr>
        <w:spacing w:after="0" w:line="240" w:lineRule="auto"/>
        <w:jc w:val="center"/>
        <w:rPr>
          <w:rFonts w:ascii="Times New Roman" w:hAnsi="Times New Roman"/>
          <w:b/>
          <w:sz w:val="20"/>
          <w:szCs w:val="20"/>
        </w:rPr>
      </w:pPr>
    </w:p>
    <w:p w14:paraId="73AA28E6" w14:textId="77777777" w:rsidR="00D3407E" w:rsidRPr="003B2640" w:rsidRDefault="00D3407E" w:rsidP="003B2640">
      <w:pPr>
        <w:spacing w:after="0" w:line="240" w:lineRule="auto"/>
        <w:jc w:val="center"/>
        <w:rPr>
          <w:rFonts w:ascii="Times New Roman" w:hAnsi="Times New Roman"/>
          <w:b/>
          <w:sz w:val="20"/>
          <w:szCs w:val="20"/>
        </w:rPr>
      </w:pPr>
    </w:p>
    <w:p w14:paraId="61EFE468" w14:textId="77777777" w:rsidR="00D3407E" w:rsidRPr="003B2640" w:rsidRDefault="00D3407E" w:rsidP="003B2640">
      <w:pPr>
        <w:spacing w:after="0" w:line="240" w:lineRule="auto"/>
        <w:jc w:val="center"/>
        <w:rPr>
          <w:rFonts w:ascii="Times New Roman" w:hAnsi="Times New Roman"/>
          <w:b/>
          <w:sz w:val="20"/>
          <w:szCs w:val="20"/>
        </w:rPr>
      </w:pPr>
    </w:p>
    <w:p w14:paraId="4B1A5680" w14:textId="77777777" w:rsidR="00D3407E" w:rsidRPr="003B2640" w:rsidRDefault="00D3407E" w:rsidP="003B2640">
      <w:pPr>
        <w:spacing w:after="0" w:line="240" w:lineRule="auto"/>
        <w:jc w:val="center"/>
        <w:rPr>
          <w:rFonts w:ascii="Times New Roman" w:hAnsi="Times New Roman"/>
          <w:b/>
          <w:sz w:val="20"/>
          <w:szCs w:val="20"/>
        </w:rPr>
      </w:pPr>
    </w:p>
    <w:p w14:paraId="4C755BD8" w14:textId="77777777" w:rsidR="00D3407E" w:rsidRPr="003B2640" w:rsidRDefault="00D3407E" w:rsidP="003B2640">
      <w:pPr>
        <w:spacing w:after="0" w:line="240" w:lineRule="auto"/>
        <w:jc w:val="center"/>
        <w:rPr>
          <w:rFonts w:ascii="Times New Roman" w:hAnsi="Times New Roman"/>
          <w:b/>
          <w:sz w:val="20"/>
          <w:szCs w:val="20"/>
        </w:rPr>
      </w:pPr>
    </w:p>
    <w:p w14:paraId="4D514429" w14:textId="77777777" w:rsidR="00D3407E" w:rsidRPr="003B2640" w:rsidRDefault="00D3407E" w:rsidP="003B2640">
      <w:pPr>
        <w:spacing w:after="0" w:line="240" w:lineRule="auto"/>
        <w:jc w:val="center"/>
        <w:rPr>
          <w:rFonts w:ascii="Times New Roman" w:hAnsi="Times New Roman"/>
          <w:b/>
          <w:sz w:val="20"/>
          <w:szCs w:val="20"/>
        </w:rPr>
      </w:pPr>
    </w:p>
    <w:p w14:paraId="41B0B8CE" w14:textId="77777777" w:rsidR="00D3407E" w:rsidRPr="003B2640" w:rsidRDefault="00D3407E" w:rsidP="003B2640">
      <w:pPr>
        <w:spacing w:after="0" w:line="240" w:lineRule="auto"/>
        <w:jc w:val="center"/>
        <w:rPr>
          <w:rFonts w:ascii="Times New Roman" w:hAnsi="Times New Roman"/>
          <w:b/>
          <w:sz w:val="20"/>
          <w:szCs w:val="20"/>
        </w:rPr>
      </w:pPr>
    </w:p>
    <w:p w14:paraId="33AE7D7F" w14:textId="77777777" w:rsidR="00D3407E" w:rsidRPr="003B2640" w:rsidRDefault="00D3407E" w:rsidP="003B2640">
      <w:pPr>
        <w:spacing w:after="0" w:line="240" w:lineRule="auto"/>
        <w:jc w:val="center"/>
        <w:rPr>
          <w:rFonts w:ascii="Times New Roman" w:hAnsi="Times New Roman"/>
          <w:b/>
          <w:sz w:val="20"/>
          <w:szCs w:val="20"/>
        </w:rPr>
      </w:pPr>
    </w:p>
    <w:p w14:paraId="48112FA0" w14:textId="77777777" w:rsidR="00D3407E" w:rsidRPr="003B2640" w:rsidRDefault="00D3407E" w:rsidP="003B2640">
      <w:pPr>
        <w:spacing w:after="0" w:line="240" w:lineRule="auto"/>
        <w:jc w:val="center"/>
        <w:rPr>
          <w:rFonts w:ascii="Times New Roman" w:hAnsi="Times New Roman"/>
          <w:b/>
          <w:sz w:val="20"/>
          <w:szCs w:val="20"/>
        </w:rPr>
      </w:pPr>
    </w:p>
    <w:p w14:paraId="565CF9B2" w14:textId="77777777" w:rsidR="00D3407E" w:rsidRPr="003B2640" w:rsidRDefault="00D3407E" w:rsidP="003B2640">
      <w:pPr>
        <w:spacing w:after="0" w:line="240" w:lineRule="auto"/>
        <w:jc w:val="center"/>
        <w:rPr>
          <w:rFonts w:ascii="Times New Roman" w:hAnsi="Times New Roman"/>
          <w:b/>
          <w:sz w:val="20"/>
          <w:szCs w:val="20"/>
        </w:rPr>
      </w:pPr>
    </w:p>
    <w:p w14:paraId="47E40312" w14:textId="77777777" w:rsidR="00D3407E" w:rsidRPr="003B2640" w:rsidRDefault="00D3407E" w:rsidP="003B2640">
      <w:pPr>
        <w:spacing w:after="0" w:line="240" w:lineRule="auto"/>
        <w:jc w:val="center"/>
        <w:rPr>
          <w:rFonts w:ascii="Times New Roman" w:hAnsi="Times New Roman"/>
          <w:b/>
          <w:sz w:val="20"/>
          <w:szCs w:val="20"/>
        </w:rPr>
      </w:pPr>
    </w:p>
    <w:p w14:paraId="1156A87A" w14:textId="77777777" w:rsidR="00D3407E" w:rsidRPr="003B2640" w:rsidRDefault="00D3407E" w:rsidP="003B2640">
      <w:pPr>
        <w:spacing w:after="0" w:line="240" w:lineRule="auto"/>
        <w:jc w:val="center"/>
        <w:rPr>
          <w:rFonts w:ascii="Times New Roman" w:hAnsi="Times New Roman"/>
          <w:b/>
          <w:sz w:val="20"/>
          <w:szCs w:val="20"/>
        </w:rPr>
      </w:pPr>
    </w:p>
    <w:p w14:paraId="448A091E" w14:textId="77777777" w:rsidR="00D3407E" w:rsidRPr="003B2640" w:rsidRDefault="00D3407E" w:rsidP="003B2640">
      <w:pPr>
        <w:spacing w:after="0" w:line="240" w:lineRule="auto"/>
        <w:jc w:val="center"/>
        <w:rPr>
          <w:rFonts w:ascii="Times New Roman" w:hAnsi="Times New Roman"/>
          <w:b/>
          <w:sz w:val="20"/>
          <w:szCs w:val="20"/>
        </w:rPr>
      </w:pPr>
    </w:p>
    <w:p w14:paraId="7E8C9198" w14:textId="77777777" w:rsidR="00D3407E" w:rsidRPr="003B2640" w:rsidRDefault="00D3407E" w:rsidP="003B2640">
      <w:pPr>
        <w:spacing w:after="0" w:line="240" w:lineRule="auto"/>
        <w:jc w:val="center"/>
        <w:rPr>
          <w:rFonts w:ascii="Times New Roman" w:hAnsi="Times New Roman"/>
          <w:b/>
          <w:sz w:val="20"/>
          <w:szCs w:val="20"/>
        </w:rPr>
      </w:pPr>
    </w:p>
    <w:p w14:paraId="71BA8248"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B24ECFC" w14:textId="77777777"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ŞEKİLLİ TAKILAR</w:t>
      </w:r>
    </w:p>
    <w:p w14:paraId="72A43784" w14:textId="77777777" w:rsidR="001A114E" w:rsidRPr="003B2640" w:rsidRDefault="001A114E" w:rsidP="003B2640">
      <w:pPr>
        <w:spacing w:after="0" w:line="240" w:lineRule="auto"/>
        <w:jc w:val="center"/>
        <w:rPr>
          <w:rFonts w:ascii="Times New Roman" w:hAnsi="Times New Roman"/>
          <w:b/>
          <w:sz w:val="20"/>
          <w:szCs w:val="20"/>
        </w:rPr>
      </w:pPr>
    </w:p>
    <w:p w14:paraId="20F2B718"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Matematik ve Sanat (Bütünleştirilmiş Tüm Grup ve Bireysel Etkinlik)</w:t>
      </w:r>
    </w:p>
    <w:p w14:paraId="1A66DC2D"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7719769F"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970"/>
        <w:gridCol w:w="3260"/>
        <w:gridCol w:w="2977"/>
      </w:tblGrid>
      <w:tr w:rsidR="00B14216" w:rsidRPr="003B2640" w14:paraId="1F7FC2A7" w14:textId="77777777" w:rsidTr="00E472C1">
        <w:trPr>
          <w:trHeight w:val="7622"/>
        </w:trPr>
        <w:tc>
          <w:tcPr>
            <w:tcW w:w="3970" w:type="dxa"/>
            <w:tcBorders>
              <w:bottom w:val="single" w:sz="4" w:space="0" w:color="auto"/>
            </w:tcBorders>
          </w:tcPr>
          <w:p w14:paraId="26E8AE85" w14:textId="77777777" w:rsidR="00B14216" w:rsidRPr="003B2640" w:rsidRDefault="00B14216" w:rsidP="003B2640">
            <w:pPr>
              <w:jc w:val="center"/>
              <w:rPr>
                <w:rFonts w:ascii="Times New Roman" w:hAnsi="Times New Roman"/>
                <w:b/>
                <w:bCs/>
                <w:sz w:val="20"/>
                <w:szCs w:val="20"/>
              </w:rPr>
            </w:pPr>
          </w:p>
          <w:p w14:paraId="477BE86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77907BB4" w14:textId="77777777" w:rsidR="00B14216" w:rsidRPr="003B2640" w:rsidRDefault="00B14216" w:rsidP="003B2640">
            <w:pPr>
              <w:jc w:val="center"/>
              <w:rPr>
                <w:rFonts w:ascii="Times New Roman" w:hAnsi="Times New Roman"/>
                <w:b/>
                <w:bCs/>
                <w:sz w:val="20"/>
                <w:szCs w:val="20"/>
              </w:rPr>
            </w:pPr>
          </w:p>
          <w:p w14:paraId="7CE6ADFC" w14:textId="77777777" w:rsidR="00B14216" w:rsidRPr="003B2640" w:rsidRDefault="00B14216" w:rsidP="003B2640">
            <w:pPr>
              <w:jc w:val="center"/>
              <w:rPr>
                <w:rFonts w:ascii="Times New Roman" w:hAnsi="Times New Roman"/>
                <w:b/>
                <w:bCs/>
                <w:sz w:val="20"/>
                <w:szCs w:val="20"/>
              </w:rPr>
            </w:pPr>
          </w:p>
          <w:p w14:paraId="38AD97A8"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769FCC4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14:paraId="6B6D1EE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14:paraId="5448679A"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78BB625F"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Geometrik şekilleri tanır</w:t>
            </w:r>
            <w:r w:rsidRPr="003B2640">
              <w:rPr>
                <w:rFonts w:ascii="Times New Roman" w:hAnsi="Times New Roman"/>
                <w:b/>
                <w:sz w:val="20"/>
                <w:szCs w:val="20"/>
              </w:rPr>
              <w:t>.</w:t>
            </w:r>
          </w:p>
          <w:p w14:paraId="47B9D823"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FA599D8"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(Gösterilen geometrik şeklin ismini söyler. Geometrik şekillerin özelliklerini söyler. Geometrik şekillere benzeyen nesneleri gösterir.)</w:t>
            </w:r>
          </w:p>
          <w:p w14:paraId="4F0BD93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14: </w:t>
            </w:r>
            <w:r w:rsidRPr="003B2640">
              <w:rPr>
                <w:rFonts w:ascii="Times New Roman" w:hAnsi="Times New Roman"/>
                <w:sz w:val="20"/>
                <w:szCs w:val="20"/>
              </w:rPr>
              <w:t>Nesnelerle örüntü oluşturur.</w:t>
            </w:r>
          </w:p>
          <w:p w14:paraId="14992CD0"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5358D784"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(Modele bakarak nesnelerle örüntü oluşturur. En çok üç öğeden oluşan örüntüdeki kuralı söyler.)</w:t>
            </w:r>
          </w:p>
          <w:p w14:paraId="1250C663"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Gelişimi:</w:t>
            </w:r>
          </w:p>
          <w:p w14:paraId="3FD778D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48449944"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0AB89D86"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(Nesneleri toplar. Nesneleri kaptan kaba boşaltır. Nesneleri ipe vb. dizer.)</w:t>
            </w:r>
          </w:p>
        </w:tc>
        <w:tc>
          <w:tcPr>
            <w:tcW w:w="3260" w:type="dxa"/>
            <w:tcBorders>
              <w:bottom w:val="single" w:sz="4" w:space="0" w:color="auto"/>
            </w:tcBorders>
          </w:tcPr>
          <w:p w14:paraId="677FCCA8" w14:textId="77777777" w:rsidR="00B14216" w:rsidRPr="003B2640" w:rsidRDefault="00B14216" w:rsidP="003B2640">
            <w:pPr>
              <w:jc w:val="center"/>
              <w:rPr>
                <w:rFonts w:ascii="Times New Roman" w:hAnsi="Times New Roman"/>
                <w:b/>
                <w:bCs/>
                <w:sz w:val="20"/>
                <w:szCs w:val="20"/>
              </w:rPr>
            </w:pPr>
          </w:p>
          <w:p w14:paraId="2CDB44F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72F17BD6" w14:textId="77777777" w:rsidR="00B14216" w:rsidRPr="003B2640" w:rsidRDefault="00B14216" w:rsidP="003B2640">
            <w:pPr>
              <w:rPr>
                <w:rFonts w:ascii="Times New Roman" w:hAnsi="Times New Roman"/>
                <w:b/>
                <w:bCs/>
                <w:sz w:val="20"/>
                <w:szCs w:val="20"/>
              </w:rPr>
            </w:pPr>
          </w:p>
          <w:p w14:paraId="3528C537" w14:textId="77777777" w:rsidR="00B14216" w:rsidRPr="003B2640" w:rsidRDefault="00B14216" w:rsidP="003B2640">
            <w:pPr>
              <w:rPr>
                <w:rFonts w:ascii="Times New Roman" w:hAnsi="Times New Roman"/>
                <w:b/>
                <w:bCs/>
                <w:sz w:val="20"/>
                <w:szCs w:val="20"/>
              </w:rPr>
            </w:pPr>
          </w:p>
          <w:p w14:paraId="7822AE36"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Öğretmen masalara ucu küt iğne, iplik, üçgen, kare, dikdörtgen ve daire şeklinde kesilmiş kartonlar koyar.</w:t>
            </w:r>
          </w:p>
          <w:p w14:paraId="658248A6"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Sarı –kırmızı- mavi renklerde tebeşirlerle tahtada örüntü oluşturur.</w:t>
            </w:r>
          </w:p>
          <w:p w14:paraId="5229EC09"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Öğretmen çocuklara iğne ve ipliklerle şekilleri de kullanarak kolye ya da bileklik yapmalarını söyler.</w:t>
            </w:r>
          </w:p>
          <w:p w14:paraId="2D50E60B"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 Örüntü oluştururken sıralamanın önemi anlatır. Aynı sırayı takip etmesi gerektiği kuralı vurgulanır.</w:t>
            </w:r>
          </w:p>
          <w:p w14:paraId="1396067F"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örüntü oluştururken öğretmenin tahtaya çizdiği şekil ve renkte yapmaya çalışırlar.</w:t>
            </w:r>
          </w:p>
          <w:p w14:paraId="7D83E91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İğne kullanırken dikkatli olmaları gerektiği hatırlatılır.</w:t>
            </w:r>
          </w:p>
          <w:p w14:paraId="4891DE9D"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Örüntü takılarını isteyen çocuklar takıp eve götürür.</w:t>
            </w:r>
          </w:p>
          <w:p w14:paraId="1F15FCFC"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İpteki boncukları birer birer sayma çalışması yönerge doğrultusunda tamamlanır.</w:t>
            </w:r>
          </w:p>
          <w:p w14:paraId="2997221F" w14:textId="06DF13C0"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Uçurtmalı üçgen çalışma</w:t>
            </w:r>
            <w:r w:rsidR="00400A47">
              <w:rPr>
                <w:rFonts w:ascii="Times New Roman" w:hAnsi="Times New Roman"/>
                <w:sz w:val="20"/>
                <w:szCs w:val="20"/>
              </w:rPr>
              <w:t xml:space="preserve">ları </w:t>
            </w:r>
            <w:r w:rsidRPr="003B2640">
              <w:rPr>
                <w:rFonts w:ascii="Times New Roman" w:hAnsi="Times New Roman"/>
                <w:sz w:val="20"/>
                <w:szCs w:val="20"/>
              </w:rPr>
              <w:t>yönergeye göre tamamlanır.</w:t>
            </w:r>
            <w:r w:rsidR="00400A47">
              <w:rPr>
                <w:rFonts w:ascii="Times New Roman" w:hAnsi="Times New Roman"/>
                <w:sz w:val="20"/>
                <w:szCs w:val="20"/>
              </w:rPr>
              <w:t xml:space="preserve"> (Şirin Şekiller sayfa 24,)</w:t>
            </w:r>
          </w:p>
        </w:tc>
        <w:tc>
          <w:tcPr>
            <w:tcW w:w="2977" w:type="dxa"/>
            <w:tcBorders>
              <w:bottom w:val="single" w:sz="4" w:space="0" w:color="auto"/>
            </w:tcBorders>
          </w:tcPr>
          <w:p w14:paraId="2604B92F" w14:textId="77777777" w:rsidR="00B14216" w:rsidRPr="003B2640" w:rsidRDefault="00B14216" w:rsidP="003B2640">
            <w:pPr>
              <w:jc w:val="center"/>
              <w:rPr>
                <w:rFonts w:ascii="Times New Roman" w:hAnsi="Times New Roman"/>
                <w:b/>
                <w:bCs/>
                <w:sz w:val="20"/>
                <w:szCs w:val="20"/>
              </w:rPr>
            </w:pPr>
          </w:p>
          <w:p w14:paraId="1E41033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3F24FEDE" w14:textId="77777777" w:rsidR="00B14216" w:rsidRPr="003B2640" w:rsidRDefault="00B14216" w:rsidP="003B2640">
            <w:pPr>
              <w:rPr>
                <w:rFonts w:ascii="Times New Roman" w:hAnsi="Times New Roman"/>
                <w:b/>
                <w:bCs/>
                <w:sz w:val="20"/>
                <w:szCs w:val="20"/>
              </w:rPr>
            </w:pPr>
          </w:p>
          <w:p w14:paraId="095252BC" w14:textId="77777777" w:rsidR="00B14216" w:rsidRPr="003B2640" w:rsidRDefault="00B14216" w:rsidP="003B2640">
            <w:pPr>
              <w:rPr>
                <w:rFonts w:ascii="Times New Roman" w:hAnsi="Times New Roman"/>
                <w:b/>
                <w:bCs/>
                <w:sz w:val="20"/>
                <w:szCs w:val="20"/>
              </w:rPr>
            </w:pPr>
          </w:p>
          <w:p w14:paraId="363C9FBC"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EC8B3EE" w14:textId="77777777" w:rsidR="00B14216" w:rsidRPr="003B2640" w:rsidRDefault="00B14216" w:rsidP="003B2640">
            <w:pPr>
              <w:rPr>
                <w:rFonts w:ascii="Times New Roman" w:hAnsi="Times New Roman"/>
                <w:sz w:val="20"/>
                <w:szCs w:val="20"/>
              </w:rPr>
            </w:pPr>
          </w:p>
          <w:p w14:paraId="04AB99F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Örüntü oluştururken nelere dikkat edilmelidir?</w:t>
            </w:r>
          </w:p>
          <w:p w14:paraId="463F414C"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renklerde örüntü oluşturdunuz?</w:t>
            </w:r>
          </w:p>
          <w:p w14:paraId="03B8D7E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şekilleri kullanarak örüntü oluşturdunuz?</w:t>
            </w:r>
          </w:p>
          <w:p w14:paraId="653F83D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İğne kullanmak eğlenceli miydi?</w:t>
            </w:r>
          </w:p>
          <w:p w14:paraId="50B1E7E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Meyve suyu kutusuna nasıl bir reklam resmi çizdiniz?</w:t>
            </w:r>
          </w:p>
          <w:p w14:paraId="5419B0F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Alışveriş yaptığımız ürünlerin üzerinde sadece adı olsaydı, başka hiçbir şey yazmasaydı ne olurdu?</w:t>
            </w:r>
          </w:p>
          <w:p w14:paraId="78A65109" w14:textId="77777777" w:rsidR="00B14216" w:rsidRPr="003B2640" w:rsidRDefault="00B14216" w:rsidP="003B2640">
            <w:pPr>
              <w:pStyle w:val="ListeParagraf"/>
              <w:numPr>
                <w:ilvl w:val="0"/>
                <w:numId w:val="8"/>
              </w:numPr>
              <w:ind w:left="175" w:hanging="141"/>
              <w:rPr>
                <w:rFonts w:ascii="Times New Roman" w:hAnsi="Times New Roman"/>
                <w:sz w:val="20"/>
                <w:szCs w:val="20"/>
              </w:rPr>
            </w:pPr>
            <w:r w:rsidRPr="003B2640">
              <w:rPr>
                <w:rStyle w:val="GlBavuru"/>
                <w:rFonts w:ascii="Times New Roman" w:hAnsi="Times New Roman"/>
                <w:b w:val="0"/>
                <w:bCs w:val="0"/>
                <w:smallCaps w:val="0"/>
                <w:sz w:val="20"/>
                <w:szCs w:val="20"/>
              </w:rPr>
              <w:t>Markete gittiğiniz zaman ürün kutularının üzerindeki resimler dikkatinizi çekiyor mu?</w:t>
            </w:r>
          </w:p>
        </w:tc>
      </w:tr>
      <w:tr w:rsidR="00B14216" w:rsidRPr="003B2640" w14:paraId="1B97C953" w14:textId="77777777" w:rsidTr="00E472C1">
        <w:trPr>
          <w:trHeight w:val="1936"/>
        </w:trPr>
        <w:tc>
          <w:tcPr>
            <w:tcW w:w="3970" w:type="dxa"/>
            <w:tcBorders>
              <w:top w:val="single" w:sz="4" w:space="0" w:color="auto"/>
            </w:tcBorders>
          </w:tcPr>
          <w:p w14:paraId="035B483B" w14:textId="77777777" w:rsidR="00B14216" w:rsidRPr="003B2640" w:rsidRDefault="00B14216" w:rsidP="003B2640">
            <w:pPr>
              <w:jc w:val="center"/>
              <w:rPr>
                <w:rFonts w:ascii="Times New Roman" w:hAnsi="Times New Roman"/>
                <w:b/>
                <w:bCs/>
                <w:sz w:val="20"/>
                <w:szCs w:val="20"/>
              </w:rPr>
            </w:pPr>
          </w:p>
          <w:p w14:paraId="5FEE9E74"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041A99F"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Sarı-kırmızı-mavi kartonlar, iğne, kalın yorgan ipi, renkli tebeşirler, boya kalemleri, ayaklı yazı tahtası</w:t>
            </w:r>
          </w:p>
        </w:tc>
        <w:tc>
          <w:tcPr>
            <w:tcW w:w="3260" w:type="dxa"/>
            <w:tcBorders>
              <w:top w:val="single" w:sz="4" w:space="0" w:color="auto"/>
              <w:bottom w:val="single" w:sz="4" w:space="0" w:color="auto"/>
            </w:tcBorders>
          </w:tcPr>
          <w:p w14:paraId="52151EAA" w14:textId="77777777" w:rsidR="00B14216" w:rsidRPr="003B2640" w:rsidRDefault="00B14216" w:rsidP="003B2640">
            <w:pPr>
              <w:jc w:val="center"/>
              <w:rPr>
                <w:rFonts w:ascii="Times New Roman" w:hAnsi="Times New Roman"/>
                <w:b/>
                <w:bCs/>
                <w:sz w:val="20"/>
                <w:szCs w:val="20"/>
              </w:rPr>
            </w:pPr>
          </w:p>
          <w:p w14:paraId="0F463AC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144A7230"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Örüntü, şekil, takı, kolye, bileklik, ip, iğne,</w:t>
            </w:r>
          </w:p>
          <w:p w14:paraId="070B5942" w14:textId="77777777" w:rsidR="00B14216" w:rsidRPr="003B2640" w:rsidRDefault="00B14216" w:rsidP="003B2640">
            <w:pPr>
              <w:jc w:val="center"/>
              <w:rPr>
                <w:rFonts w:ascii="Times New Roman" w:hAnsi="Times New Roman"/>
                <w:bCs/>
                <w:sz w:val="20"/>
                <w:szCs w:val="20"/>
              </w:rPr>
            </w:pPr>
          </w:p>
          <w:p w14:paraId="596BE6D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1B835984"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 xml:space="preserve">Renk: </w:t>
            </w:r>
            <w:r w:rsidRPr="003B2640">
              <w:rPr>
                <w:rFonts w:ascii="Times New Roman" w:hAnsi="Times New Roman"/>
                <w:bCs/>
                <w:sz w:val="20"/>
                <w:szCs w:val="20"/>
              </w:rPr>
              <w:t>Kırmızı-mavi-sarı</w:t>
            </w:r>
          </w:p>
          <w:p w14:paraId="190DD228"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Geometrik şekil</w:t>
            </w:r>
            <w:r w:rsidRPr="003B2640">
              <w:rPr>
                <w:rFonts w:ascii="Times New Roman" w:hAnsi="Times New Roman"/>
                <w:sz w:val="20"/>
                <w:szCs w:val="20"/>
              </w:rPr>
              <w:t>: Üçgen, kare, daire</w:t>
            </w:r>
          </w:p>
          <w:p w14:paraId="4243FAA9"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xml:space="preserve">: 3- 5 sayısı, </w:t>
            </w:r>
          </w:p>
          <w:p w14:paraId="44F3ECBA"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1’den 10’a kadar sayı sayma</w:t>
            </w:r>
          </w:p>
          <w:p w14:paraId="5CCD7269"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50AB13FD" w14:textId="77777777" w:rsidR="00B14216" w:rsidRPr="003B2640" w:rsidRDefault="00B14216" w:rsidP="003B2640">
            <w:pPr>
              <w:jc w:val="center"/>
              <w:rPr>
                <w:rFonts w:ascii="Times New Roman" w:hAnsi="Times New Roman"/>
                <w:b/>
                <w:bCs/>
                <w:sz w:val="20"/>
                <w:szCs w:val="20"/>
              </w:rPr>
            </w:pPr>
          </w:p>
          <w:p w14:paraId="4E2AB5B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789068A" w14:textId="77777777" w:rsidR="00B14216" w:rsidRPr="003B2640" w:rsidRDefault="00B14216" w:rsidP="003B2640">
            <w:pPr>
              <w:jc w:val="center"/>
              <w:rPr>
                <w:rFonts w:ascii="Times New Roman" w:hAnsi="Times New Roman"/>
                <w:b/>
                <w:bCs/>
                <w:sz w:val="20"/>
                <w:szCs w:val="20"/>
              </w:rPr>
            </w:pPr>
          </w:p>
          <w:p w14:paraId="3ECCC1A9"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 boncuk sayma çalışmaları yapmaları istenir.</w:t>
            </w:r>
          </w:p>
          <w:p w14:paraId="502E4EF4"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6980567B" w14:textId="77777777" w:rsidTr="00880ECD">
        <w:trPr>
          <w:trHeight w:val="2430"/>
        </w:trPr>
        <w:tc>
          <w:tcPr>
            <w:tcW w:w="10207" w:type="dxa"/>
            <w:gridSpan w:val="3"/>
          </w:tcPr>
          <w:p w14:paraId="29133119" w14:textId="77777777" w:rsidR="00AB3D20" w:rsidRPr="003B2640" w:rsidRDefault="00AB3D20" w:rsidP="00880ECD">
            <w:pPr>
              <w:jc w:val="center"/>
              <w:rPr>
                <w:rFonts w:ascii="Times New Roman" w:hAnsi="Times New Roman"/>
                <w:b/>
                <w:bCs/>
                <w:sz w:val="20"/>
                <w:szCs w:val="20"/>
              </w:rPr>
            </w:pPr>
          </w:p>
          <w:p w14:paraId="604F4B8B"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5D120DED" w14:textId="77777777" w:rsidR="00AB3D20" w:rsidRPr="003B2640" w:rsidRDefault="00AB3D20" w:rsidP="00880ECD">
            <w:pPr>
              <w:rPr>
                <w:rFonts w:ascii="Times New Roman" w:hAnsi="Times New Roman"/>
                <w:b/>
                <w:sz w:val="20"/>
                <w:szCs w:val="20"/>
              </w:rPr>
            </w:pPr>
          </w:p>
          <w:p w14:paraId="18AD35A9" w14:textId="77777777" w:rsidR="00AB3D20" w:rsidRPr="003B2640" w:rsidRDefault="00AB3D20" w:rsidP="00880ECD">
            <w:pPr>
              <w:pStyle w:val="ListeParagraf"/>
              <w:ind w:left="175"/>
              <w:rPr>
                <w:rFonts w:ascii="Times New Roman" w:hAnsi="Times New Roman"/>
                <w:b/>
                <w:color w:val="FF0000"/>
                <w:sz w:val="20"/>
                <w:szCs w:val="20"/>
              </w:rPr>
            </w:pPr>
          </w:p>
          <w:p w14:paraId="47F051D6" w14:textId="77777777" w:rsidR="00AB3D20" w:rsidRPr="003B2640" w:rsidRDefault="00AB3D20" w:rsidP="00880ECD">
            <w:pPr>
              <w:pStyle w:val="ListeParagraf"/>
              <w:ind w:left="175"/>
              <w:rPr>
                <w:rFonts w:ascii="Times New Roman" w:hAnsi="Times New Roman"/>
                <w:b/>
                <w:color w:val="FF0000"/>
                <w:sz w:val="20"/>
                <w:szCs w:val="20"/>
              </w:rPr>
            </w:pPr>
          </w:p>
        </w:tc>
      </w:tr>
    </w:tbl>
    <w:p w14:paraId="7B82A16B" w14:textId="77777777" w:rsidR="000D6A5A" w:rsidRDefault="000D6A5A" w:rsidP="003B2640">
      <w:pPr>
        <w:pStyle w:val="ListeParagraf"/>
        <w:spacing w:after="0" w:line="240" w:lineRule="auto"/>
        <w:ind w:left="3969"/>
        <w:rPr>
          <w:rFonts w:ascii="Times New Roman" w:hAnsi="Times New Roman"/>
          <w:b/>
          <w:sz w:val="20"/>
          <w:szCs w:val="20"/>
        </w:rPr>
      </w:pPr>
    </w:p>
    <w:p w14:paraId="5D7785EC" w14:textId="77777777" w:rsidR="000D6A5A" w:rsidRDefault="000D6A5A">
      <w:pPr>
        <w:rPr>
          <w:rFonts w:ascii="Times New Roman" w:hAnsi="Times New Roman"/>
          <w:b/>
          <w:sz w:val="20"/>
          <w:szCs w:val="20"/>
        </w:rPr>
      </w:pPr>
      <w:r>
        <w:rPr>
          <w:rFonts w:ascii="Times New Roman" w:hAnsi="Times New Roman"/>
          <w:b/>
          <w:sz w:val="20"/>
          <w:szCs w:val="20"/>
        </w:rPr>
        <w:br w:type="page"/>
      </w:r>
    </w:p>
    <w:p w14:paraId="3ABDB7D6"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1B4251C1"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A4717C1" w14:textId="6261F105"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AKIŞI-3</w:t>
      </w:r>
    </w:p>
    <w:p w14:paraId="74671B41"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328D8C24"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7B4620E8"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4C6970B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041545CB"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F232A27" w14:textId="77777777" w:rsidR="00A3228E" w:rsidRPr="003B2640" w:rsidRDefault="00A3228E" w:rsidP="003B2640">
      <w:pPr>
        <w:spacing w:after="0" w:line="240" w:lineRule="auto"/>
        <w:rPr>
          <w:rFonts w:ascii="Times New Roman" w:hAnsi="Times New Roman"/>
          <w:sz w:val="24"/>
          <w:szCs w:val="24"/>
        </w:rPr>
      </w:pPr>
    </w:p>
    <w:p w14:paraId="4314F6D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164EFD7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6F5F544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37317758"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7FBC4A8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583010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3DCBD63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‘Örümcekler ve Böcekler’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57624F9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67B57E17" w14:textId="6DF658A3"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38B32E7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4D098914"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01DCB0E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0A7BC306"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48F571A2"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0B152405" w14:textId="77777777" w:rsidR="00B14216" w:rsidRPr="003B2640" w:rsidRDefault="00B14216" w:rsidP="003B2640">
      <w:pPr>
        <w:spacing w:after="0" w:line="240" w:lineRule="auto"/>
        <w:jc w:val="center"/>
        <w:rPr>
          <w:rFonts w:ascii="Times New Roman" w:hAnsi="Times New Roman"/>
          <w:b/>
          <w:sz w:val="24"/>
          <w:szCs w:val="24"/>
        </w:rPr>
      </w:pPr>
    </w:p>
    <w:p w14:paraId="451385A5" w14:textId="77777777" w:rsidR="00B14216" w:rsidRPr="003B2640" w:rsidRDefault="00B14216" w:rsidP="003B2640">
      <w:pPr>
        <w:spacing w:after="0" w:line="240" w:lineRule="auto"/>
        <w:jc w:val="center"/>
        <w:rPr>
          <w:rFonts w:ascii="Times New Roman" w:hAnsi="Times New Roman"/>
          <w:b/>
          <w:sz w:val="24"/>
          <w:szCs w:val="24"/>
        </w:rPr>
      </w:pPr>
    </w:p>
    <w:p w14:paraId="18FADCC4" w14:textId="77777777" w:rsidR="00D3407E" w:rsidRPr="003B2640" w:rsidRDefault="00D3407E" w:rsidP="003B2640">
      <w:pPr>
        <w:spacing w:after="0" w:line="240" w:lineRule="auto"/>
        <w:ind w:left="3969"/>
        <w:jc w:val="center"/>
        <w:rPr>
          <w:rFonts w:ascii="Times New Roman" w:hAnsi="Times New Roman"/>
          <w:b/>
          <w:sz w:val="20"/>
          <w:szCs w:val="20"/>
        </w:rPr>
      </w:pPr>
    </w:p>
    <w:p w14:paraId="6AF40C2A" w14:textId="77777777" w:rsidR="00D3407E" w:rsidRPr="003B2640" w:rsidRDefault="00D3407E" w:rsidP="003B2640">
      <w:pPr>
        <w:spacing w:after="0" w:line="240" w:lineRule="auto"/>
        <w:ind w:left="3969"/>
        <w:jc w:val="center"/>
        <w:rPr>
          <w:rFonts w:ascii="Times New Roman" w:hAnsi="Times New Roman"/>
          <w:b/>
          <w:sz w:val="20"/>
          <w:szCs w:val="20"/>
        </w:rPr>
      </w:pPr>
    </w:p>
    <w:p w14:paraId="2F83939B" w14:textId="77777777" w:rsidR="00D3407E" w:rsidRPr="003B2640" w:rsidRDefault="00D3407E" w:rsidP="003B2640">
      <w:pPr>
        <w:spacing w:after="0" w:line="240" w:lineRule="auto"/>
        <w:ind w:left="3969"/>
        <w:jc w:val="center"/>
        <w:rPr>
          <w:rFonts w:ascii="Times New Roman" w:hAnsi="Times New Roman"/>
          <w:b/>
          <w:sz w:val="20"/>
          <w:szCs w:val="20"/>
        </w:rPr>
      </w:pPr>
    </w:p>
    <w:p w14:paraId="65C26DF5" w14:textId="77777777" w:rsidR="00D3407E" w:rsidRPr="003B2640" w:rsidRDefault="00D3407E" w:rsidP="003B2640">
      <w:pPr>
        <w:spacing w:after="0" w:line="240" w:lineRule="auto"/>
        <w:ind w:left="3969"/>
        <w:jc w:val="center"/>
        <w:rPr>
          <w:rFonts w:ascii="Times New Roman" w:hAnsi="Times New Roman"/>
          <w:b/>
          <w:sz w:val="20"/>
          <w:szCs w:val="20"/>
        </w:rPr>
      </w:pPr>
    </w:p>
    <w:p w14:paraId="6F01493C" w14:textId="77777777" w:rsidR="00D3407E" w:rsidRPr="003B2640" w:rsidRDefault="00D3407E" w:rsidP="003B2640">
      <w:pPr>
        <w:spacing w:after="0" w:line="240" w:lineRule="auto"/>
        <w:ind w:left="3969"/>
        <w:jc w:val="center"/>
        <w:rPr>
          <w:rFonts w:ascii="Times New Roman" w:hAnsi="Times New Roman"/>
          <w:b/>
          <w:sz w:val="20"/>
          <w:szCs w:val="20"/>
        </w:rPr>
      </w:pPr>
    </w:p>
    <w:p w14:paraId="1F637EF5" w14:textId="77777777" w:rsidR="00D3407E" w:rsidRPr="003B2640" w:rsidRDefault="00D3407E" w:rsidP="003B2640">
      <w:pPr>
        <w:spacing w:after="0" w:line="240" w:lineRule="auto"/>
        <w:ind w:left="3969"/>
        <w:jc w:val="center"/>
        <w:rPr>
          <w:rFonts w:ascii="Times New Roman" w:hAnsi="Times New Roman"/>
          <w:b/>
          <w:sz w:val="20"/>
          <w:szCs w:val="20"/>
        </w:rPr>
      </w:pPr>
    </w:p>
    <w:p w14:paraId="470A2FBB" w14:textId="77777777" w:rsidR="00D3407E" w:rsidRPr="003B2640" w:rsidRDefault="00D3407E" w:rsidP="003B2640">
      <w:pPr>
        <w:spacing w:after="0" w:line="240" w:lineRule="auto"/>
        <w:ind w:left="3969"/>
        <w:jc w:val="center"/>
        <w:rPr>
          <w:rFonts w:ascii="Times New Roman" w:hAnsi="Times New Roman"/>
          <w:b/>
          <w:sz w:val="20"/>
          <w:szCs w:val="20"/>
        </w:rPr>
      </w:pPr>
    </w:p>
    <w:p w14:paraId="6CD5F1A5" w14:textId="77777777" w:rsidR="00D3407E" w:rsidRPr="003B2640" w:rsidRDefault="00D3407E" w:rsidP="003B2640">
      <w:pPr>
        <w:spacing w:after="0" w:line="240" w:lineRule="auto"/>
        <w:ind w:left="3969"/>
        <w:jc w:val="center"/>
        <w:rPr>
          <w:rFonts w:ascii="Times New Roman" w:hAnsi="Times New Roman"/>
          <w:b/>
          <w:sz w:val="20"/>
          <w:szCs w:val="20"/>
        </w:rPr>
      </w:pPr>
    </w:p>
    <w:p w14:paraId="66A4498A" w14:textId="77777777" w:rsidR="00D3407E" w:rsidRPr="003B2640" w:rsidRDefault="00D3407E" w:rsidP="003B2640">
      <w:pPr>
        <w:spacing w:after="0" w:line="240" w:lineRule="auto"/>
        <w:ind w:left="3969"/>
        <w:jc w:val="center"/>
        <w:rPr>
          <w:rFonts w:ascii="Times New Roman" w:hAnsi="Times New Roman"/>
          <w:b/>
          <w:sz w:val="20"/>
          <w:szCs w:val="20"/>
        </w:rPr>
      </w:pPr>
    </w:p>
    <w:p w14:paraId="47A6240D" w14:textId="77777777" w:rsidR="00D3407E" w:rsidRPr="003B2640" w:rsidRDefault="00D3407E" w:rsidP="003B2640">
      <w:pPr>
        <w:spacing w:after="0" w:line="240" w:lineRule="auto"/>
        <w:ind w:left="3969"/>
        <w:jc w:val="center"/>
        <w:rPr>
          <w:rFonts w:ascii="Times New Roman" w:hAnsi="Times New Roman"/>
          <w:b/>
          <w:sz w:val="20"/>
          <w:szCs w:val="20"/>
        </w:rPr>
      </w:pPr>
    </w:p>
    <w:p w14:paraId="4BC1D64C" w14:textId="77777777" w:rsidR="00D3407E" w:rsidRPr="003B2640" w:rsidRDefault="00D3407E" w:rsidP="003B2640">
      <w:pPr>
        <w:spacing w:after="0" w:line="240" w:lineRule="auto"/>
        <w:ind w:left="3969"/>
        <w:jc w:val="center"/>
        <w:rPr>
          <w:rFonts w:ascii="Times New Roman" w:hAnsi="Times New Roman"/>
          <w:b/>
          <w:sz w:val="20"/>
          <w:szCs w:val="20"/>
        </w:rPr>
      </w:pPr>
    </w:p>
    <w:p w14:paraId="6646F7B3" w14:textId="77777777" w:rsidR="00D3407E" w:rsidRPr="003B2640" w:rsidRDefault="00D3407E" w:rsidP="003B2640">
      <w:pPr>
        <w:spacing w:after="0" w:line="240" w:lineRule="auto"/>
        <w:ind w:left="3969"/>
        <w:jc w:val="center"/>
        <w:rPr>
          <w:rFonts w:ascii="Times New Roman" w:hAnsi="Times New Roman"/>
          <w:b/>
          <w:sz w:val="20"/>
          <w:szCs w:val="20"/>
        </w:rPr>
      </w:pPr>
    </w:p>
    <w:p w14:paraId="4B9982EA" w14:textId="77777777" w:rsidR="000D6A5A" w:rsidRDefault="000D6A5A">
      <w:pPr>
        <w:rPr>
          <w:rFonts w:ascii="Times New Roman" w:hAnsi="Times New Roman"/>
          <w:b/>
          <w:sz w:val="20"/>
          <w:szCs w:val="20"/>
        </w:rPr>
      </w:pPr>
      <w:r>
        <w:rPr>
          <w:rFonts w:ascii="Times New Roman" w:hAnsi="Times New Roman"/>
          <w:b/>
          <w:sz w:val="20"/>
          <w:szCs w:val="20"/>
        </w:rPr>
        <w:br w:type="page"/>
      </w:r>
    </w:p>
    <w:p w14:paraId="5B4032A2" w14:textId="77777777" w:rsidR="00B14216" w:rsidRDefault="00B14216" w:rsidP="003B2640">
      <w:pPr>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ÖRÜMCEKLER</w:t>
      </w:r>
      <w:r w:rsidR="00DE7113">
        <w:rPr>
          <w:rFonts w:ascii="Times New Roman" w:hAnsi="Times New Roman"/>
          <w:b/>
          <w:sz w:val="20"/>
          <w:szCs w:val="20"/>
        </w:rPr>
        <w:t xml:space="preserve"> VE</w:t>
      </w:r>
      <w:r w:rsidRPr="003B2640">
        <w:rPr>
          <w:rFonts w:ascii="Times New Roman" w:hAnsi="Times New Roman"/>
          <w:b/>
          <w:sz w:val="20"/>
          <w:szCs w:val="20"/>
        </w:rPr>
        <w:t xml:space="preserve"> BÖCEKLER</w:t>
      </w:r>
    </w:p>
    <w:p w14:paraId="48E352B5" w14:textId="77777777" w:rsidR="001A114E" w:rsidRPr="003B2640" w:rsidRDefault="001A114E" w:rsidP="003B2640">
      <w:pPr>
        <w:spacing w:after="0" w:line="240" w:lineRule="auto"/>
        <w:ind w:left="3969"/>
        <w:rPr>
          <w:rFonts w:ascii="Times New Roman" w:hAnsi="Times New Roman"/>
          <w:b/>
          <w:sz w:val="20"/>
          <w:szCs w:val="20"/>
        </w:rPr>
      </w:pPr>
    </w:p>
    <w:p w14:paraId="53E8CC22"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Oyun ve Matematik (Tüm Grup Etkinliği ve Bireysel Etkinlik)</w:t>
      </w:r>
    </w:p>
    <w:p w14:paraId="24EC2126"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1C07EC2"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7B81377F" w14:textId="77777777" w:rsidTr="00E472C1">
        <w:trPr>
          <w:trHeight w:val="6773"/>
        </w:trPr>
        <w:tc>
          <w:tcPr>
            <w:tcW w:w="3403" w:type="dxa"/>
            <w:tcBorders>
              <w:bottom w:val="single" w:sz="4" w:space="0" w:color="auto"/>
            </w:tcBorders>
          </w:tcPr>
          <w:p w14:paraId="20CB84B0" w14:textId="77777777" w:rsidR="00B14216" w:rsidRPr="003B2640" w:rsidRDefault="00B14216" w:rsidP="003B2640">
            <w:pPr>
              <w:jc w:val="center"/>
              <w:rPr>
                <w:rFonts w:ascii="Times New Roman" w:hAnsi="Times New Roman"/>
                <w:b/>
                <w:bCs/>
                <w:sz w:val="20"/>
                <w:szCs w:val="20"/>
              </w:rPr>
            </w:pPr>
          </w:p>
          <w:p w14:paraId="3AAE0DD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256740F" w14:textId="77777777" w:rsidR="00B14216" w:rsidRPr="003B2640" w:rsidRDefault="00B14216" w:rsidP="003B2640">
            <w:pPr>
              <w:jc w:val="center"/>
              <w:rPr>
                <w:rFonts w:ascii="Times New Roman" w:hAnsi="Times New Roman"/>
                <w:b/>
                <w:bCs/>
                <w:sz w:val="20"/>
                <w:szCs w:val="20"/>
              </w:rPr>
            </w:pPr>
          </w:p>
          <w:p w14:paraId="09AF33B3"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215F221C"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14:paraId="59AC5BF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4512417"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 Yönergeye uygun olarak nesneyi doğru yere yerleştirir, Mekânda konum alır.)</w:t>
            </w:r>
          </w:p>
          <w:p w14:paraId="77E26EE1"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44C4967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14:paraId="44CE10DA"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0695410" w14:textId="77777777" w:rsidR="00B14216" w:rsidRPr="003B2640" w:rsidRDefault="00B14216" w:rsidP="003B2640">
            <w:pPr>
              <w:tabs>
                <w:tab w:val="left" w:pos="4245"/>
              </w:tabs>
              <w:rPr>
                <w:rFonts w:ascii="Times New Roman" w:hAnsi="Times New Roman"/>
                <w:b/>
                <w:sz w:val="20"/>
                <w:szCs w:val="20"/>
              </w:rPr>
            </w:pPr>
            <w:r w:rsidRPr="003B2640">
              <w:rPr>
                <w:rFonts w:ascii="Times New Roman" w:hAnsi="Times New Roman"/>
                <w:i/>
                <w:sz w:val="20"/>
                <w:szCs w:val="20"/>
              </w:rPr>
              <w:t xml:space="preserve">(Yönergeler doğrultusunda yürür. Yönergeler doğrultusunda koşar. ) </w:t>
            </w:r>
          </w:p>
        </w:tc>
        <w:tc>
          <w:tcPr>
            <w:tcW w:w="3827" w:type="dxa"/>
            <w:tcBorders>
              <w:bottom w:val="single" w:sz="4" w:space="0" w:color="auto"/>
            </w:tcBorders>
          </w:tcPr>
          <w:p w14:paraId="53CAAD9F" w14:textId="77777777" w:rsidR="00B14216" w:rsidRPr="003B2640" w:rsidRDefault="00B14216" w:rsidP="003B2640">
            <w:pPr>
              <w:jc w:val="center"/>
              <w:rPr>
                <w:rFonts w:ascii="Times New Roman" w:hAnsi="Times New Roman"/>
                <w:b/>
                <w:bCs/>
                <w:sz w:val="20"/>
                <w:szCs w:val="20"/>
              </w:rPr>
            </w:pPr>
          </w:p>
          <w:p w14:paraId="2173955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A35DA23" w14:textId="77777777" w:rsidR="00B14216" w:rsidRPr="003B2640" w:rsidRDefault="00B14216" w:rsidP="003B2640">
            <w:pPr>
              <w:rPr>
                <w:rFonts w:ascii="Times New Roman" w:hAnsi="Times New Roman"/>
                <w:b/>
                <w:bCs/>
                <w:sz w:val="20"/>
                <w:szCs w:val="20"/>
              </w:rPr>
            </w:pPr>
          </w:p>
          <w:p w14:paraId="2EFE6A40" w14:textId="77777777" w:rsidR="00B14216" w:rsidRPr="003B2640" w:rsidRDefault="00B14216" w:rsidP="003B2640">
            <w:pPr>
              <w:rPr>
                <w:rFonts w:ascii="Times New Roman" w:hAnsi="Times New Roman"/>
                <w:b/>
                <w:bCs/>
                <w:sz w:val="20"/>
                <w:szCs w:val="20"/>
              </w:rPr>
            </w:pPr>
          </w:p>
          <w:p w14:paraId="713EE48D"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 xml:space="preserve">Rahat oynamak için geniş bir alana çıkılır. </w:t>
            </w:r>
          </w:p>
          <w:p w14:paraId="14D2E41F" w14:textId="77777777" w:rsidR="00B14216" w:rsidRPr="003B2640" w:rsidRDefault="00B14216" w:rsidP="003B2640">
            <w:pPr>
              <w:pStyle w:val="ListeParagraf1"/>
              <w:numPr>
                <w:ilvl w:val="0"/>
                <w:numId w:val="4"/>
              </w:numPr>
              <w:ind w:left="176" w:hanging="142"/>
              <w:rPr>
                <w:rFonts w:ascii="Times New Roman" w:hAnsi="Times New Roman"/>
                <w:sz w:val="20"/>
                <w:szCs w:val="20"/>
              </w:rPr>
            </w:pPr>
            <w:r w:rsidRPr="003B2640">
              <w:rPr>
                <w:rFonts w:ascii="Times New Roman" w:hAnsi="Times New Roman"/>
                <w:sz w:val="20"/>
                <w:szCs w:val="20"/>
              </w:rPr>
              <w:t>Yere iç içe üç halka çizilir.</w:t>
            </w:r>
          </w:p>
          <w:p w14:paraId="79862624"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Çocuklar iki kümeye ayrılır. </w:t>
            </w:r>
          </w:p>
          <w:p w14:paraId="2A722BB7"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Birine ‘Örümcekler’, ötekine de ‘Böcekler’ adı verilir. En içteki küçük halkanın içine ‘Örümcek Ağı’ denir.</w:t>
            </w:r>
          </w:p>
          <w:p w14:paraId="7903D009"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Örümcekler bu halkanın içinde dururlar.</w:t>
            </w:r>
          </w:p>
          <w:p w14:paraId="2250F131"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İkinci halka ile üçüncü halka arasında kalan boşluğa ‘Böceklerin Yuvası’ denir.</w:t>
            </w:r>
          </w:p>
          <w:p w14:paraId="1641AB7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Böcekler bu iki çizgi arasında dururlar.</w:t>
            </w:r>
          </w:p>
          <w:p w14:paraId="705B8C5B"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En içteki halka ile ortadaki halkanın arası boş bırakılır. Bu boş yere ‘bahçe’ denir.</w:t>
            </w:r>
          </w:p>
          <w:p w14:paraId="03246BA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Oyun başladığı zaman böcekler, bahçede gezinmeye başlarlar. Örümcekler ağlarından çıkarak bahçede gezinen böcekleri yakalamaya çalışırlar.</w:t>
            </w:r>
          </w:p>
          <w:p w14:paraId="2741E0F9"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Yakalanan çocuk örümcek ağına götürülür.</w:t>
            </w:r>
          </w:p>
          <w:p w14:paraId="2560700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Yakalanmadan yuva çizgisini geçip yuvaya gelen böcekler kurtulur.</w:t>
            </w:r>
          </w:p>
          <w:p w14:paraId="7FB57BAD"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oyun öğretmen tarafından belirlenen süre içerisinde oynanır.</w:t>
            </w:r>
          </w:p>
          <w:p w14:paraId="70568738"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sürenin bitiminde, böcekler örümcek, örümcekler böcek olur.</w:t>
            </w:r>
          </w:p>
          <w:p w14:paraId="428E546C" w14:textId="6F2F8541"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Sayı çalışma sayfası yönerge doğrultusunda tamamlanır.</w:t>
            </w:r>
            <w:r w:rsidR="00D02183">
              <w:rPr>
                <w:rFonts w:ascii="Times New Roman" w:hAnsi="Times New Roman"/>
                <w:sz w:val="20"/>
                <w:szCs w:val="20"/>
              </w:rPr>
              <w:t xml:space="preserve"> (Şirin Sayılar sayfa 20)</w:t>
            </w:r>
          </w:p>
          <w:p w14:paraId="69498E6B" w14:textId="77777777"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14:paraId="45E9A13F" w14:textId="77777777" w:rsidR="00B14216" w:rsidRPr="003B2640" w:rsidRDefault="00B14216" w:rsidP="003B2640">
            <w:pPr>
              <w:jc w:val="center"/>
              <w:rPr>
                <w:rFonts w:ascii="Times New Roman" w:hAnsi="Times New Roman"/>
                <w:b/>
                <w:bCs/>
                <w:sz w:val="20"/>
                <w:szCs w:val="20"/>
              </w:rPr>
            </w:pPr>
          </w:p>
          <w:p w14:paraId="2EDBC9D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40DA789F" w14:textId="77777777" w:rsidR="00B14216" w:rsidRPr="003B2640" w:rsidRDefault="00B14216" w:rsidP="003B2640">
            <w:pPr>
              <w:rPr>
                <w:rFonts w:ascii="Times New Roman" w:hAnsi="Times New Roman"/>
                <w:b/>
                <w:bCs/>
                <w:sz w:val="20"/>
                <w:szCs w:val="20"/>
              </w:rPr>
            </w:pPr>
          </w:p>
          <w:p w14:paraId="185244DB" w14:textId="77777777" w:rsidR="00B14216" w:rsidRPr="003B2640" w:rsidRDefault="00B14216" w:rsidP="003B2640">
            <w:pPr>
              <w:rPr>
                <w:rFonts w:ascii="Times New Roman" w:hAnsi="Times New Roman"/>
                <w:b/>
                <w:bCs/>
                <w:sz w:val="20"/>
                <w:szCs w:val="20"/>
              </w:rPr>
            </w:pPr>
          </w:p>
          <w:p w14:paraId="272837EA"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CF5C1E1" w14:textId="77777777" w:rsidR="00B14216" w:rsidRPr="003B2640" w:rsidRDefault="00B14216" w:rsidP="003B2640">
            <w:pPr>
              <w:rPr>
                <w:rFonts w:ascii="Times New Roman" w:hAnsi="Times New Roman"/>
                <w:sz w:val="20"/>
                <w:szCs w:val="20"/>
              </w:rPr>
            </w:pPr>
          </w:p>
          <w:p w14:paraId="0B1BC595"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ve Böcekler’ oyununu sevdiniz mi?</w:t>
            </w:r>
          </w:p>
          <w:p w14:paraId="4377ADBC"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Ortaya içi içe kaç tane halka çizildi?</w:t>
            </w:r>
          </w:p>
          <w:p w14:paraId="6150DF8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 mi olmak hoşunuza gitti böcek mi olmak? Neden?</w:t>
            </w:r>
          </w:p>
          <w:p w14:paraId="769B72B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örümcek ağı gördünüz mü?</w:t>
            </w:r>
          </w:p>
          <w:p w14:paraId="448DA7C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Örümcekler nerelerde yaşarlar?</w:t>
            </w:r>
          </w:p>
          <w:p w14:paraId="096B807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Bildiğiniz en sevimli böcek hangisidir?</w:t>
            </w:r>
          </w:p>
          <w:p w14:paraId="7C2B83DB"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Uçabilen böcekler var mı?</w:t>
            </w:r>
          </w:p>
          <w:p w14:paraId="2C6E5EB9"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p w14:paraId="2134A3EB"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753ACE9A" w14:textId="77777777" w:rsidTr="00E472C1">
        <w:trPr>
          <w:trHeight w:val="1358"/>
        </w:trPr>
        <w:tc>
          <w:tcPr>
            <w:tcW w:w="3403" w:type="dxa"/>
            <w:tcBorders>
              <w:top w:val="single" w:sz="4" w:space="0" w:color="auto"/>
            </w:tcBorders>
          </w:tcPr>
          <w:p w14:paraId="273B0E21" w14:textId="77777777" w:rsidR="00B14216" w:rsidRPr="003B2640" w:rsidRDefault="00B14216" w:rsidP="003B2640">
            <w:pPr>
              <w:jc w:val="center"/>
              <w:rPr>
                <w:rFonts w:ascii="Times New Roman" w:hAnsi="Times New Roman"/>
                <w:b/>
                <w:bCs/>
                <w:sz w:val="20"/>
                <w:szCs w:val="20"/>
              </w:rPr>
            </w:pPr>
          </w:p>
          <w:p w14:paraId="1F99DFBB"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D28D74E"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Tebeşir ya da pastel boya, kalem boyalar, kurşun kalem, </w:t>
            </w:r>
          </w:p>
        </w:tc>
        <w:tc>
          <w:tcPr>
            <w:tcW w:w="3827" w:type="dxa"/>
            <w:tcBorders>
              <w:top w:val="single" w:sz="4" w:space="0" w:color="auto"/>
              <w:bottom w:val="single" w:sz="4" w:space="0" w:color="auto"/>
            </w:tcBorders>
          </w:tcPr>
          <w:p w14:paraId="52D8CB63" w14:textId="77777777" w:rsidR="00B14216" w:rsidRPr="003B2640" w:rsidRDefault="00B14216" w:rsidP="003B2640">
            <w:pPr>
              <w:jc w:val="center"/>
              <w:rPr>
                <w:rFonts w:ascii="Times New Roman" w:hAnsi="Times New Roman"/>
                <w:b/>
                <w:bCs/>
                <w:sz w:val="20"/>
                <w:szCs w:val="20"/>
              </w:rPr>
            </w:pPr>
          </w:p>
          <w:p w14:paraId="61FF7F2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21BD4A51"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Örümcek, böcek, örümcek ağı, uğur böceği, yuva</w:t>
            </w:r>
          </w:p>
          <w:p w14:paraId="75D8CEC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1981A1D4"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Sayı/Sayma</w:t>
            </w:r>
            <w:r w:rsidRPr="003B2640">
              <w:rPr>
                <w:rFonts w:ascii="Times New Roman" w:hAnsi="Times New Roman"/>
                <w:sz w:val="20"/>
                <w:szCs w:val="20"/>
              </w:rPr>
              <w:t>: 1’den 10’a kadar sayı sayma</w:t>
            </w:r>
          </w:p>
        </w:tc>
        <w:tc>
          <w:tcPr>
            <w:tcW w:w="2977" w:type="dxa"/>
            <w:tcBorders>
              <w:top w:val="single" w:sz="4" w:space="0" w:color="auto"/>
              <w:bottom w:val="single" w:sz="4" w:space="0" w:color="auto"/>
            </w:tcBorders>
          </w:tcPr>
          <w:p w14:paraId="1D2A0D79" w14:textId="77777777" w:rsidR="00B14216" w:rsidRPr="003B2640" w:rsidRDefault="00B14216" w:rsidP="003B2640">
            <w:pPr>
              <w:jc w:val="center"/>
              <w:rPr>
                <w:rFonts w:ascii="Times New Roman" w:hAnsi="Times New Roman"/>
                <w:b/>
                <w:bCs/>
                <w:sz w:val="20"/>
                <w:szCs w:val="20"/>
              </w:rPr>
            </w:pPr>
          </w:p>
          <w:p w14:paraId="71538B0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D0AAFD1" w14:textId="77777777" w:rsidR="00B14216" w:rsidRPr="003B2640" w:rsidRDefault="00B14216" w:rsidP="003B2640">
            <w:pPr>
              <w:jc w:val="center"/>
              <w:rPr>
                <w:rFonts w:ascii="Times New Roman" w:hAnsi="Times New Roman"/>
                <w:b/>
                <w:bCs/>
                <w:sz w:val="20"/>
                <w:szCs w:val="20"/>
              </w:rPr>
            </w:pPr>
          </w:p>
          <w:p w14:paraId="0E07B806"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evdeki eşyalarla gruplama çalışması yapmaları istenir.</w:t>
            </w:r>
          </w:p>
          <w:p w14:paraId="592B8283"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462EBCB7" w14:textId="77777777" w:rsidTr="00880ECD">
        <w:trPr>
          <w:trHeight w:val="2430"/>
        </w:trPr>
        <w:tc>
          <w:tcPr>
            <w:tcW w:w="10207" w:type="dxa"/>
            <w:gridSpan w:val="3"/>
          </w:tcPr>
          <w:p w14:paraId="6C14E32D" w14:textId="77777777" w:rsidR="00AB3D20" w:rsidRPr="003B2640" w:rsidRDefault="00AB3D20" w:rsidP="00880ECD">
            <w:pPr>
              <w:jc w:val="center"/>
              <w:rPr>
                <w:rFonts w:ascii="Times New Roman" w:hAnsi="Times New Roman"/>
                <w:b/>
                <w:bCs/>
                <w:sz w:val="20"/>
                <w:szCs w:val="20"/>
              </w:rPr>
            </w:pPr>
          </w:p>
          <w:p w14:paraId="785C31A7"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03E9BAB3" w14:textId="77777777" w:rsidR="00AB3D20" w:rsidRPr="003B2640" w:rsidRDefault="00AB3D20" w:rsidP="00880ECD">
            <w:pPr>
              <w:rPr>
                <w:rFonts w:ascii="Times New Roman" w:hAnsi="Times New Roman"/>
                <w:b/>
                <w:sz w:val="20"/>
                <w:szCs w:val="20"/>
              </w:rPr>
            </w:pPr>
          </w:p>
          <w:p w14:paraId="38AC0F36" w14:textId="77777777" w:rsidR="00AB3D20" w:rsidRPr="003B2640" w:rsidRDefault="00AB3D20" w:rsidP="00880ECD">
            <w:pPr>
              <w:pStyle w:val="ListeParagraf"/>
              <w:ind w:left="175"/>
              <w:rPr>
                <w:rFonts w:ascii="Times New Roman" w:hAnsi="Times New Roman"/>
                <w:b/>
                <w:color w:val="FF0000"/>
                <w:sz w:val="20"/>
                <w:szCs w:val="20"/>
              </w:rPr>
            </w:pPr>
          </w:p>
          <w:p w14:paraId="3BD06E92" w14:textId="77777777" w:rsidR="00AB3D20" w:rsidRPr="003B2640" w:rsidRDefault="00AB3D20" w:rsidP="00880ECD">
            <w:pPr>
              <w:pStyle w:val="ListeParagraf"/>
              <w:ind w:left="175"/>
              <w:rPr>
                <w:rFonts w:ascii="Times New Roman" w:hAnsi="Times New Roman"/>
                <w:b/>
                <w:color w:val="FF0000"/>
                <w:sz w:val="20"/>
                <w:szCs w:val="20"/>
              </w:rPr>
            </w:pPr>
          </w:p>
        </w:tc>
      </w:tr>
    </w:tbl>
    <w:p w14:paraId="0A0AA4FB"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5567E542"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0DD2F809"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718229B0" w14:textId="77777777" w:rsidR="00B14216" w:rsidRPr="003B2640" w:rsidRDefault="00B14216" w:rsidP="003B2640">
      <w:pPr>
        <w:pStyle w:val="ListeParagraf"/>
        <w:spacing w:after="0" w:line="240" w:lineRule="auto"/>
        <w:ind w:left="3261"/>
        <w:rPr>
          <w:rFonts w:ascii="Times New Roman" w:hAnsi="Times New Roman"/>
          <w:b/>
          <w:sz w:val="20"/>
          <w:szCs w:val="20"/>
        </w:rPr>
      </w:pPr>
    </w:p>
    <w:p w14:paraId="29863C86" w14:textId="77777777" w:rsidR="000D6A5A" w:rsidRDefault="000D6A5A">
      <w:pPr>
        <w:rPr>
          <w:rFonts w:ascii="Times New Roman" w:hAnsi="Times New Roman"/>
          <w:b/>
          <w:sz w:val="20"/>
          <w:szCs w:val="20"/>
        </w:rPr>
      </w:pPr>
      <w:r>
        <w:rPr>
          <w:rFonts w:ascii="Times New Roman" w:hAnsi="Times New Roman"/>
          <w:b/>
          <w:sz w:val="20"/>
          <w:szCs w:val="20"/>
        </w:rPr>
        <w:br w:type="page"/>
      </w:r>
    </w:p>
    <w:p w14:paraId="63D31C8C"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4FB086B"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1D7EB762" w14:textId="61E2C43C"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AKIŞI-4</w:t>
      </w:r>
    </w:p>
    <w:p w14:paraId="214DDB28"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2DD5BFB"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11E8CD7"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4C0DFA15"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F3FD9A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5F8D0C2B" w14:textId="77777777" w:rsidR="00A3228E" w:rsidRPr="003B2640" w:rsidRDefault="00A3228E" w:rsidP="003B2640">
      <w:pPr>
        <w:spacing w:after="0" w:line="240" w:lineRule="auto"/>
        <w:rPr>
          <w:rFonts w:ascii="Times New Roman" w:hAnsi="Times New Roman"/>
          <w:sz w:val="24"/>
          <w:szCs w:val="24"/>
        </w:rPr>
      </w:pPr>
    </w:p>
    <w:p w14:paraId="4118B22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B78390B"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7E314CE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45F7DE7"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1E6DCDE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57FE4B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467702B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‘Doğum Günü Pastası’ adlı bütünleştirilmiş Türkçe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79C0AFC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2CE57334" w14:textId="4440E2EE"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79815C7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72C450F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063D02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03544B4"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569993D1"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5CC89E61" w14:textId="77777777" w:rsidR="00B14216" w:rsidRPr="003B2640" w:rsidRDefault="00B14216" w:rsidP="003B2640">
      <w:pPr>
        <w:spacing w:after="0" w:line="240" w:lineRule="auto"/>
        <w:jc w:val="center"/>
        <w:rPr>
          <w:rFonts w:ascii="Times New Roman" w:hAnsi="Times New Roman"/>
          <w:b/>
          <w:sz w:val="24"/>
          <w:szCs w:val="24"/>
        </w:rPr>
      </w:pPr>
    </w:p>
    <w:p w14:paraId="1770C6D5" w14:textId="77777777" w:rsidR="00B14216" w:rsidRPr="003B2640" w:rsidRDefault="00B14216" w:rsidP="003B2640">
      <w:pPr>
        <w:spacing w:after="0" w:line="240" w:lineRule="auto"/>
        <w:jc w:val="center"/>
        <w:rPr>
          <w:rFonts w:ascii="Times New Roman" w:hAnsi="Times New Roman"/>
          <w:b/>
          <w:sz w:val="24"/>
          <w:szCs w:val="24"/>
        </w:rPr>
      </w:pPr>
    </w:p>
    <w:p w14:paraId="5C8899D1"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7F81C8DA"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10362E9"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69F6471B"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2812B51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70B93A58"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D0034C3"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BF4DAC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B7AF2F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6C8D22B"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133719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D98BF7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7F6E2E6" w14:textId="77777777" w:rsidR="000D6A5A" w:rsidRDefault="000D6A5A">
      <w:pPr>
        <w:rPr>
          <w:rFonts w:ascii="Times New Roman" w:hAnsi="Times New Roman"/>
          <w:b/>
          <w:sz w:val="20"/>
          <w:szCs w:val="20"/>
        </w:rPr>
      </w:pPr>
      <w:r>
        <w:rPr>
          <w:rFonts w:ascii="Times New Roman" w:hAnsi="Times New Roman"/>
          <w:b/>
          <w:sz w:val="20"/>
          <w:szCs w:val="20"/>
        </w:rPr>
        <w:br w:type="page"/>
      </w:r>
    </w:p>
    <w:p w14:paraId="256B45C8"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DOĞUM GÜNÜ PASTASI</w:t>
      </w:r>
    </w:p>
    <w:p w14:paraId="1F60D44A"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60BCCB0F"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Türkçe (Bütünleştirilmiş Tüm Grup ve Bireysel Etkinlik)</w:t>
      </w:r>
    </w:p>
    <w:p w14:paraId="45C6F6C9"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7CF64BEA"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0B103BA9" w14:textId="77777777" w:rsidTr="00E472C1">
        <w:trPr>
          <w:trHeight w:val="6773"/>
        </w:trPr>
        <w:tc>
          <w:tcPr>
            <w:tcW w:w="3403" w:type="dxa"/>
            <w:tcBorders>
              <w:bottom w:val="single" w:sz="4" w:space="0" w:color="auto"/>
            </w:tcBorders>
          </w:tcPr>
          <w:p w14:paraId="0FCB5A7B" w14:textId="77777777" w:rsidR="00B14216" w:rsidRPr="003B2640" w:rsidRDefault="00B14216" w:rsidP="003B2640">
            <w:pPr>
              <w:jc w:val="center"/>
              <w:rPr>
                <w:rFonts w:ascii="Times New Roman" w:hAnsi="Times New Roman"/>
                <w:b/>
                <w:bCs/>
                <w:sz w:val="20"/>
                <w:szCs w:val="20"/>
              </w:rPr>
            </w:pPr>
          </w:p>
          <w:p w14:paraId="075AC79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40A7104B" w14:textId="77777777" w:rsidR="00B14216" w:rsidRPr="003B2640" w:rsidRDefault="00B14216" w:rsidP="003B2640">
            <w:pPr>
              <w:jc w:val="center"/>
              <w:rPr>
                <w:rFonts w:ascii="Times New Roman" w:hAnsi="Times New Roman"/>
                <w:b/>
                <w:bCs/>
                <w:sz w:val="20"/>
                <w:szCs w:val="20"/>
              </w:rPr>
            </w:pPr>
          </w:p>
          <w:p w14:paraId="6428E86F"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1069C657"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14:paraId="44EAAD2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7A0292AD"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(Nesne/varlıkları rengini söyler. Nesne/varlığın şeklini söyler. Nesne/varlığın doksunu söyler. Nesne/varlığın yapıldığı malzemeyi söyler.)</w:t>
            </w:r>
          </w:p>
          <w:p w14:paraId="4FC1F64D"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Özbakım Becerileri:</w:t>
            </w:r>
          </w:p>
          <w:p w14:paraId="5F12C0C3"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6:</w:t>
            </w:r>
            <w:r w:rsidRPr="003B2640">
              <w:rPr>
                <w:rFonts w:ascii="Times New Roman" w:hAnsi="Times New Roman"/>
                <w:sz w:val="20"/>
                <w:szCs w:val="20"/>
              </w:rPr>
              <w:t xml:space="preserve"> Günlük yaşam becerileri için gerekli araç ve gereçleri kullanır. </w:t>
            </w:r>
          </w:p>
          <w:p w14:paraId="6D79DC0B"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Göstergeleri: </w:t>
            </w:r>
          </w:p>
          <w:p w14:paraId="76FB7EB7"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(Kendisi için dinlendirici olan etkinliklerin neler olduğunu söyler. Dinlendirici etkinliklere katılır. Dinlenmediğinden ortaya çıkabilecek sonuçları söyler.)</w:t>
            </w:r>
          </w:p>
          <w:p w14:paraId="293921E7"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Kendini tehlikelerden ve kazalardan korur.</w:t>
            </w:r>
          </w:p>
          <w:p w14:paraId="0FD6524B"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C1FC3A4"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59A12D7D" w14:textId="77777777" w:rsidR="00B14216" w:rsidRPr="003B2640" w:rsidRDefault="00B14216" w:rsidP="003B2640">
            <w:pPr>
              <w:rPr>
                <w:rFonts w:ascii="Times New Roman" w:hAnsi="Times New Roman"/>
                <w:i/>
                <w:sz w:val="20"/>
                <w:szCs w:val="20"/>
              </w:rPr>
            </w:pPr>
          </w:p>
          <w:p w14:paraId="175AF61F" w14:textId="77777777" w:rsidR="00B14216" w:rsidRPr="003B2640" w:rsidRDefault="00B14216" w:rsidP="003B2640">
            <w:pPr>
              <w:tabs>
                <w:tab w:val="left" w:pos="4245"/>
              </w:tabs>
              <w:rPr>
                <w:rFonts w:ascii="Times New Roman" w:hAnsi="Times New Roman"/>
                <w:b/>
                <w:sz w:val="20"/>
                <w:szCs w:val="20"/>
              </w:rPr>
            </w:pPr>
          </w:p>
        </w:tc>
        <w:tc>
          <w:tcPr>
            <w:tcW w:w="3827" w:type="dxa"/>
            <w:tcBorders>
              <w:bottom w:val="single" w:sz="4" w:space="0" w:color="auto"/>
            </w:tcBorders>
          </w:tcPr>
          <w:p w14:paraId="17A0B158" w14:textId="77777777" w:rsidR="00B14216" w:rsidRPr="003B2640" w:rsidRDefault="00B14216" w:rsidP="003B2640">
            <w:pPr>
              <w:jc w:val="center"/>
              <w:rPr>
                <w:rFonts w:ascii="Times New Roman" w:hAnsi="Times New Roman"/>
                <w:b/>
                <w:bCs/>
                <w:sz w:val="20"/>
                <w:szCs w:val="20"/>
              </w:rPr>
            </w:pPr>
          </w:p>
          <w:p w14:paraId="0AC04BA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0E22C825" w14:textId="77777777" w:rsidR="00B14216" w:rsidRPr="003B2640" w:rsidRDefault="00B14216" w:rsidP="003B2640">
            <w:pPr>
              <w:rPr>
                <w:rFonts w:ascii="Times New Roman" w:hAnsi="Times New Roman"/>
                <w:b/>
                <w:bCs/>
                <w:sz w:val="20"/>
                <w:szCs w:val="20"/>
              </w:rPr>
            </w:pPr>
          </w:p>
          <w:p w14:paraId="6764E6B1" w14:textId="77777777" w:rsidR="00B14216" w:rsidRPr="003B2640" w:rsidRDefault="00B14216" w:rsidP="003B2640">
            <w:pPr>
              <w:rPr>
                <w:rFonts w:ascii="Times New Roman" w:hAnsi="Times New Roman"/>
                <w:b/>
                <w:bCs/>
                <w:sz w:val="20"/>
                <w:szCs w:val="20"/>
              </w:rPr>
            </w:pPr>
          </w:p>
          <w:p w14:paraId="24F2F76F"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bir gün önceden getirdikleri pasta malzemelerini masaya koyarlar ve arkadaşlarına ne getirdiklerini açıklarlar.</w:t>
            </w:r>
          </w:p>
          <w:p w14:paraId="180B1CB7" w14:textId="77777777"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 xml:space="preserve">Öğretmen bütün öğrencileri pasta yapımına dahil ederek pasta yapımına başlanır; </w:t>
            </w:r>
            <w:r w:rsidRPr="003B2640">
              <w:rPr>
                <w:rFonts w:ascii="Times New Roman" w:hAnsi="Times New Roman"/>
                <w:i/>
                <w:sz w:val="20"/>
                <w:szCs w:val="20"/>
              </w:rPr>
              <w:t>(Öncelikle iki öğrenci yumurta ve şekeri çırparlar, süt ve yağı başka bir öğrenci ekleyip çırpar, ısıtılmış fırına konu pişirilir.)</w:t>
            </w:r>
          </w:p>
          <w:p w14:paraId="7D596594"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kekin pişirilme aşamalarını da gözlemler.</w:t>
            </w:r>
          </w:p>
          <w:p w14:paraId="699ADB7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Bu esnada kreması, görev almayan çocuklarla birlikte hazırlanır; (</w:t>
            </w:r>
            <w:r w:rsidRPr="003B2640">
              <w:rPr>
                <w:rFonts w:ascii="Times New Roman" w:hAnsi="Times New Roman"/>
                <w:i/>
                <w:sz w:val="20"/>
                <w:szCs w:val="20"/>
              </w:rPr>
              <w:t>Süt-şeker-un karıştırılır. Koyulaşınca vanilya ilave edilir.</w:t>
            </w:r>
            <w:r w:rsidRPr="003B2640">
              <w:rPr>
                <w:rFonts w:ascii="Times New Roman" w:hAnsi="Times New Roman"/>
                <w:sz w:val="20"/>
                <w:szCs w:val="20"/>
              </w:rPr>
              <w:t>)</w:t>
            </w:r>
          </w:p>
          <w:p w14:paraId="74E187D7"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Kek piştikten sonra bir bardak süt ile ıslatılır. </w:t>
            </w:r>
          </w:p>
          <w:p w14:paraId="0B2544BC"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Hazırlanan krema da üzerine dökülür. Buzdolabında soğumaya bırakılır.</w:t>
            </w:r>
          </w:p>
          <w:p w14:paraId="2FCA9D11"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 öğretmenleri ile birlikte pasta yapımından sonra alanın toplanması ve temizliğine katılırlar.</w:t>
            </w:r>
          </w:p>
          <w:p w14:paraId="0AF8549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Sonrasında servis edilir (Yemek yeme kurallarına uyularak afiyetle yenir.) </w:t>
            </w:r>
          </w:p>
          <w:p w14:paraId="73D10BC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Günü Pastası’ hikâyesi okunur.</w:t>
            </w:r>
          </w:p>
          <w:p w14:paraId="35BDA79C"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Doğum günleri hakkında sohbet edilir.</w:t>
            </w:r>
          </w:p>
          <w:p w14:paraId="71CF4A7A" w14:textId="77777777" w:rsidR="00B14216"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Ev eşyaları ile ilgili çalışma sayfası yönerge doğrultusunda gerçekleştirilir.</w:t>
            </w:r>
            <w:r w:rsidR="00D02183">
              <w:rPr>
                <w:rFonts w:ascii="Times New Roman" w:hAnsi="Times New Roman"/>
                <w:sz w:val="20"/>
                <w:szCs w:val="20"/>
              </w:rPr>
              <w:t xml:space="preserve"> (Şirin Varlıklar sayfa 22,23)</w:t>
            </w:r>
          </w:p>
          <w:p w14:paraId="47D3EF1A" w14:textId="38691385" w:rsidR="007928E6" w:rsidRPr="003B2640" w:rsidRDefault="007928E6" w:rsidP="003B2640">
            <w:pPr>
              <w:pStyle w:val="ListeParagraf"/>
              <w:numPr>
                <w:ilvl w:val="0"/>
                <w:numId w:val="9"/>
              </w:numPr>
              <w:ind w:left="176" w:hanging="142"/>
              <w:rPr>
                <w:rFonts w:ascii="Times New Roman" w:hAnsi="Times New Roman"/>
                <w:sz w:val="20"/>
                <w:szCs w:val="20"/>
              </w:rPr>
            </w:pPr>
            <w:r>
              <w:rPr>
                <w:rFonts w:ascii="Times New Roman" w:hAnsi="Times New Roman"/>
                <w:sz w:val="20"/>
                <w:szCs w:val="20"/>
              </w:rPr>
              <w:t>Çalışma sayfası yönerge doğrultusunda tamamlanır. (Şirin Şekiller sayfa 31)</w:t>
            </w:r>
          </w:p>
        </w:tc>
        <w:tc>
          <w:tcPr>
            <w:tcW w:w="2977" w:type="dxa"/>
            <w:tcBorders>
              <w:bottom w:val="single" w:sz="4" w:space="0" w:color="auto"/>
            </w:tcBorders>
          </w:tcPr>
          <w:p w14:paraId="288893B6" w14:textId="77777777" w:rsidR="00B14216" w:rsidRPr="003B2640" w:rsidRDefault="00B14216" w:rsidP="003B2640">
            <w:pPr>
              <w:jc w:val="center"/>
              <w:rPr>
                <w:rFonts w:ascii="Times New Roman" w:hAnsi="Times New Roman"/>
                <w:b/>
                <w:bCs/>
                <w:sz w:val="20"/>
                <w:szCs w:val="20"/>
              </w:rPr>
            </w:pPr>
          </w:p>
          <w:p w14:paraId="1A9769B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3DC0291D" w14:textId="77777777" w:rsidR="00B14216" w:rsidRPr="003B2640" w:rsidRDefault="00B14216" w:rsidP="003B2640">
            <w:pPr>
              <w:rPr>
                <w:rFonts w:ascii="Times New Roman" w:hAnsi="Times New Roman"/>
                <w:b/>
                <w:bCs/>
                <w:sz w:val="20"/>
                <w:szCs w:val="20"/>
              </w:rPr>
            </w:pPr>
          </w:p>
          <w:p w14:paraId="0FF612E2" w14:textId="77777777" w:rsidR="00B14216" w:rsidRPr="003B2640" w:rsidRDefault="00B14216" w:rsidP="003B2640">
            <w:pPr>
              <w:rPr>
                <w:rFonts w:ascii="Times New Roman" w:hAnsi="Times New Roman"/>
                <w:b/>
                <w:bCs/>
                <w:sz w:val="20"/>
                <w:szCs w:val="20"/>
              </w:rPr>
            </w:pPr>
          </w:p>
          <w:p w14:paraId="6E3F174E"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56DF5D0" w14:textId="77777777" w:rsidR="00B14216" w:rsidRPr="003B2640" w:rsidRDefault="00B14216" w:rsidP="003B2640">
            <w:pPr>
              <w:rPr>
                <w:rFonts w:ascii="Times New Roman" w:hAnsi="Times New Roman"/>
                <w:sz w:val="20"/>
                <w:szCs w:val="20"/>
              </w:rPr>
            </w:pPr>
          </w:p>
          <w:p w14:paraId="667BE46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‘Ne zaman doğum günümüzü kutlarız?</w:t>
            </w:r>
          </w:p>
          <w:p w14:paraId="39F569CE"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Daha önce hiç doğum günü pastası yaptınız mı?</w:t>
            </w:r>
          </w:p>
          <w:p w14:paraId="16E8D46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yapmak zevkli miydi?</w:t>
            </w:r>
          </w:p>
          <w:p w14:paraId="7D28978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 yaparken hangi malzemeleri kullandınız?</w:t>
            </w:r>
          </w:p>
          <w:p w14:paraId="194B084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Pastanın tadı nasıldı?</w:t>
            </w:r>
          </w:p>
          <w:p w14:paraId="6E88DEE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Hikâye de ne anlatılıyordu?</w:t>
            </w:r>
          </w:p>
          <w:p w14:paraId="13DC720E"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0C81B835" w14:textId="77777777" w:rsidTr="00E472C1">
        <w:trPr>
          <w:trHeight w:val="1358"/>
        </w:trPr>
        <w:tc>
          <w:tcPr>
            <w:tcW w:w="3403" w:type="dxa"/>
            <w:tcBorders>
              <w:top w:val="single" w:sz="4" w:space="0" w:color="auto"/>
            </w:tcBorders>
          </w:tcPr>
          <w:p w14:paraId="08CD7B32" w14:textId="77777777" w:rsidR="00B14216" w:rsidRPr="003B2640" w:rsidRDefault="00B14216" w:rsidP="003B2640">
            <w:pPr>
              <w:jc w:val="center"/>
              <w:rPr>
                <w:rFonts w:ascii="Times New Roman" w:hAnsi="Times New Roman"/>
                <w:b/>
                <w:bCs/>
                <w:sz w:val="20"/>
                <w:szCs w:val="20"/>
              </w:rPr>
            </w:pPr>
          </w:p>
          <w:p w14:paraId="4DFBD480"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51141A33"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Fırın, un, şeker, süt, vanilya, kakao, sıvı yağ, tepsi, tencere, meyve, boya kalemleri, kurşun kalem. </w:t>
            </w:r>
          </w:p>
        </w:tc>
        <w:tc>
          <w:tcPr>
            <w:tcW w:w="3827" w:type="dxa"/>
            <w:tcBorders>
              <w:top w:val="single" w:sz="4" w:space="0" w:color="auto"/>
              <w:bottom w:val="single" w:sz="4" w:space="0" w:color="auto"/>
            </w:tcBorders>
          </w:tcPr>
          <w:p w14:paraId="0B3DFF5B" w14:textId="77777777" w:rsidR="00B14216" w:rsidRPr="003B2640" w:rsidRDefault="00B14216" w:rsidP="003B2640">
            <w:pPr>
              <w:jc w:val="center"/>
              <w:rPr>
                <w:rFonts w:ascii="Times New Roman" w:hAnsi="Times New Roman"/>
                <w:b/>
                <w:bCs/>
                <w:sz w:val="20"/>
                <w:szCs w:val="20"/>
              </w:rPr>
            </w:pPr>
          </w:p>
          <w:p w14:paraId="6479FDF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371066D0"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Pasta, ayak, tren, vagon, vanilya, mum, kek, pişirmek, fırın, çırpmak, doğum günü</w:t>
            </w:r>
          </w:p>
          <w:p w14:paraId="0B4505FE"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 xml:space="preserve"> </w:t>
            </w:r>
          </w:p>
          <w:p w14:paraId="72039F3D"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1000C952"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Sayı/Sayma</w:t>
            </w:r>
            <w:r w:rsidRPr="003B2640">
              <w:rPr>
                <w:rFonts w:ascii="Times New Roman" w:hAnsi="Times New Roman"/>
                <w:sz w:val="20"/>
                <w:szCs w:val="20"/>
              </w:rPr>
              <w:t>: 4</w:t>
            </w:r>
          </w:p>
          <w:p w14:paraId="09380078"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4476BF7B" w14:textId="77777777" w:rsidR="00B14216" w:rsidRPr="003B2640" w:rsidRDefault="00B14216" w:rsidP="003B2640">
            <w:pPr>
              <w:jc w:val="center"/>
              <w:rPr>
                <w:rFonts w:ascii="Times New Roman" w:hAnsi="Times New Roman"/>
                <w:b/>
                <w:bCs/>
                <w:sz w:val="20"/>
                <w:szCs w:val="20"/>
              </w:rPr>
            </w:pPr>
          </w:p>
          <w:p w14:paraId="1A9C9AE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04EEE211" w14:textId="77777777" w:rsidR="00B14216" w:rsidRPr="003B2640" w:rsidRDefault="00B14216" w:rsidP="003B2640">
            <w:pPr>
              <w:pStyle w:val="ListeParagraf"/>
              <w:ind w:left="176"/>
              <w:rPr>
                <w:rFonts w:ascii="Times New Roman" w:hAnsi="Times New Roman"/>
                <w:sz w:val="20"/>
                <w:szCs w:val="20"/>
              </w:rPr>
            </w:pPr>
          </w:p>
          <w:p w14:paraId="5B63535B"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pasta yapmaları istenir. </w:t>
            </w:r>
          </w:p>
        </w:tc>
      </w:tr>
      <w:tr w:rsidR="00AB3D20" w:rsidRPr="003B2640" w14:paraId="731C5390" w14:textId="77777777" w:rsidTr="00880ECD">
        <w:trPr>
          <w:trHeight w:val="2430"/>
        </w:trPr>
        <w:tc>
          <w:tcPr>
            <w:tcW w:w="10207" w:type="dxa"/>
            <w:gridSpan w:val="3"/>
          </w:tcPr>
          <w:p w14:paraId="67847D2D" w14:textId="77777777" w:rsidR="00AB3D20" w:rsidRPr="003B2640" w:rsidRDefault="00AB3D20" w:rsidP="00880ECD">
            <w:pPr>
              <w:jc w:val="center"/>
              <w:rPr>
                <w:rFonts w:ascii="Times New Roman" w:hAnsi="Times New Roman"/>
                <w:b/>
                <w:bCs/>
                <w:sz w:val="20"/>
                <w:szCs w:val="20"/>
              </w:rPr>
            </w:pPr>
          </w:p>
          <w:p w14:paraId="60C322D4"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391C060B" w14:textId="77777777" w:rsidR="00AB3D20" w:rsidRPr="003B2640" w:rsidRDefault="00AB3D20" w:rsidP="00880ECD">
            <w:pPr>
              <w:rPr>
                <w:rFonts w:ascii="Times New Roman" w:hAnsi="Times New Roman"/>
                <w:b/>
                <w:sz w:val="20"/>
                <w:szCs w:val="20"/>
              </w:rPr>
            </w:pPr>
          </w:p>
          <w:p w14:paraId="0320A479" w14:textId="77777777" w:rsidR="00AB3D20" w:rsidRPr="003B2640" w:rsidRDefault="00AB3D20" w:rsidP="00880ECD">
            <w:pPr>
              <w:pStyle w:val="ListeParagraf"/>
              <w:ind w:left="175"/>
              <w:rPr>
                <w:rFonts w:ascii="Times New Roman" w:hAnsi="Times New Roman"/>
                <w:b/>
                <w:color w:val="FF0000"/>
                <w:sz w:val="20"/>
                <w:szCs w:val="20"/>
              </w:rPr>
            </w:pPr>
          </w:p>
          <w:p w14:paraId="16526C95" w14:textId="77777777" w:rsidR="00AB3D20" w:rsidRPr="003B2640" w:rsidRDefault="00AB3D20" w:rsidP="00880ECD">
            <w:pPr>
              <w:pStyle w:val="ListeParagraf"/>
              <w:ind w:left="175"/>
              <w:rPr>
                <w:rFonts w:ascii="Times New Roman" w:hAnsi="Times New Roman"/>
                <w:b/>
                <w:color w:val="FF0000"/>
                <w:sz w:val="20"/>
                <w:szCs w:val="20"/>
              </w:rPr>
            </w:pPr>
          </w:p>
        </w:tc>
      </w:tr>
    </w:tbl>
    <w:p w14:paraId="20BEBE70" w14:textId="77777777" w:rsidR="00B14216" w:rsidRPr="003B2640" w:rsidRDefault="00B14216" w:rsidP="003B2640">
      <w:pPr>
        <w:tabs>
          <w:tab w:val="left" w:pos="4245"/>
        </w:tabs>
        <w:spacing w:after="0" w:line="240" w:lineRule="auto"/>
        <w:rPr>
          <w:rFonts w:ascii="Times New Roman" w:hAnsi="Times New Roman"/>
          <w:b/>
          <w:sz w:val="20"/>
          <w:szCs w:val="20"/>
        </w:rPr>
      </w:pPr>
    </w:p>
    <w:p w14:paraId="509CA3BB" w14:textId="77777777" w:rsidR="00B14216" w:rsidRPr="003B2640" w:rsidRDefault="00B14216" w:rsidP="003B2640">
      <w:pPr>
        <w:tabs>
          <w:tab w:val="left" w:pos="4245"/>
        </w:tabs>
        <w:spacing w:after="0" w:line="240" w:lineRule="auto"/>
        <w:rPr>
          <w:rFonts w:ascii="Times New Roman" w:hAnsi="Times New Roman"/>
          <w:b/>
          <w:sz w:val="20"/>
          <w:szCs w:val="20"/>
        </w:rPr>
      </w:pPr>
    </w:p>
    <w:p w14:paraId="24421CF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5B3FDEFE"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3C5AA46B"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C627728" w14:textId="1C0EAADB"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AKIŞI-5</w:t>
      </w:r>
    </w:p>
    <w:p w14:paraId="68823503"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66389B1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24A39E60"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33FF7F80"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6BCB14EF"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8EF00F2" w14:textId="77777777" w:rsidR="00A3228E" w:rsidRPr="003B2640" w:rsidRDefault="00A3228E" w:rsidP="003B2640">
      <w:pPr>
        <w:spacing w:after="0" w:line="240" w:lineRule="auto"/>
        <w:rPr>
          <w:rFonts w:ascii="Times New Roman" w:hAnsi="Times New Roman"/>
          <w:sz w:val="24"/>
          <w:szCs w:val="24"/>
        </w:rPr>
      </w:pPr>
    </w:p>
    <w:p w14:paraId="340421F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1D973F8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4E6D904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C4523B9"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63785CE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B91DF7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4635C8B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‘Sesler Gazetesi’ bütünleştirilmiş müzik ve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7C3AFB8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45D79DAD" w14:textId="43479753"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7BC8CA9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6110ED6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61706DA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312B3BFE"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62A94C13"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13D855B6" w14:textId="77777777" w:rsidR="00B14216" w:rsidRPr="003B2640" w:rsidRDefault="00B14216" w:rsidP="003B2640">
      <w:pPr>
        <w:spacing w:after="0" w:line="240" w:lineRule="auto"/>
        <w:jc w:val="center"/>
        <w:rPr>
          <w:rFonts w:ascii="Times New Roman" w:hAnsi="Times New Roman"/>
          <w:b/>
          <w:sz w:val="24"/>
          <w:szCs w:val="24"/>
        </w:rPr>
      </w:pPr>
    </w:p>
    <w:p w14:paraId="6D5CF4AA" w14:textId="77777777" w:rsidR="00B14216" w:rsidRPr="003B2640" w:rsidRDefault="00B14216" w:rsidP="003B2640">
      <w:pPr>
        <w:spacing w:after="0" w:line="240" w:lineRule="auto"/>
        <w:jc w:val="center"/>
        <w:rPr>
          <w:rFonts w:ascii="Times New Roman" w:hAnsi="Times New Roman"/>
          <w:b/>
          <w:sz w:val="24"/>
          <w:szCs w:val="24"/>
        </w:rPr>
      </w:pPr>
    </w:p>
    <w:p w14:paraId="22231DE3"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83E585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4ACF06DF"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34784F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69C58791"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9EEC594"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81EB1E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C9CD846"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78219C9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3C82332A" w14:textId="77777777" w:rsidR="000D6A5A" w:rsidRDefault="000D6A5A">
      <w:pPr>
        <w:rPr>
          <w:rFonts w:ascii="Times New Roman" w:hAnsi="Times New Roman"/>
          <w:b/>
          <w:sz w:val="20"/>
          <w:szCs w:val="20"/>
        </w:rPr>
      </w:pPr>
      <w:r>
        <w:rPr>
          <w:rFonts w:ascii="Times New Roman" w:hAnsi="Times New Roman"/>
          <w:b/>
          <w:sz w:val="20"/>
          <w:szCs w:val="20"/>
        </w:rPr>
        <w:br w:type="page"/>
      </w:r>
    </w:p>
    <w:p w14:paraId="69F19D1C"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SESLER GAZETESİ</w:t>
      </w:r>
    </w:p>
    <w:p w14:paraId="7525269E"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2D47675F"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Müzik-Sanat  (Küçük Grup ve Bireysel Etkinlik)</w:t>
      </w:r>
    </w:p>
    <w:p w14:paraId="2755779D"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4DA7C2F"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B14216" w:rsidRPr="003B2640" w14:paraId="43C4D903" w14:textId="77777777" w:rsidTr="00E472C1">
        <w:trPr>
          <w:trHeight w:val="7907"/>
        </w:trPr>
        <w:tc>
          <w:tcPr>
            <w:tcW w:w="3687" w:type="dxa"/>
            <w:tcBorders>
              <w:bottom w:val="single" w:sz="4" w:space="0" w:color="auto"/>
            </w:tcBorders>
          </w:tcPr>
          <w:p w14:paraId="1CDAC8C1" w14:textId="77777777" w:rsidR="00B14216" w:rsidRPr="003B2640" w:rsidRDefault="00B14216" w:rsidP="003B2640">
            <w:pPr>
              <w:jc w:val="center"/>
              <w:rPr>
                <w:rFonts w:ascii="Times New Roman" w:hAnsi="Times New Roman"/>
                <w:b/>
                <w:bCs/>
                <w:sz w:val="20"/>
                <w:szCs w:val="20"/>
              </w:rPr>
            </w:pPr>
          </w:p>
          <w:p w14:paraId="1054580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0EC0C135" w14:textId="77777777" w:rsidR="00B14216" w:rsidRPr="003B2640" w:rsidRDefault="00B14216" w:rsidP="003B2640">
            <w:pPr>
              <w:contextualSpacing/>
              <w:jc w:val="both"/>
              <w:rPr>
                <w:rFonts w:ascii="Times New Roman" w:hAnsi="Times New Roman"/>
                <w:b/>
                <w:sz w:val="20"/>
                <w:szCs w:val="20"/>
                <w:u w:val="single"/>
              </w:rPr>
            </w:pPr>
          </w:p>
          <w:p w14:paraId="13C0D37E"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677E35F4"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Sesleri ayırt eder.</w:t>
            </w:r>
          </w:p>
          <w:p w14:paraId="6FE8BFC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F125C4F"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(Sesin geldiği yönü söyler. Sesin kaynağının ne olduğunu söyler. Sesin özelliğini söyler. Sesler arasındaki benzerlik ve farklılıkları söyler. Verilen sese benzer sesler çıkarır.)</w:t>
            </w:r>
          </w:p>
          <w:p w14:paraId="0E6C17E5"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63DD73D2"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41B13201"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5D82DB9"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115EF87D" w14:textId="77777777" w:rsidR="00B14216" w:rsidRPr="003B2640" w:rsidRDefault="00B14216" w:rsidP="003B2640">
            <w:pPr>
              <w:tabs>
                <w:tab w:val="left" w:pos="4245"/>
              </w:tabs>
              <w:rPr>
                <w:rFonts w:ascii="Times New Roman" w:hAnsi="Times New Roman"/>
                <w:b/>
                <w:sz w:val="20"/>
                <w:szCs w:val="20"/>
              </w:rPr>
            </w:pPr>
          </w:p>
        </w:tc>
        <w:tc>
          <w:tcPr>
            <w:tcW w:w="3543" w:type="dxa"/>
            <w:tcBorders>
              <w:bottom w:val="single" w:sz="4" w:space="0" w:color="auto"/>
            </w:tcBorders>
          </w:tcPr>
          <w:p w14:paraId="036F8491" w14:textId="77777777" w:rsidR="00B14216" w:rsidRPr="003B2640" w:rsidRDefault="00B14216" w:rsidP="003B2640">
            <w:pPr>
              <w:jc w:val="center"/>
              <w:rPr>
                <w:rFonts w:ascii="Times New Roman" w:hAnsi="Times New Roman"/>
                <w:b/>
                <w:bCs/>
                <w:sz w:val="20"/>
                <w:szCs w:val="20"/>
              </w:rPr>
            </w:pPr>
          </w:p>
          <w:p w14:paraId="683D682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16D1397F" w14:textId="77777777" w:rsidR="00B14216" w:rsidRPr="003B2640" w:rsidRDefault="00B14216" w:rsidP="003B2640">
            <w:pPr>
              <w:rPr>
                <w:rFonts w:ascii="Times New Roman" w:hAnsi="Times New Roman"/>
                <w:b/>
                <w:bCs/>
                <w:sz w:val="20"/>
                <w:szCs w:val="20"/>
              </w:rPr>
            </w:pPr>
          </w:p>
          <w:p w14:paraId="73977FBF" w14:textId="77777777" w:rsidR="00B14216" w:rsidRPr="003B2640" w:rsidRDefault="00B14216" w:rsidP="003B2640">
            <w:pPr>
              <w:pStyle w:val="ListeParagraf"/>
              <w:numPr>
                <w:ilvl w:val="0"/>
                <w:numId w:val="9"/>
              </w:numPr>
              <w:ind w:left="176" w:hanging="142"/>
              <w:rPr>
                <w:rFonts w:ascii="Times New Roman" w:hAnsi="Times New Roman"/>
                <w:i/>
                <w:sz w:val="20"/>
                <w:szCs w:val="20"/>
              </w:rPr>
            </w:pPr>
            <w:r w:rsidRPr="003B2640">
              <w:rPr>
                <w:rFonts w:ascii="Times New Roman" w:hAnsi="Times New Roman"/>
                <w:sz w:val="20"/>
                <w:szCs w:val="20"/>
              </w:rPr>
              <w:t>Öğretmen halıya resimli dergiler ve gazete kâğıtları bırakır.</w:t>
            </w:r>
          </w:p>
          <w:p w14:paraId="160CAE96"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Çocuklara nelerin sesi vardır? sorusunu yöneltir; ( müzik aletleri, araba kornası, insan resimleri…)</w:t>
            </w:r>
          </w:p>
          <w:p w14:paraId="7F926F0E"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Dörderli gruplar oluşturulur. </w:t>
            </w:r>
            <w:r w:rsidRPr="003B2640">
              <w:rPr>
                <w:rFonts w:ascii="Times New Roman" w:hAnsi="Times New Roman"/>
                <w:sz w:val="20"/>
                <w:szCs w:val="20"/>
              </w:rPr>
              <w:br/>
              <w:t>Çocuklar gazete kâğıtlarından sesleri olan ya da ses çıkarabilen canlı ve cansız varlıkların resimlerini keser.</w:t>
            </w:r>
          </w:p>
          <w:p w14:paraId="2FBB5FA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Ortadan ikiye katlanmış kartonlara yapıştırırlar.</w:t>
            </w:r>
          </w:p>
          <w:p w14:paraId="42505A9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Her grup kendi sesler gazetesini oluşturur.</w:t>
            </w:r>
          </w:p>
          <w:p w14:paraId="1FAF0D32"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Gruplar gazetelerini arkadaşlarına anlatırlar.</w:t>
            </w:r>
          </w:p>
          <w:p w14:paraId="199A0A90" w14:textId="3F2511FA" w:rsidR="00B14216" w:rsidRPr="003B2640" w:rsidRDefault="00077132" w:rsidP="003B2640">
            <w:pPr>
              <w:pStyle w:val="ListeParagraf"/>
              <w:numPr>
                <w:ilvl w:val="0"/>
                <w:numId w:val="9"/>
              </w:numPr>
              <w:ind w:left="176" w:hanging="142"/>
              <w:rPr>
                <w:rFonts w:ascii="Times New Roman" w:hAnsi="Times New Roman"/>
                <w:sz w:val="20"/>
                <w:szCs w:val="20"/>
              </w:rPr>
            </w:pPr>
            <w:r>
              <w:rPr>
                <w:rFonts w:ascii="Times New Roman" w:hAnsi="Times New Roman"/>
                <w:sz w:val="20"/>
                <w:szCs w:val="20"/>
              </w:rPr>
              <w:t xml:space="preserve">Öğretmen farklı sesler dinletir </w:t>
            </w:r>
            <w:r w:rsidR="00B14216" w:rsidRPr="003B2640">
              <w:rPr>
                <w:rFonts w:ascii="Times New Roman" w:hAnsi="Times New Roman"/>
                <w:sz w:val="20"/>
                <w:szCs w:val="20"/>
              </w:rPr>
              <w:t xml:space="preserve"> ( hayvan sesleri, gök gürültüsü, zil, şarkı, bebek ağlaması gibi)</w:t>
            </w:r>
          </w:p>
          <w:p w14:paraId="4593F028"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Müzik aletleri ile ritim çalışması yapılır.</w:t>
            </w:r>
          </w:p>
          <w:p w14:paraId="57711110"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 xml:space="preserve">Benzer ve farklı sesler hakkında sohbet edilir. </w:t>
            </w:r>
          </w:p>
          <w:p w14:paraId="27A8672F" w14:textId="77777777" w:rsidR="00B14216" w:rsidRPr="003B2640" w:rsidRDefault="00B14216" w:rsidP="003B2640">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Aynı sesle başlayan sözcüklere örnek verilir.</w:t>
            </w:r>
          </w:p>
          <w:p w14:paraId="7DBB43C2" w14:textId="77777777" w:rsidR="00B14216" w:rsidRDefault="00B14216" w:rsidP="00646C43">
            <w:pPr>
              <w:pStyle w:val="ListeParagraf"/>
              <w:numPr>
                <w:ilvl w:val="0"/>
                <w:numId w:val="9"/>
              </w:numPr>
              <w:ind w:left="176" w:hanging="142"/>
              <w:rPr>
                <w:rFonts w:ascii="Times New Roman" w:hAnsi="Times New Roman"/>
                <w:sz w:val="20"/>
                <w:szCs w:val="20"/>
              </w:rPr>
            </w:pPr>
            <w:r w:rsidRPr="003B2640">
              <w:rPr>
                <w:rFonts w:ascii="Times New Roman" w:hAnsi="Times New Roman"/>
                <w:sz w:val="20"/>
                <w:szCs w:val="20"/>
              </w:rPr>
              <w:t>Çalışmalar kitap merkezinde sergilenir.</w:t>
            </w:r>
          </w:p>
          <w:p w14:paraId="4FD4A3DC" w14:textId="77777777" w:rsidR="00646C43" w:rsidRDefault="00646C43" w:rsidP="00646C43">
            <w:pPr>
              <w:pStyle w:val="ListeParagraf"/>
              <w:numPr>
                <w:ilvl w:val="0"/>
                <w:numId w:val="9"/>
              </w:numPr>
              <w:ind w:left="176" w:hanging="142"/>
              <w:rPr>
                <w:rFonts w:ascii="Times New Roman" w:hAnsi="Times New Roman"/>
                <w:sz w:val="20"/>
                <w:szCs w:val="20"/>
              </w:rPr>
            </w:pPr>
            <w:r>
              <w:rPr>
                <w:rFonts w:ascii="Times New Roman" w:hAnsi="Times New Roman"/>
                <w:sz w:val="20"/>
                <w:szCs w:val="20"/>
              </w:rPr>
              <w:t>Çalışma sayfası yönerge doğrultusunda yapılır. (Şirin Şekiller sayfa 31)</w:t>
            </w:r>
          </w:p>
          <w:p w14:paraId="32CDF4FA" w14:textId="158CB816" w:rsidR="007928E6" w:rsidRPr="00646C43" w:rsidRDefault="007928E6" w:rsidP="00646C43">
            <w:pPr>
              <w:pStyle w:val="ListeParagraf"/>
              <w:numPr>
                <w:ilvl w:val="0"/>
                <w:numId w:val="9"/>
              </w:numPr>
              <w:ind w:left="176" w:hanging="142"/>
              <w:rPr>
                <w:rFonts w:ascii="Times New Roman" w:hAnsi="Times New Roman"/>
                <w:sz w:val="20"/>
                <w:szCs w:val="20"/>
              </w:rPr>
            </w:pPr>
            <w:r>
              <w:rPr>
                <w:rFonts w:ascii="Times New Roman" w:hAnsi="Times New Roman"/>
                <w:sz w:val="20"/>
                <w:szCs w:val="20"/>
              </w:rPr>
              <w:t>Çalışma sayfasından etkinlik pekiştirilir. (Şirin Renkler sayfa 31,32)</w:t>
            </w:r>
          </w:p>
        </w:tc>
        <w:tc>
          <w:tcPr>
            <w:tcW w:w="2977" w:type="dxa"/>
            <w:tcBorders>
              <w:bottom w:val="single" w:sz="4" w:space="0" w:color="auto"/>
            </w:tcBorders>
          </w:tcPr>
          <w:p w14:paraId="223BF410" w14:textId="77777777" w:rsidR="00B14216" w:rsidRPr="003B2640" w:rsidRDefault="00B14216" w:rsidP="003B2640">
            <w:pPr>
              <w:jc w:val="center"/>
              <w:rPr>
                <w:rFonts w:ascii="Times New Roman" w:hAnsi="Times New Roman"/>
                <w:b/>
                <w:bCs/>
                <w:sz w:val="20"/>
                <w:szCs w:val="20"/>
              </w:rPr>
            </w:pPr>
          </w:p>
          <w:p w14:paraId="710EE11A"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62DE93BC" w14:textId="77777777" w:rsidR="00B14216" w:rsidRPr="003B2640" w:rsidRDefault="00B14216" w:rsidP="003B2640">
            <w:pPr>
              <w:rPr>
                <w:rFonts w:ascii="Times New Roman" w:hAnsi="Times New Roman"/>
                <w:b/>
                <w:bCs/>
                <w:sz w:val="20"/>
                <w:szCs w:val="20"/>
              </w:rPr>
            </w:pPr>
          </w:p>
          <w:p w14:paraId="0FD685B7" w14:textId="77777777" w:rsidR="00B14216" w:rsidRPr="003B2640" w:rsidRDefault="00B14216" w:rsidP="003B2640">
            <w:pPr>
              <w:rPr>
                <w:rFonts w:ascii="Times New Roman" w:hAnsi="Times New Roman"/>
                <w:b/>
                <w:bCs/>
                <w:sz w:val="20"/>
                <w:szCs w:val="20"/>
              </w:rPr>
            </w:pPr>
          </w:p>
          <w:p w14:paraId="33D47EF8"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7A17C07D" w14:textId="77777777" w:rsidR="00B14216" w:rsidRPr="003B2640" w:rsidRDefault="00B14216" w:rsidP="003B2640">
            <w:pPr>
              <w:rPr>
                <w:rFonts w:ascii="Times New Roman" w:hAnsi="Times New Roman"/>
                <w:sz w:val="20"/>
                <w:szCs w:val="20"/>
              </w:rPr>
            </w:pPr>
          </w:p>
          <w:p w14:paraId="7C4077CA"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 ne işe yarar?</w:t>
            </w:r>
          </w:p>
          <w:p w14:paraId="50406E4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İnsanlar nasıl anlaşır?</w:t>
            </w:r>
          </w:p>
          <w:p w14:paraId="52D46BCB"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proofErr w:type="spellStart"/>
            <w:r w:rsidRPr="003B2640">
              <w:rPr>
                <w:rStyle w:val="GlBavuru"/>
                <w:rFonts w:ascii="Times New Roman" w:hAnsi="Times New Roman"/>
                <w:b w:val="0"/>
                <w:bCs w:val="0"/>
                <w:smallCaps w:val="0"/>
                <w:sz w:val="20"/>
                <w:szCs w:val="20"/>
              </w:rPr>
              <w:t>Cd</w:t>
            </w:r>
            <w:proofErr w:type="spellEnd"/>
            <w:r w:rsidRPr="003B2640">
              <w:rPr>
                <w:rStyle w:val="GlBavuru"/>
                <w:rFonts w:ascii="Times New Roman" w:hAnsi="Times New Roman"/>
                <w:b w:val="0"/>
                <w:bCs w:val="0"/>
                <w:smallCaps w:val="0"/>
                <w:sz w:val="20"/>
                <w:szCs w:val="20"/>
              </w:rPr>
              <w:t xml:space="preserve"> çalarda daha önce hiç duymadığın bir ses dinlediniz mi?</w:t>
            </w:r>
          </w:p>
          <w:p w14:paraId="3A38333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Gazetede yazı yazanlara ne denir?</w:t>
            </w:r>
          </w:p>
          <w:p w14:paraId="1910E6F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Televizyon mu gazete mi sesli iletişim aracıdır?</w:t>
            </w:r>
          </w:p>
          <w:p w14:paraId="3878AD5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Müzik aletleri farklı sesler mi çıkarır?</w:t>
            </w:r>
          </w:p>
          <w:p w14:paraId="089E3A13"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p w14:paraId="3926941D"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p w14:paraId="180CF2A1"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6428E78E" w14:textId="77777777" w:rsidTr="00E472C1">
        <w:trPr>
          <w:trHeight w:val="1358"/>
        </w:trPr>
        <w:tc>
          <w:tcPr>
            <w:tcW w:w="3687" w:type="dxa"/>
            <w:tcBorders>
              <w:top w:val="single" w:sz="4" w:space="0" w:color="auto"/>
            </w:tcBorders>
          </w:tcPr>
          <w:p w14:paraId="71C62FB7" w14:textId="77777777" w:rsidR="00B14216" w:rsidRPr="003B2640" w:rsidRDefault="00B14216" w:rsidP="003B2640">
            <w:pPr>
              <w:jc w:val="center"/>
              <w:rPr>
                <w:rFonts w:ascii="Times New Roman" w:hAnsi="Times New Roman"/>
                <w:b/>
                <w:bCs/>
                <w:sz w:val="20"/>
                <w:szCs w:val="20"/>
              </w:rPr>
            </w:pPr>
          </w:p>
          <w:p w14:paraId="5B216156"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2AA002C6" w14:textId="14303876" w:rsidR="00B14216" w:rsidRPr="003B2640" w:rsidRDefault="00B14216" w:rsidP="00077132">
            <w:pPr>
              <w:jc w:val="center"/>
              <w:rPr>
                <w:rFonts w:ascii="Times New Roman" w:hAnsi="Times New Roman"/>
                <w:sz w:val="20"/>
                <w:szCs w:val="20"/>
              </w:rPr>
            </w:pPr>
            <w:r w:rsidRPr="003B2640">
              <w:rPr>
                <w:rFonts w:ascii="Times New Roman" w:hAnsi="Times New Roman"/>
                <w:sz w:val="20"/>
                <w:szCs w:val="20"/>
              </w:rPr>
              <w:t>Gazete, de</w:t>
            </w:r>
            <w:r w:rsidR="00077132">
              <w:rPr>
                <w:rFonts w:ascii="Times New Roman" w:hAnsi="Times New Roman"/>
                <w:sz w:val="20"/>
                <w:szCs w:val="20"/>
              </w:rPr>
              <w:t xml:space="preserve">rgi kâğıtları, makas, müzik </w:t>
            </w:r>
            <w:r w:rsidRPr="003B2640">
              <w:rPr>
                <w:rFonts w:ascii="Times New Roman" w:hAnsi="Times New Roman"/>
                <w:sz w:val="20"/>
                <w:szCs w:val="20"/>
              </w:rPr>
              <w:t xml:space="preserve">aletleri, boya kalemleri, yapıştırıcı, karton </w:t>
            </w:r>
          </w:p>
        </w:tc>
        <w:tc>
          <w:tcPr>
            <w:tcW w:w="3543" w:type="dxa"/>
            <w:tcBorders>
              <w:top w:val="single" w:sz="4" w:space="0" w:color="auto"/>
              <w:bottom w:val="single" w:sz="4" w:space="0" w:color="auto"/>
            </w:tcBorders>
          </w:tcPr>
          <w:p w14:paraId="57973A4C" w14:textId="77777777" w:rsidR="00B14216" w:rsidRPr="003B2640" w:rsidRDefault="00B14216" w:rsidP="003B2640">
            <w:pPr>
              <w:jc w:val="center"/>
              <w:rPr>
                <w:rFonts w:ascii="Times New Roman" w:hAnsi="Times New Roman"/>
                <w:b/>
                <w:bCs/>
                <w:sz w:val="20"/>
                <w:szCs w:val="20"/>
              </w:rPr>
            </w:pPr>
          </w:p>
          <w:p w14:paraId="5FA463A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4090DD88"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Gazete, dergi, ses, araba kornası, gök gürültüsü, zil, bebek ağlaması</w:t>
            </w:r>
          </w:p>
          <w:p w14:paraId="108F83A6"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6CBA379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Zıt: </w:t>
            </w:r>
            <w:r w:rsidRPr="003B2640">
              <w:rPr>
                <w:rFonts w:ascii="Times New Roman" w:hAnsi="Times New Roman"/>
                <w:sz w:val="20"/>
                <w:szCs w:val="20"/>
              </w:rPr>
              <w:t>Aynı-farklı</w:t>
            </w:r>
          </w:p>
          <w:p w14:paraId="3EF3963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Duygu:</w:t>
            </w:r>
            <w:r w:rsidRPr="003B2640">
              <w:rPr>
                <w:rFonts w:ascii="Times New Roman" w:hAnsi="Times New Roman"/>
                <w:sz w:val="20"/>
                <w:szCs w:val="20"/>
              </w:rPr>
              <w:t xml:space="preserve"> Sesli-Sessiz</w:t>
            </w:r>
          </w:p>
          <w:p w14:paraId="21D68749"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3E10C40D" w14:textId="77777777" w:rsidR="00B14216" w:rsidRPr="003B2640" w:rsidRDefault="00B14216" w:rsidP="003B2640">
            <w:pPr>
              <w:jc w:val="center"/>
              <w:rPr>
                <w:rFonts w:ascii="Times New Roman" w:hAnsi="Times New Roman"/>
                <w:b/>
                <w:bCs/>
                <w:sz w:val="20"/>
                <w:szCs w:val="20"/>
              </w:rPr>
            </w:pPr>
          </w:p>
          <w:p w14:paraId="243DF9F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78AB715D"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 xml:space="preserve">Ailelerden çocuklarıyla birlikte gazete ve dergi incelemeleri istenir. </w:t>
            </w:r>
          </w:p>
        </w:tc>
      </w:tr>
      <w:tr w:rsidR="00AB3D20" w:rsidRPr="003B2640" w14:paraId="140FA36E" w14:textId="77777777" w:rsidTr="00880ECD">
        <w:trPr>
          <w:trHeight w:val="2430"/>
        </w:trPr>
        <w:tc>
          <w:tcPr>
            <w:tcW w:w="10207" w:type="dxa"/>
            <w:gridSpan w:val="3"/>
          </w:tcPr>
          <w:p w14:paraId="10482CA6" w14:textId="77777777" w:rsidR="00AB3D20" w:rsidRPr="003B2640" w:rsidRDefault="00AB3D20" w:rsidP="00880ECD">
            <w:pPr>
              <w:jc w:val="center"/>
              <w:rPr>
                <w:rFonts w:ascii="Times New Roman" w:hAnsi="Times New Roman"/>
                <w:b/>
                <w:bCs/>
                <w:sz w:val="20"/>
                <w:szCs w:val="20"/>
              </w:rPr>
            </w:pPr>
          </w:p>
          <w:p w14:paraId="3BE58BA9"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702BA470" w14:textId="77777777" w:rsidR="00AB3D20" w:rsidRPr="003B2640" w:rsidRDefault="00AB3D20" w:rsidP="00880ECD">
            <w:pPr>
              <w:rPr>
                <w:rFonts w:ascii="Times New Roman" w:hAnsi="Times New Roman"/>
                <w:b/>
                <w:sz w:val="20"/>
                <w:szCs w:val="20"/>
              </w:rPr>
            </w:pPr>
          </w:p>
          <w:p w14:paraId="555058EB" w14:textId="77777777" w:rsidR="00AB3D20" w:rsidRPr="003B2640" w:rsidRDefault="00AB3D20" w:rsidP="00880ECD">
            <w:pPr>
              <w:pStyle w:val="ListeParagraf"/>
              <w:ind w:left="175"/>
              <w:rPr>
                <w:rFonts w:ascii="Times New Roman" w:hAnsi="Times New Roman"/>
                <w:b/>
                <w:color w:val="FF0000"/>
                <w:sz w:val="20"/>
                <w:szCs w:val="20"/>
              </w:rPr>
            </w:pPr>
          </w:p>
          <w:p w14:paraId="06700F82" w14:textId="77777777" w:rsidR="00AB3D20" w:rsidRPr="003B2640" w:rsidRDefault="00AB3D20" w:rsidP="00880ECD">
            <w:pPr>
              <w:pStyle w:val="ListeParagraf"/>
              <w:ind w:left="175"/>
              <w:rPr>
                <w:rFonts w:ascii="Times New Roman" w:hAnsi="Times New Roman"/>
                <w:b/>
                <w:color w:val="FF0000"/>
                <w:sz w:val="20"/>
                <w:szCs w:val="20"/>
              </w:rPr>
            </w:pPr>
          </w:p>
        </w:tc>
      </w:tr>
    </w:tbl>
    <w:p w14:paraId="36FD6517" w14:textId="77777777" w:rsidR="00B14216" w:rsidRPr="003B2640" w:rsidRDefault="00B14216" w:rsidP="003B2640">
      <w:pPr>
        <w:spacing w:after="0" w:line="240" w:lineRule="auto"/>
        <w:jc w:val="center"/>
        <w:rPr>
          <w:rFonts w:ascii="Times New Roman" w:hAnsi="Times New Roman"/>
          <w:sz w:val="20"/>
          <w:szCs w:val="20"/>
        </w:rPr>
      </w:pPr>
    </w:p>
    <w:p w14:paraId="321BEAB0" w14:textId="77777777" w:rsidR="00B14216" w:rsidRPr="003B2640" w:rsidRDefault="00B14216" w:rsidP="003B2640">
      <w:pPr>
        <w:spacing w:after="0" w:line="240" w:lineRule="auto"/>
        <w:jc w:val="center"/>
        <w:rPr>
          <w:rFonts w:ascii="Times New Roman" w:hAnsi="Times New Roman"/>
          <w:sz w:val="20"/>
          <w:szCs w:val="20"/>
        </w:rPr>
      </w:pPr>
    </w:p>
    <w:p w14:paraId="740738C7" w14:textId="77777777" w:rsidR="000D6A5A" w:rsidRDefault="000D6A5A">
      <w:pPr>
        <w:rPr>
          <w:rFonts w:ascii="Times New Roman" w:hAnsi="Times New Roman"/>
          <w:b/>
          <w:sz w:val="20"/>
          <w:szCs w:val="20"/>
        </w:rPr>
      </w:pPr>
      <w:r>
        <w:rPr>
          <w:rFonts w:ascii="Times New Roman" w:hAnsi="Times New Roman"/>
          <w:b/>
          <w:sz w:val="20"/>
          <w:szCs w:val="20"/>
        </w:rPr>
        <w:br w:type="page"/>
      </w:r>
    </w:p>
    <w:p w14:paraId="25133173"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6C5CD0B5"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3FBF97FB" w14:textId="4114AF2D"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AKIŞI-6</w:t>
      </w:r>
    </w:p>
    <w:p w14:paraId="34364523"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21071819"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28343C64"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76FDA2D7"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7B5CFC20"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94158BA" w14:textId="77777777" w:rsidR="00A3228E" w:rsidRPr="003B2640" w:rsidRDefault="00A3228E" w:rsidP="003B2640">
      <w:pPr>
        <w:spacing w:after="0" w:line="240" w:lineRule="auto"/>
        <w:rPr>
          <w:rFonts w:ascii="Times New Roman" w:hAnsi="Times New Roman"/>
          <w:sz w:val="24"/>
          <w:szCs w:val="24"/>
        </w:rPr>
      </w:pPr>
    </w:p>
    <w:p w14:paraId="1AF5B03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E75DCE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6AA7BF1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059B768"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4CDDEE8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791420B5"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1437A908"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‘Uçan Kelebekler’ adlı sanat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48DBD4B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6FB563FD" w14:textId="546DBC8D"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1CC9D95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06A2F4B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349390E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C2A1DF9"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16CC9434"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415E51F4" w14:textId="77777777" w:rsidR="00B14216" w:rsidRPr="003B2640" w:rsidRDefault="00B14216" w:rsidP="003B2640">
      <w:pPr>
        <w:spacing w:after="0" w:line="240" w:lineRule="auto"/>
        <w:jc w:val="center"/>
        <w:rPr>
          <w:rFonts w:ascii="Times New Roman" w:hAnsi="Times New Roman"/>
          <w:b/>
          <w:sz w:val="24"/>
          <w:szCs w:val="24"/>
        </w:rPr>
      </w:pPr>
    </w:p>
    <w:p w14:paraId="5A7AC6EB" w14:textId="77777777" w:rsidR="00B14216" w:rsidRPr="003B2640" w:rsidRDefault="00B14216" w:rsidP="003B2640">
      <w:pPr>
        <w:spacing w:after="0" w:line="240" w:lineRule="auto"/>
        <w:jc w:val="center"/>
        <w:rPr>
          <w:rFonts w:ascii="Times New Roman" w:hAnsi="Times New Roman"/>
          <w:b/>
          <w:sz w:val="24"/>
          <w:szCs w:val="24"/>
        </w:rPr>
      </w:pPr>
    </w:p>
    <w:p w14:paraId="332E17F0"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A59219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86B4C32"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6756CA91"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7A6038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6E32120"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527A877D"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41ACAF76"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8D40EAC"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A4396EE"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2E01F603"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1C47AADB" w14:textId="77777777" w:rsidR="00D3407E" w:rsidRPr="003B2640" w:rsidRDefault="00D3407E" w:rsidP="003B2640">
      <w:pPr>
        <w:pStyle w:val="ListeParagraf"/>
        <w:spacing w:after="0" w:line="240" w:lineRule="auto"/>
        <w:ind w:left="3969"/>
        <w:rPr>
          <w:rFonts w:ascii="Times New Roman" w:hAnsi="Times New Roman"/>
          <w:b/>
          <w:sz w:val="20"/>
          <w:szCs w:val="20"/>
        </w:rPr>
      </w:pPr>
    </w:p>
    <w:p w14:paraId="04725E44" w14:textId="77777777" w:rsidR="000D6A5A" w:rsidRDefault="000D6A5A">
      <w:pPr>
        <w:rPr>
          <w:rFonts w:ascii="Times New Roman" w:hAnsi="Times New Roman"/>
          <w:b/>
          <w:sz w:val="20"/>
          <w:szCs w:val="20"/>
        </w:rPr>
      </w:pPr>
      <w:r>
        <w:rPr>
          <w:rFonts w:ascii="Times New Roman" w:hAnsi="Times New Roman"/>
          <w:b/>
          <w:sz w:val="20"/>
          <w:szCs w:val="20"/>
        </w:rPr>
        <w:br w:type="page"/>
      </w:r>
    </w:p>
    <w:p w14:paraId="32970DDA" w14:textId="77777777" w:rsidR="00B14216" w:rsidRDefault="00B14216" w:rsidP="003B2640">
      <w:pPr>
        <w:pStyle w:val="ListeParagraf"/>
        <w:spacing w:after="0" w:line="240" w:lineRule="auto"/>
        <w:ind w:left="3969"/>
        <w:rPr>
          <w:rFonts w:ascii="Times New Roman" w:hAnsi="Times New Roman"/>
          <w:b/>
          <w:sz w:val="20"/>
          <w:szCs w:val="20"/>
        </w:rPr>
      </w:pPr>
      <w:r w:rsidRPr="003B2640">
        <w:rPr>
          <w:rFonts w:ascii="Times New Roman" w:hAnsi="Times New Roman"/>
          <w:b/>
          <w:sz w:val="20"/>
          <w:szCs w:val="20"/>
        </w:rPr>
        <w:lastRenderedPageBreak/>
        <w:t>UÇAN KELEBEK</w:t>
      </w:r>
      <w:r w:rsidR="00D3407E" w:rsidRPr="003B2640">
        <w:rPr>
          <w:rFonts w:ascii="Times New Roman" w:hAnsi="Times New Roman"/>
          <w:b/>
          <w:sz w:val="20"/>
          <w:szCs w:val="20"/>
        </w:rPr>
        <w:t>LER</w:t>
      </w:r>
    </w:p>
    <w:p w14:paraId="67FB320B" w14:textId="77777777" w:rsidR="001A114E" w:rsidRPr="003B2640" w:rsidRDefault="001A114E" w:rsidP="003B2640">
      <w:pPr>
        <w:pStyle w:val="ListeParagraf"/>
        <w:spacing w:after="0" w:line="240" w:lineRule="auto"/>
        <w:ind w:left="3969"/>
        <w:rPr>
          <w:rFonts w:ascii="Times New Roman" w:hAnsi="Times New Roman"/>
          <w:b/>
          <w:sz w:val="20"/>
          <w:szCs w:val="20"/>
        </w:rPr>
      </w:pPr>
    </w:p>
    <w:p w14:paraId="2ABBC5A3" w14:textId="77777777" w:rsidR="00B14216" w:rsidRPr="003B2640" w:rsidRDefault="00B14216" w:rsidP="003B2640">
      <w:pPr>
        <w:spacing w:after="0" w:line="240" w:lineRule="auto"/>
        <w:ind w:right="-502"/>
        <w:rPr>
          <w:rFonts w:ascii="Times New Roman" w:hAnsi="Times New Roman"/>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Sanat </w:t>
      </w:r>
      <w:r w:rsidRPr="003B2640">
        <w:rPr>
          <w:rFonts w:ascii="Times New Roman" w:hAnsi="Times New Roman"/>
          <w:bCs/>
          <w:sz w:val="20"/>
          <w:szCs w:val="20"/>
        </w:rPr>
        <w:t>(Bireysel Etkinlik)</w:t>
      </w:r>
    </w:p>
    <w:p w14:paraId="0099B870"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4455956"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B14216" w:rsidRPr="003B2640" w14:paraId="7B816FB0" w14:textId="77777777" w:rsidTr="00E472C1">
        <w:trPr>
          <w:trHeight w:val="7528"/>
        </w:trPr>
        <w:tc>
          <w:tcPr>
            <w:tcW w:w="3403" w:type="dxa"/>
            <w:tcBorders>
              <w:bottom w:val="single" w:sz="4" w:space="0" w:color="auto"/>
            </w:tcBorders>
          </w:tcPr>
          <w:p w14:paraId="1380F803" w14:textId="77777777" w:rsidR="00B14216" w:rsidRPr="003B2640" w:rsidRDefault="00B14216" w:rsidP="003B2640">
            <w:pPr>
              <w:jc w:val="center"/>
              <w:rPr>
                <w:rFonts w:ascii="Times New Roman" w:hAnsi="Times New Roman"/>
                <w:b/>
                <w:bCs/>
                <w:sz w:val="20"/>
                <w:szCs w:val="20"/>
              </w:rPr>
            </w:pPr>
          </w:p>
          <w:p w14:paraId="55B739C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71318A8F" w14:textId="77777777" w:rsidR="00B14216" w:rsidRPr="003B2640" w:rsidRDefault="00B14216" w:rsidP="003B2640">
            <w:pPr>
              <w:jc w:val="center"/>
              <w:rPr>
                <w:rFonts w:ascii="Times New Roman" w:hAnsi="Times New Roman"/>
                <w:b/>
                <w:bCs/>
                <w:sz w:val="20"/>
                <w:szCs w:val="20"/>
              </w:rPr>
            </w:pPr>
          </w:p>
          <w:p w14:paraId="149D75B4" w14:textId="77777777"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Bilişsel Gelişim</w:t>
            </w:r>
          </w:p>
          <w:p w14:paraId="77B947A3" w14:textId="77777777" w:rsidR="00B14216" w:rsidRPr="003B2640" w:rsidRDefault="00B14216" w:rsidP="003B2640">
            <w:pPr>
              <w:contextualSpacing/>
              <w:jc w:val="both"/>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14:paraId="19FE42D6" w14:textId="77777777" w:rsidR="00B14216" w:rsidRPr="003B2640" w:rsidRDefault="00B14216" w:rsidP="003B2640">
            <w:pPr>
              <w:contextualSpacing/>
              <w:jc w:val="both"/>
              <w:rPr>
                <w:rFonts w:ascii="Times New Roman" w:hAnsi="Times New Roman"/>
                <w:b/>
                <w:sz w:val="20"/>
                <w:szCs w:val="20"/>
              </w:rPr>
            </w:pPr>
            <w:r w:rsidRPr="003B2640">
              <w:rPr>
                <w:rFonts w:ascii="Times New Roman" w:hAnsi="Times New Roman"/>
                <w:b/>
                <w:sz w:val="20"/>
                <w:szCs w:val="20"/>
              </w:rPr>
              <w:t>Göstergeleri:</w:t>
            </w:r>
          </w:p>
          <w:p w14:paraId="4A56C0B7" w14:textId="77777777"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(Tahmini ile ilgili ipuçlarını açıklar</w:t>
            </w:r>
            <w:r w:rsidRPr="003B2640">
              <w:rPr>
                <w:rFonts w:ascii="Times New Roman" w:hAnsi="Times New Roman"/>
                <w:sz w:val="20"/>
                <w:szCs w:val="20"/>
              </w:rPr>
              <w:t>.)</w:t>
            </w:r>
          </w:p>
          <w:p w14:paraId="7D2C166D" w14:textId="77777777"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w:t>
            </w:r>
          </w:p>
          <w:p w14:paraId="1F654DA8" w14:textId="77777777" w:rsidR="00B14216" w:rsidRPr="003B2640" w:rsidRDefault="00B14216" w:rsidP="003B2640">
            <w:pPr>
              <w:rPr>
                <w:rFonts w:ascii="Times New Roman" w:hAnsi="Times New Roman"/>
                <w:sz w:val="20"/>
                <w:szCs w:val="20"/>
              </w:rPr>
            </w:pPr>
            <w:r w:rsidRPr="003B2640">
              <w:rPr>
                <w:rFonts w:ascii="Times New Roman" w:hAnsi="Times New Roman"/>
                <w:b/>
                <w:sz w:val="20"/>
                <w:szCs w:val="20"/>
              </w:rPr>
              <w:t xml:space="preserve">Kazanım 4: </w:t>
            </w:r>
            <w:r w:rsidRPr="003B2640">
              <w:rPr>
                <w:rFonts w:ascii="Times New Roman" w:hAnsi="Times New Roman"/>
                <w:sz w:val="20"/>
                <w:szCs w:val="20"/>
              </w:rPr>
              <w:t>Küçük kas kullanımı gerektiren hareketleri yapar.</w:t>
            </w:r>
          </w:p>
          <w:p w14:paraId="0C60FBD4"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 xml:space="preserve">Göstergeleri </w:t>
            </w:r>
          </w:p>
          <w:p w14:paraId="7FA9A6AA"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i/>
                <w:sz w:val="20"/>
                <w:szCs w:val="20"/>
              </w:rPr>
              <w:t>(Malzemeleri keser. Kalemi doğru tutar. Kalem kontrolünü sağlar.</w:t>
            </w:r>
            <w:r w:rsidRPr="003B2640">
              <w:rPr>
                <w:rFonts w:ascii="Times New Roman" w:hAnsi="Times New Roman"/>
                <w:b/>
                <w:sz w:val="20"/>
                <w:szCs w:val="20"/>
              </w:rPr>
              <w:t>)</w:t>
            </w:r>
          </w:p>
          <w:p w14:paraId="2A6BBFDF" w14:textId="77777777" w:rsidR="00B14216" w:rsidRPr="003B2640" w:rsidRDefault="00B14216" w:rsidP="003B2640">
            <w:pPr>
              <w:contextualSpacing/>
              <w:rPr>
                <w:rFonts w:ascii="Times New Roman" w:hAnsi="Times New Roman"/>
                <w:b/>
                <w:sz w:val="20"/>
                <w:szCs w:val="20"/>
              </w:rPr>
            </w:pPr>
          </w:p>
        </w:tc>
        <w:tc>
          <w:tcPr>
            <w:tcW w:w="3827" w:type="dxa"/>
            <w:tcBorders>
              <w:bottom w:val="single" w:sz="4" w:space="0" w:color="auto"/>
            </w:tcBorders>
          </w:tcPr>
          <w:p w14:paraId="02AC8816" w14:textId="77777777" w:rsidR="00B14216" w:rsidRPr="003B2640" w:rsidRDefault="00B14216" w:rsidP="003B2640">
            <w:pPr>
              <w:jc w:val="center"/>
              <w:rPr>
                <w:rFonts w:ascii="Times New Roman" w:hAnsi="Times New Roman"/>
                <w:b/>
                <w:bCs/>
                <w:sz w:val="20"/>
                <w:szCs w:val="20"/>
              </w:rPr>
            </w:pPr>
          </w:p>
          <w:p w14:paraId="2FED5EB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4056E766" w14:textId="77777777" w:rsidR="00B14216" w:rsidRPr="003B2640" w:rsidRDefault="00B14216" w:rsidP="003B2640">
            <w:pPr>
              <w:rPr>
                <w:rFonts w:ascii="Times New Roman" w:hAnsi="Times New Roman"/>
                <w:sz w:val="20"/>
                <w:szCs w:val="20"/>
              </w:rPr>
            </w:pPr>
          </w:p>
          <w:p w14:paraId="60F813E3"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her birine üzerine kelebek resmi çizilmiş kâğıtlar verilir.</w:t>
            </w:r>
          </w:p>
          <w:p w14:paraId="281FD185"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Masaların üzerine pastel boyalar, boya kalemleri, makas bırakılır.</w:t>
            </w:r>
          </w:p>
          <w:p w14:paraId="67B59DED"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Öğretmen tarafından çocuklara ‘Masanızdaki malzemelerle neler yapabilirsiniz?’ sorusu sorulur.</w:t>
            </w:r>
          </w:p>
          <w:p w14:paraId="3D78794B"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Çocukların tahminleri alınır.</w:t>
            </w:r>
          </w:p>
          <w:p w14:paraId="51D2172C"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Sonrasında faaliyeti yapmaya başlamaları için fırsat verilir.</w:t>
            </w:r>
          </w:p>
          <w:p w14:paraId="03CFE687"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 Öncelikle resmi çizgileri takip ederek kesmeleri istenir.</w:t>
            </w:r>
          </w:p>
          <w:p w14:paraId="59CB7FF7"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Kelebeklerin kesilmesinin ardından boyamaya başlanır.</w:t>
            </w:r>
          </w:p>
          <w:p w14:paraId="6EF90609"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 xml:space="preserve">Boyama tamamlanınca masaya bırakılan mandalları kelebeğin gövdesi olarak düşünmeleri söylenir. </w:t>
            </w:r>
          </w:p>
          <w:p w14:paraId="62698945"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Mandal kelebeğin tam ortasına gelecek şekilde takılır.</w:t>
            </w:r>
          </w:p>
          <w:p w14:paraId="05C3FB9B" w14:textId="77777777" w:rsidR="00B14216" w:rsidRPr="003B2640" w:rsidRDefault="00B14216" w:rsidP="003B2640">
            <w:pPr>
              <w:pStyle w:val="ListeParagraf"/>
              <w:numPr>
                <w:ilvl w:val="0"/>
                <w:numId w:val="14"/>
              </w:numPr>
              <w:ind w:left="175" w:hanging="141"/>
              <w:rPr>
                <w:rFonts w:ascii="Times New Roman" w:hAnsi="Times New Roman"/>
                <w:sz w:val="20"/>
                <w:szCs w:val="20"/>
              </w:rPr>
            </w:pPr>
            <w:r w:rsidRPr="003B2640">
              <w:rPr>
                <w:rFonts w:ascii="Times New Roman" w:hAnsi="Times New Roman"/>
                <w:sz w:val="20"/>
                <w:szCs w:val="20"/>
              </w:rPr>
              <w:t>Etkinliğin sonunda kelebekler ipe takılarak uçan kelebek şeklinde sergilenir.</w:t>
            </w:r>
          </w:p>
        </w:tc>
        <w:tc>
          <w:tcPr>
            <w:tcW w:w="2977" w:type="dxa"/>
            <w:tcBorders>
              <w:bottom w:val="single" w:sz="4" w:space="0" w:color="auto"/>
            </w:tcBorders>
          </w:tcPr>
          <w:p w14:paraId="4A980D20" w14:textId="77777777" w:rsidR="00B14216" w:rsidRPr="003B2640" w:rsidRDefault="00B14216" w:rsidP="003B2640">
            <w:pPr>
              <w:jc w:val="center"/>
              <w:rPr>
                <w:rFonts w:ascii="Times New Roman" w:hAnsi="Times New Roman"/>
                <w:b/>
                <w:bCs/>
                <w:sz w:val="20"/>
                <w:szCs w:val="20"/>
              </w:rPr>
            </w:pPr>
          </w:p>
          <w:p w14:paraId="463C57B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13FE188B" w14:textId="77777777" w:rsidR="00B14216" w:rsidRPr="003B2640" w:rsidRDefault="00B14216" w:rsidP="003B2640">
            <w:pPr>
              <w:jc w:val="center"/>
              <w:rPr>
                <w:rFonts w:ascii="Times New Roman" w:hAnsi="Times New Roman"/>
                <w:b/>
                <w:bCs/>
                <w:sz w:val="20"/>
                <w:szCs w:val="20"/>
              </w:rPr>
            </w:pPr>
          </w:p>
          <w:p w14:paraId="16005927" w14:textId="77777777" w:rsidR="00B14216" w:rsidRPr="003B2640" w:rsidRDefault="00B14216" w:rsidP="003B2640">
            <w:pPr>
              <w:jc w:val="center"/>
              <w:rPr>
                <w:rFonts w:ascii="Times New Roman" w:hAnsi="Times New Roman"/>
                <w:b/>
                <w:bCs/>
                <w:sz w:val="20"/>
                <w:szCs w:val="20"/>
              </w:rPr>
            </w:pPr>
          </w:p>
          <w:p w14:paraId="2668D9AD"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sonunda ya da aralarda çocuklara aşağıdaki sorular yöneltilebilir;</w:t>
            </w:r>
          </w:p>
          <w:p w14:paraId="1F7397A5" w14:textId="77777777" w:rsidR="00B14216" w:rsidRPr="003B2640" w:rsidRDefault="00B14216" w:rsidP="003B2640">
            <w:pPr>
              <w:pStyle w:val="ListeParagraf"/>
              <w:ind w:left="176"/>
              <w:rPr>
                <w:rStyle w:val="GlBavuru"/>
                <w:rFonts w:ascii="Times New Roman" w:hAnsi="Times New Roman"/>
                <w:b w:val="0"/>
                <w:bCs w:val="0"/>
                <w:smallCaps w:val="0"/>
                <w:sz w:val="20"/>
                <w:szCs w:val="20"/>
              </w:rPr>
            </w:pPr>
          </w:p>
          <w:p w14:paraId="308D4798"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Hiç kelebek gördünüz mü?</w:t>
            </w:r>
          </w:p>
          <w:p w14:paraId="370063F7"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hangi renklerde olurlar?</w:t>
            </w:r>
          </w:p>
          <w:p w14:paraId="2507DB17"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nerelerde yaşarlar?</w:t>
            </w:r>
          </w:p>
          <w:p w14:paraId="396CCB76"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sessiz hayvanlar mıdır?</w:t>
            </w:r>
          </w:p>
          <w:p w14:paraId="1DC639FF"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uçarlar mı?</w:t>
            </w:r>
          </w:p>
          <w:p w14:paraId="58ABB417"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Kelebekler nereye konmaktan hoşlanırlar?</w:t>
            </w:r>
          </w:p>
          <w:p w14:paraId="4E28C8FF"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Kelebeğinizi boyarken neye dikkat ettiniz?</w:t>
            </w:r>
          </w:p>
          <w:p w14:paraId="0DB3B508" w14:textId="77777777" w:rsidR="00B14216" w:rsidRPr="003B2640" w:rsidRDefault="00B14216" w:rsidP="003B2640">
            <w:pPr>
              <w:numPr>
                <w:ilvl w:val="0"/>
                <w:numId w:val="15"/>
              </w:numPr>
              <w:ind w:left="176" w:hanging="142"/>
              <w:contextualSpacing/>
              <w:rPr>
                <w:rFonts w:ascii="Times New Roman" w:hAnsi="Times New Roman"/>
                <w:sz w:val="20"/>
                <w:szCs w:val="20"/>
              </w:rPr>
            </w:pPr>
            <w:r w:rsidRPr="003B2640">
              <w:rPr>
                <w:rFonts w:ascii="Times New Roman" w:hAnsi="Times New Roman"/>
                <w:sz w:val="20"/>
                <w:szCs w:val="20"/>
              </w:rPr>
              <w:t xml:space="preserve"> Daha önce bir kelebeğe bu kadar yakın oldunuz mu?</w:t>
            </w:r>
          </w:p>
          <w:p w14:paraId="4234B7F1" w14:textId="77777777" w:rsidR="00B14216" w:rsidRPr="003B2640" w:rsidRDefault="00B14216" w:rsidP="003B2640">
            <w:pPr>
              <w:numPr>
                <w:ilvl w:val="0"/>
                <w:numId w:val="15"/>
              </w:numPr>
              <w:ind w:left="176" w:hanging="142"/>
              <w:contextualSpacing/>
              <w:rPr>
                <w:rStyle w:val="GlBavuru"/>
                <w:rFonts w:ascii="Times New Roman" w:hAnsi="Times New Roman"/>
                <w:b w:val="0"/>
                <w:bCs w:val="0"/>
                <w:smallCaps w:val="0"/>
                <w:sz w:val="20"/>
                <w:szCs w:val="20"/>
              </w:rPr>
            </w:pPr>
            <w:r w:rsidRPr="003B2640">
              <w:rPr>
                <w:rFonts w:ascii="Times New Roman" w:hAnsi="Times New Roman"/>
                <w:sz w:val="20"/>
                <w:szCs w:val="20"/>
              </w:rPr>
              <w:t>Uçan kelebeğiniz için bir isim düşündünüz mü?</w:t>
            </w:r>
          </w:p>
        </w:tc>
      </w:tr>
      <w:tr w:rsidR="00B14216" w:rsidRPr="003B2640" w14:paraId="38771B46" w14:textId="77777777" w:rsidTr="00E472C1">
        <w:trPr>
          <w:trHeight w:val="1358"/>
        </w:trPr>
        <w:tc>
          <w:tcPr>
            <w:tcW w:w="3403" w:type="dxa"/>
            <w:tcBorders>
              <w:top w:val="single" w:sz="4" w:space="0" w:color="auto"/>
            </w:tcBorders>
          </w:tcPr>
          <w:p w14:paraId="2FA6BCA8" w14:textId="77777777" w:rsidR="00B14216" w:rsidRPr="003B2640" w:rsidRDefault="00B14216" w:rsidP="003B2640">
            <w:pPr>
              <w:jc w:val="center"/>
              <w:rPr>
                <w:rFonts w:ascii="Times New Roman" w:hAnsi="Times New Roman"/>
                <w:b/>
                <w:bCs/>
                <w:sz w:val="20"/>
                <w:szCs w:val="20"/>
              </w:rPr>
            </w:pPr>
          </w:p>
          <w:p w14:paraId="2AA04D7A"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14:paraId="62C90FFE" w14:textId="77777777" w:rsidR="00B14216" w:rsidRPr="003B2640" w:rsidRDefault="00B14216" w:rsidP="003B2640">
            <w:pPr>
              <w:jc w:val="center"/>
              <w:rPr>
                <w:rFonts w:ascii="Times New Roman" w:hAnsi="Times New Roman"/>
                <w:b/>
                <w:bCs/>
                <w:sz w:val="20"/>
                <w:szCs w:val="20"/>
              </w:rPr>
            </w:pPr>
          </w:p>
          <w:p w14:paraId="567778D6"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Çocuk sayısı kadar kelebek resminin olduğu sayfa, makas, pastel boya, boya kalemi, mandal.</w:t>
            </w:r>
          </w:p>
        </w:tc>
        <w:tc>
          <w:tcPr>
            <w:tcW w:w="3827" w:type="dxa"/>
            <w:tcBorders>
              <w:top w:val="single" w:sz="4" w:space="0" w:color="auto"/>
              <w:bottom w:val="single" w:sz="4" w:space="0" w:color="auto"/>
            </w:tcBorders>
          </w:tcPr>
          <w:p w14:paraId="4063835B" w14:textId="77777777" w:rsidR="00B14216" w:rsidRPr="003B2640" w:rsidRDefault="00B14216" w:rsidP="003B2640">
            <w:pPr>
              <w:jc w:val="center"/>
              <w:rPr>
                <w:rFonts w:ascii="Times New Roman" w:hAnsi="Times New Roman"/>
                <w:b/>
                <w:bCs/>
                <w:sz w:val="20"/>
                <w:szCs w:val="20"/>
              </w:rPr>
            </w:pPr>
          </w:p>
          <w:p w14:paraId="44B31D30"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2673A031" w14:textId="77777777" w:rsidR="00B14216" w:rsidRPr="003B2640" w:rsidRDefault="00B14216" w:rsidP="003B2640">
            <w:pPr>
              <w:jc w:val="center"/>
              <w:rPr>
                <w:rFonts w:ascii="Times New Roman" w:hAnsi="Times New Roman"/>
                <w:b/>
                <w:bCs/>
                <w:sz w:val="20"/>
                <w:szCs w:val="20"/>
              </w:rPr>
            </w:pPr>
          </w:p>
          <w:p w14:paraId="3CD544E7"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Mandal, uçmak</w:t>
            </w:r>
          </w:p>
          <w:p w14:paraId="5CC1283C" w14:textId="77777777" w:rsidR="00B14216" w:rsidRPr="003B2640" w:rsidRDefault="00B14216" w:rsidP="003B2640">
            <w:pPr>
              <w:jc w:val="center"/>
              <w:rPr>
                <w:rFonts w:ascii="Times New Roman" w:hAnsi="Times New Roman"/>
                <w:bCs/>
                <w:sz w:val="20"/>
                <w:szCs w:val="20"/>
              </w:rPr>
            </w:pPr>
          </w:p>
          <w:p w14:paraId="79316939"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79EB154"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w:t>
            </w:r>
          </w:p>
          <w:p w14:paraId="1E05ED03"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64624B8D" w14:textId="77777777" w:rsidR="00B14216" w:rsidRPr="003B2640" w:rsidRDefault="00B14216" w:rsidP="003B2640">
            <w:pPr>
              <w:jc w:val="center"/>
              <w:rPr>
                <w:rFonts w:ascii="Times New Roman" w:hAnsi="Times New Roman"/>
                <w:b/>
                <w:bCs/>
                <w:sz w:val="20"/>
                <w:szCs w:val="20"/>
              </w:rPr>
            </w:pPr>
          </w:p>
          <w:p w14:paraId="29F95AA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E17B13A" w14:textId="77777777" w:rsidR="00B14216" w:rsidRPr="003B2640" w:rsidRDefault="00B14216" w:rsidP="003B2640">
            <w:pPr>
              <w:rPr>
                <w:rFonts w:ascii="Times New Roman" w:hAnsi="Times New Roman"/>
                <w:sz w:val="20"/>
                <w:szCs w:val="20"/>
              </w:rPr>
            </w:pPr>
          </w:p>
          <w:p w14:paraId="4DF6E1E0" w14:textId="77777777" w:rsidR="00B14216" w:rsidRPr="003B2640" w:rsidRDefault="00B14216" w:rsidP="003B2640">
            <w:pPr>
              <w:pStyle w:val="ListeParagraf"/>
              <w:numPr>
                <w:ilvl w:val="0"/>
                <w:numId w:val="3"/>
              </w:numPr>
              <w:ind w:left="176" w:hanging="142"/>
              <w:rPr>
                <w:rFonts w:ascii="Times New Roman" w:hAnsi="Times New Roman"/>
                <w:sz w:val="20"/>
                <w:szCs w:val="20"/>
              </w:rPr>
            </w:pPr>
            <w:r w:rsidRPr="003B2640">
              <w:rPr>
                <w:rFonts w:ascii="Times New Roman" w:hAnsi="Times New Roman"/>
                <w:sz w:val="20"/>
                <w:szCs w:val="20"/>
              </w:rPr>
              <w:t>Çocuklarıyla birlikte kelebeklerin oluşumu ile ilgili belgesel izlemeleri istenir.</w:t>
            </w:r>
          </w:p>
          <w:p w14:paraId="1344261E" w14:textId="77777777" w:rsidR="00B14216" w:rsidRPr="003B2640" w:rsidRDefault="00B14216" w:rsidP="003B2640">
            <w:pPr>
              <w:pStyle w:val="ListeParagraf"/>
              <w:ind w:left="176"/>
              <w:rPr>
                <w:rFonts w:ascii="Times New Roman" w:hAnsi="Times New Roman"/>
                <w:sz w:val="20"/>
                <w:szCs w:val="20"/>
              </w:rPr>
            </w:pPr>
          </w:p>
        </w:tc>
      </w:tr>
      <w:tr w:rsidR="00AB3D20" w:rsidRPr="003B2640" w14:paraId="2BB98912" w14:textId="77777777" w:rsidTr="00880ECD">
        <w:trPr>
          <w:trHeight w:val="2430"/>
        </w:trPr>
        <w:tc>
          <w:tcPr>
            <w:tcW w:w="10207" w:type="dxa"/>
            <w:gridSpan w:val="3"/>
          </w:tcPr>
          <w:p w14:paraId="4C5E261E" w14:textId="77777777" w:rsidR="00AB3D20" w:rsidRPr="003B2640" w:rsidRDefault="00AB3D20" w:rsidP="00880ECD">
            <w:pPr>
              <w:jc w:val="center"/>
              <w:rPr>
                <w:rFonts w:ascii="Times New Roman" w:hAnsi="Times New Roman"/>
                <w:b/>
                <w:bCs/>
                <w:sz w:val="20"/>
                <w:szCs w:val="20"/>
              </w:rPr>
            </w:pPr>
          </w:p>
          <w:p w14:paraId="52E936FF"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57EFB644" w14:textId="77777777" w:rsidR="00AB3D20" w:rsidRPr="003B2640" w:rsidRDefault="00AB3D20" w:rsidP="00880ECD">
            <w:pPr>
              <w:rPr>
                <w:rFonts w:ascii="Times New Roman" w:hAnsi="Times New Roman"/>
                <w:b/>
                <w:sz w:val="20"/>
                <w:szCs w:val="20"/>
              </w:rPr>
            </w:pPr>
          </w:p>
          <w:p w14:paraId="2230428B" w14:textId="77777777" w:rsidR="00AB3D20" w:rsidRPr="003B2640" w:rsidRDefault="00AB3D20" w:rsidP="00880ECD">
            <w:pPr>
              <w:pStyle w:val="ListeParagraf"/>
              <w:ind w:left="175"/>
              <w:rPr>
                <w:rFonts w:ascii="Times New Roman" w:hAnsi="Times New Roman"/>
                <w:b/>
                <w:color w:val="FF0000"/>
                <w:sz w:val="20"/>
                <w:szCs w:val="20"/>
              </w:rPr>
            </w:pPr>
          </w:p>
          <w:p w14:paraId="3075A14B" w14:textId="77777777" w:rsidR="00AB3D20" w:rsidRPr="003B2640" w:rsidRDefault="00AB3D20" w:rsidP="00880ECD">
            <w:pPr>
              <w:pStyle w:val="ListeParagraf"/>
              <w:ind w:left="175"/>
              <w:rPr>
                <w:rFonts w:ascii="Times New Roman" w:hAnsi="Times New Roman"/>
                <w:b/>
                <w:color w:val="FF0000"/>
                <w:sz w:val="20"/>
                <w:szCs w:val="20"/>
              </w:rPr>
            </w:pPr>
          </w:p>
        </w:tc>
      </w:tr>
    </w:tbl>
    <w:p w14:paraId="07CC54AE" w14:textId="77777777" w:rsidR="00B14216" w:rsidRPr="003B2640" w:rsidRDefault="00B14216" w:rsidP="003B2640">
      <w:pPr>
        <w:spacing w:after="0" w:line="240" w:lineRule="auto"/>
        <w:rPr>
          <w:rFonts w:ascii="Times New Roman" w:hAnsi="Times New Roman"/>
          <w:sz w:val="20"/>
          <w:szCs w:val="20"/>
        </w:rPr>
      </w:pPr>
    </w:p>
    <w:p w14:paraId="44D94238" w14:textId="77777777" w:rsidR="00B14216" w:rsidRPr="003B2640" w:rsidRDefault="00B14216" w:rsidP="003B2640">
      <w:pPr>
        <w:spacing w:after="0" w:line="240" w:lineRule="auto"/>
        <w:jc w:val="center"/>
        <w:rPr>
          <w:rFonts w:ascii="Times New Roman" w:hAnsi="Times New Roman"/>
          <w:sz w:val="20"/>
          <w:szCs w:val="20"/>
        </w:rPr>
      </w:pPr>
    </w:p>
    <w:p w14:paraId="5DCE4239" w14:textId="77777777" w:rsidR="000D6A5A" w:rsidRDefault="000D6A5A">
      <w:pPr>
        <w:rPr>
          <w:rFonts w:ascii="Times New Roman" w:hAnsi="Times New Roman"/>
          <w:b/>
          <w:sz w:val="20"/>
          <w:szCs w:val="20"/>
        </w:rPr>
      </w:pPr>
      <w:r>
        <w:rPr>
          <w:rFonts w:ascii="Times New Roman" w:hAnsi="Times New Roman"/>
          <w:b/>
          <w:sz w:val="20"/>
          <w:szCs w:val="20"/>
        </w:rPr>
        <w:br w:type="page"/>
      </w:r>
    </w:p>
    <w:p w14:paraId="572C2BF3"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549EF4CC"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7122290C" w14:textId="07983E08"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AKIŞI-7</w:t>
      </w:r>
    </w:p>
    <w:p w14:paraId="468DA3A0"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2CB0B1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2763726"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0C2E5798"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68E30AD4"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9236914" w14:textId="77777777" w:rsidR="00A3228E" w:rsidRPr="003B2640" w:rsidRDefault="00A3228E" w:rsidP="003B2640">
      <w:pPr>
        <w:spacing w:after="0" w:line="240" w:lineRule="auto"/>
        <w:rPr>
          <w:rFonts w:ascii="Times New Roman" w:hAnsi="Times New Roman"/>
          <w:sz w:val="24"/>
          <w:szCs w:val="24"/>
        </w:rPr>
      </w:pPr>
    </w:p>
    <w:p w14:paraId="0E8321C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7B365EC"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859E30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B676AA5"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5973136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2EBB6F7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67B0126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‘Mevsim Yelpazesi’ adlı bütünleştirilmiş sanat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581AA06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36A7C0FD" w14:textId="18C3C1CE"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5CA379C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0683DFA0"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0C26BB2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4E72362"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72453A5E"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64DD2B32"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13CF1188"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09E04542"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7BCDA6F3"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1B8ABE67"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34B72E4A"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7277A18D"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727D81CD" w14:textId="77777777" w:rsidR="00D3407E" w:rsidRPr="003B2640" w:rsidRDefault="00D3407E" w:rsidP="003B2640">
      <w:pPr>
        <w:tabs>
          <w:tab w:val="left" w:pos="3029"/>
        </w:tabs>
        <w:spacing w:after="0" w:line="240" w:lineRule="auto"/>
        <w:jc w:val="center"/>
        <w:rPr>
          <w:rFonts w:ascii="Times New Roman" w:hAnsi="Times New Roman"/>
          <w:b/>
          <w:sz w:val="20"/>
          <w:szCs w:val="20"/>
        </w:rPr>
      </w:pPr>
    </w:p>
    <w:p w14:paraId="53E97EBF" w14:textId="77777777" w:rsidR="000D6A5A" w:rsidRDefault="000D6A5A">
      <w:pPr>
        <w:rPr>
          <w:rFonts w:ascii="Times New Roman" w:hAnsi="Times New Roman"/>
          <w:b/>
          <w:sz w:val="20"/>
          <w:szCs w:val="20"/>
        </w:rPr>
      </w:pPr>
      <w:r>
        <w:rPr>
          <w:rFonts w:ascii="Times New Roman" w:hAnsi="Times New Roman"/>
          <w:b/>
          <w:sz w:val="20"/>
          <w:szCs w:val="20"/>
        </w:rPr>
        <w:br w:type="page"/>
      </w:r>
    </w:p>
    <w:p w14:paraId="3FB0472B" w14:textId="77777777" w:rsidR="00B14216" w:rsidRDefault="00B14216" w:rsidP="003B2640">
      <w:pPr>
        <w:tabs>
          <w:tab w:val="left" w:pos="3029"/>
        </w:tabs>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MEVSİM YELPAZESİ</w:t>
      </w:r>
    </w:p>
    <w:p w14:paraId="68A71808" w14:textId="77777777" w:rsidR="001A114E" w:rsidRPr="003B2640" w:rsidRDefault="001A114E" w:rsidP="003B2640">
      <w:pPr>
        <w:tabs>
          <w:tab w:val="left" w:pos="3029"/>
        </w:tabs>
        <w:spacing w:after="0" w:line="240" w:lineRule="auto"/>
        <w:jc w:val="center"/>
        <w:rPr>
          <w:rFonts w:ascii="Times New Roman" w:hAnsi="Times New Roman"/>
          <w:b/>
          <w:sz w:val="20"/>
          <w:szCs w:val="20"/>
        </w:rPr>
      </w:pPr>
    </w:p>
    <w:p w14:paraId="6D51DBD2"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sz w:val="20"/>
          <w:szCs w:val="20"/>
        </w:rPr>
        <w:t xml:space="preserve"> Sanat ve Okuma Yazmaya Hazırlık </w:t>
      </w:r>
      <w:r w:rsidRPr="003B2640">
        <w:rPr>
          <w:rFonts w:ascii="Times New Roman" w:hAnsi="Times New Roman"/>
          <w:bCs/>
          <w:sz w:val="20"/>
          <w:szCs w:val="20"/>
        </w:rPr>
        <w:t>(Küçük Grup ve Bireysel Etkinlik)</w:t>
      </w:r>
    </w:p>
    <w:p w14:paraId="786AFD39"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3B817050"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B14216" w:rsidRPr="003B2640" w14:paraId="4ACF5310" w14:textId="77777777" w:rsidTr="00E472C1">
        <w:trPr>
          <w:trHeight w:val="6406"/>
        </w:trPr>
        <w:tc>
          <w:tcPr>
            <w:tcW w:w="3403" w:type="dxa"/>
            <w:tcBorders>
              <w:bottom w:val="single" w:sz="4" w:space="0" w:color="auto"/>
            </w:tcBorders>
          </w:tcPr>
          <w:p w14:paraId="6FBE8999" w14:textId="77777777" w:rsidR="00B14216" w:rsidRPr="003B2640" w:rsidRDefault="00B14216" w:rsidP="003B2640">
            <w:pPr>
              <w:jc w:val="center"/>
              <w:rPr>
                <w:rFonts w:ascii="Times New Roman" w:hAnsi="Times New Roman"/>
                <w:b/>
                <w:bCs/>
                <w:sz w:val="20"/>
                <w:szCs w:val="20"/>
              </w:rPr>
            </w:pPr>
          </w:p>
          <w:p w14:paraId="7BB198EE" w14:textId="77777777" w:rsidR="00B14216" w:rsidRPr="003B2640" w:rsidRDefault="00B14216" w:rsidP="003B2640">
            <w:pPr>
              <w:jc w:val="center"/>
              <w:rPr>
                <w:rFonts w:ascii="Times New Roman" w:hAnsi="Times New Roman"/>
                <w:b/>
                <w:bCs/>
                <w:sz w:val="20"/>
                <w:szCs w:val="20"/>
              </w:rPr>
            </w:pPr>
          </w:p>
          <w:p w14:paraId="6744E77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59705D3A" w14:textId="77777777" w:rsidR="00B14216" w:rsidRPr="003B2640" w:rsidRDefault="00B14216" w:rsidP="003B2640">
            <w:pPr>
              <w:jc w:val="center"/>
              <w:rPr>
                <w:rFonts w:ascii="Times New Roman" w:hAnsi="Times New Roman"/>
                <w:b/>
                <w:bCs/>
                <w:sz w:val="20"/>
                <w:szCs w:val="20"/>
              </w:rPr>
            </w:pPr>
          </w:p>
          <w:p w14:paraId="46B55F39" w14:textId="77777777" w:rsidR="00B14216" w:rsidRPr="003B2640" w:rsidRDefault="00B14216" w:rsidP="003B2640">
            <w:pPr>
              <w:rPr>
                <w:rFonts w:ascii="Times New Roman" w:hAnsi="Times New Roman"/>
                <w:b/>
                <w:sz w:val="20"/>
                <w:szCs w:val="20"/>
                <w:u w:val="single"/>
              </w:rPr>
            </w:pPr>
            <w:r w:rsidRPr="003B2640">
              <w:rPr>
                <w:rFonts w:ascii="Times New Roman" w:hAnsi="Times New Roman"/>
                <w:b/>
                <w:sz w:val="20"/>
                <w:szCs w:val="20"/>
                <w:u w:val="single"/>
              </w:rPr>
              <w:t>Motor Gelişimi:</w:t>
            </w:r>
          </w:p>
          <w:p w14:paraId="3712EFC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Küçük kas kullanımı gerektiren hareketleri yapar.</w:t>
            </w:r>
          </w:p>
          <w:p w14:paraId="6C85E94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685435C4"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(Nesneleri yeni şekiller oluşturacak biçimde bir araya getirir. Malzemeleri yapıştırır. Malzemeleri değişik şekillerde katlar. Malzemelere araç kullanarak şekil verir. Kalemi doğru tutar. Kalem kontrolünü sağlar.)</w:t>
            </w:r>
          </w:p>
          <w:p w14:paraId="019F97B8"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628C1674"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33464B37"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AC05193" w14:textId="77777777" w:rsidR="00B14216" w:rsidRPr="003B2640" w:rsidRDefault="00B14216" w:rsidP="003B2640">
            <w:pPr>
              <w:rPr>
                <w:rFonts w:ascii="Times New Roman" w:hAnsi="Times New Roman"/>
                <w:b/>
                <w:sz w:val="20"/>
                <w:szCs w:val="20"/>
                <w:u w:val="single"/>
              </w:rPr>
            </w:pPr>
            <w:r w:rsidRPr="003B2640">
              <w:rPr>
                <w:rFonts w:ascii="Times New Roman" w:hAnsi="Times New Roman"/>
                <w:i/>
                <w:sz w:val="20"/>
                <w:szCs w:val="20"/>
              </w:rPr>
              <w:t>(Dinledikleri/izledikleri ile ilgili sorular sorar. Dinledikleri/izledikleri ile ilgili sorulara cevap verir. Dinledikleri/izlediklerini resim yoluyla gösterir.)</w:t>
            </w:r>
          </w:p>
          <w:p w14:paraId="2F065104" w14:textId="77777777" w:rsidR="00B14216" w:rsidRPr="003B2640" w:rsidRDefault="00B14216" w:rsidP="003B2640">
            <w:pPr>
              <w:rPr>
                <w:rFonts w:ascii="Times New Roman" w:hAnsi="Times New Roman"/>
                <w:b/>
                <w:sz w:val="20"/>
                <w:szCs w:val="20"/>
              </w:rPr>
            </w:pPr>
          </w:p>
        </w:tc>
        <w:tc>
          <w:tcPr>
            <w:tcW w:w="3686" w:type="dxa"/>
            <w:tcBorders>
              <w:bottom w:val="single" w:sz="4" w:space="0" w:color="auto"/>
            </w:tcBorders>
          </w:tcPr>
          <w:p w14:paraId="205ECD6A" w14:textId="77777777" w:rsidR="00B14216" w:rsidRPr="003B2640" w:rsidRDefault="00B14216" w:rsidP="003B2640">
            <w:pPr>
              <w:jc w:val="center"/>
              <w:rPr>
                <w:rFonts w:ascii="Times New Roman" w:hAnsi="Times New Roman"/>
                <w:b/>
                <w:bCs/>
                <w:sz w:val="20"/>
                <w:szCs w:val="20"/>
              </w:rPr>
            </w:pPr>
          </w:p>
          <w:p w14:paraId="6FFB0F81" w14:textId="77777777" w:rsidR="00B14216" w:rsidRPr="003B2640" w:rsidRDefault="00B14216" w:rsidP="003B2640">
            <w:pPr>
              <w:jc w:val="center"/>
              <w:rPr>
                <w:rFonts w:ascii="Times New Roman" w:hAnsi="Times New Roman"/>
                <w:b/>
                <w:bCs/>
                <w:sz w:val="20"/>
                <w:szCs w:val="20"/>
              </w:rPr>
            </w:pPr>
          </w:p>
          <w:p w14:paraId="0D8ECA51"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39F4420B" w14:textId="77777777" w:rsidR="00B14216" w:rsidRPr="003B2640" w:rsidRDefault="00B14216" w:rsidP="003B2640">
            <w:pPr>
              <w:rPr>
                <w:rFonts w:ascii="Times New Roman" w:hAnsi="Times New Roman"/>
                <w:b/>
                <w:bCs/>
                <w:sz w:val="20"/>
                <w:szCs w:val="20"/>
              </w:rPr>
            </w:pPr>
          </w:p>
          <w:p w14:paraId="6A9677CF" w14:textId="77777777" w:rsidR="00B14216" w:rsidRPr="003B2640" w:rsidRDefault="00B14216" w:rsidP="003B2640">
            <w:pPr>
              <w:rPr>
                <w:rFonts w:ascii="Times New Roman" w:hAnsi="Times New Roman"/>
                <w:b/>
                <w:bCs/>
                <w:sz w:val="20"/>
                <w:szCs w:val="20"/>
              </w:rPr>
            </w:pPr>
          </w:p>
          <w:p w14:paraId="297F3BE8"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Çocuklar eşit sayıda gruplara ayrılır.</w:t>
            </w:r>
          </w:p>
          <w:p w14:paraId="112A08DA"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Gruplar masalarına otururlar.</w:t>
            </w:r>
          </w:p>
          <w:p w14:paraId="14A2574F"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Her masaya resim kâğıtları, boya kalemleri, pastel boyalar ve yapıştırıcı verilir.</w:t>
            </w:r>
          </w:p>
          <w:p w14:paraId="32FC2972"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Bu gruplara mevsimleri düşünmelerini ve hayal ettikleri şekilde resimleri kâğıda aktarmaları söylenir.</w:t>
            </w:r>
          </w:p>
          <w:p w14:paraId="0ECED9A7"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Grup olarak ne yapacaklarına karar veren çocuklar ilk önce mevsim resimlerini çizerler.</w:t>
            </w:r>
          </w:p>
          <w:p w14:paraId="308089FA"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Ardından bu resimler boyanır.</w:t>
            </w:r>
          </w:p>
          <w:p w14:paraId="4E39F909"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Boyanan resimler yelpaze şeklinde katlanır.</w:t>
            </w:r>
          </w:p>
          <w:p w14:paraId="2113B779" w14:textId="77777777"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Hepsi birbirine yapıştırılarak mevsim yelpazesi elde edilir.</w:t>
            </w:r>
          </w:p>
          <w:p w14:paraId="0C725156" w14:textId="77BD67D5" w:rsidR="00B14216" w:rsidRPr="003B2640" w:rsidRDefault="00B14216" w:rsidP="003B2640">
            <w:pPr>
              <w:pStyle w:val="ListeParagraf1"/>
              <w:numPr>
                <w:ilvl w:val="0"/>
                <w:numId w:val="3"/>
              </w:numPr>
              <w:ind w:left="176" w:hanging="176"/>
              <w:rPr>
                <w:rFonts w:ascii="Times New Roman" w:hAnsi="Times New Roman"/>
                <w:sz w:val="20"/>
                <w:szCs w:val="20"/>
              </w:rPr>
            </w:pPr>
            <w:r w:rsidRPr="003B2640">
              <w:rPr>
                <w:rFonts w:ascii="Times New Roman" w:hAnsi="Times New Roman"/>
                <w:sz w:val="20"/>
                <w:szCs w:val="20"/>
              </w:rPr>
              <w:t>Farklı-Aynı kavram çalışma yönergeye göre tamamlanır.</w:t>
            </w:r>
            <w:r w:rsidR="00905B42">
              <w:rPr>
                <w:rFonts w:ascii="Times New Roman" w:hAnsi="Times New Roman"/>
                <w:sz w:val="20"/>
                <w:szCs w:val="20"/>
              </w:rPr>
              <w:t xml:space="preserve"> (</w:t>
            </w:r>
            <w:r w:rsidR="00B950EA">
              <w:rPr>
                <w:rFonts w:ascii="Times New Roman" w:hAnsi="Times New Roman"/>
                <w:sz w:val="20"/>
                <w:szCs w:val="20"/>
              </w:rPr>
              <w:t xml:space="preserve"> Şirin Kavramlar sayfa 22)</w:t>
            </w:r>
          </w:p>
        </w:tc>
        <w:tc>
          <w:tcPr>
            <w:tcW w:w="3118" w:type="dxa"/>
            <w:tcBorders>
              <w:bottom w:val="single" w:sz="4" w:space="0" w:color="auto"/>
            </w:tcBorders>
          </w:tcPr>
          <w:p w14:paraId="18A70272" w14:textId="77777777" w:rsidR="00B14216" w:rsidRPr="003B2640" w:rsidRDefault="00B14216" w:rsidP="003B2640">
            <w:pPr>
              <w:jc w:val="center"/>
              <w:rPr>
                <w:rFonts w:ascii="Times New Roman" w:hAnsi="Times New Roman"/>
                <w:b/>
                <w:bCs/>
                <w:sz w:val="20"/>
                <w:szCs w:val="20"/>
              </w:rPr>
            </w:pPr>
          </w:p>
          <w:p w14:paraId="5A159DB6" w14:textId="77777777" w:rsidR="00B14216" w:rsidRPr="003B2640" w:rsidRDefault="00B14216" w:rsidP="003B2640">
            <w:pPr>
              <w:jc w:val="center"/>
              <w:rPr>
                <w:rFonts w:ascii="Times New Roman" w:hAnsi="Times New Roman"/>
                <w:b/>
                <w:bCs/>
                <w:sz w:val="20"/>
                <w:szCs w:val="20"/>
              </w:rPr>
            </w:pPr>
          </w:p>
          <w:p w14:paraId="0A50483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44EEBABF" w14:textId="77777777" w:rsidR="00B14216" w:rsidRPr="003B2640" w:rsidRDefault="00B14216" w:rsidP="003B2640">
            <w:pPr>
              <w:rPr>
                <w:rFonts w:ascii="Times New Roman" w:hAnsi="Times New Roman"/>
                <w:b/>
                <w:bCs/>
                <w:sz w:val="20"/>
                <w:szCs w:val="20"/>
              </w:rPr>
            </w:pPr>
          </w:p>
          <w:p w14:paraId="157F12A6" w14:textId="77777777" w:rsidR="00B14216" w:rsidRPr="003B2640" w:rsidRDefault="00B14216" w:rsidP="003B2640">
            <w:pPr>
              <w:rPr>
                <w:rFonts w:ascii="Times New Roman" w:hAnsi="Times New Roman"/>
                <w:b/>
                <w:bCs/>
                <w:sz w:val="20"/>
                <w:szCs w:val="20"/>
              </w:rPr>
            </w:pPr>
          </w:p>
          <w:p w14:paraId="46FB14F0"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95F2297" w14:textId="77777777" w:rsidR="00B14216" w:rsidRPr="003B2640" w:rsidRDefault="00B14216" w:rsidP="003B2640">
            <w:pPr>
              <w:rPr>
                <w:rFonts w:ascii="Times New Roman" w:hAnsi="Times New Roman"/>
                <w:sz w:val="20"/>
                <w:szCs w:val="20"/>
              </w:rPr>
            </w:pPr>
          </w:p>
          <w:p w14:paraId="41BEC7C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en belirgin özellikleri nelerdir?</w:t>
            </w:r>
          </w:p>
          <w:p w14:paraId="4F04189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Biz en sık hangi mevsimde denize girebiliriz?</w:t>
            </w:r>
          </w:p>
          <w:p w14:paraId="6B2FD16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çok kalın giyiniyoruz?</w:t>
            </w:r>
          </w:p>
          <w:p w14:paraId="2482903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yapraklar dökülür?</w:t>
            </w:r>
          </w:p>
          <w:p w14:paraId="3FE2DE8D"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 çiçekler açmaya başlar?</w:t>
            </w:r>
          </w:p>
          <w:p w14:paraId="7D80A1E2"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Mevsimlerin resmini yaparken eğlendiniz mi?</w:t>
            </w:r>
          </w:p>
        </w:tc>
      </w:tr>
      <w:tr w:rsidR="00B14216" w:rsidRPr="003B2640" w14:paraId="4A96BCDD" w14:textId="77777777" w:rsidTr="00E472C1">
        <w:trPr>
          <w:trHeight w:val="1358"/>
        </w:trPr>
        <w:tc>
          <w:tcPr>
            <w:tcW w:w="3403" w:type="dxa"/>
            <w:tcBorders>
              <w:top w:val="single" w:sz="4" w:space="0" w:color="auto"/>
            </w:tcBorders>
          </w:tcPr>
          <w:p w14:paraId="0EB25F50" w14:textId="77777777" w:rsidR="00B14216" w:rsidRPr="003B2640" w:rsidRDefault="00B14216" w:rsidP="003B2640">
            <w:pPr>
              <w:jc w:val="center"/>
              <w:rPr>
                <w:rFonts w:ascii="Times New Roman" w:hAnsi="Times New Roman"/>
                <w:b/>
                <w:bCs/>
                <w:sz w:val="20"/>
                <w:szCs w:val="20"/>
              </w:rPr>
            </w:pPr>
          </w:p>
          <w:p w14:paraId="6BFF330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14:paraId="3854E7B6" w14:textId="77777777" w:rsidR="00B14216" w:rsidRPr="003B2640" w:rsidRDefault="00B14216" w:rsidP="003B2640">
            <w:pPr>
              <w:jc w:val="center"/>
              <w:rPr>
                <w:rFonts w:ascii="Times New Roman" w:hAnsi="Times New Roman"/>
                <w:bCs/>
                <w:color w:val="FF0000"/>
                <w:sz w:val="20"/>
                <w:szCs w:val="20"/>
              </w:rPr>
            </w:pPr>
          </w:p>
          <w:p w14:paraId="2C4A0111"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Resim kâğıtları, boya kalemleri, pastel boyalar ve yapıştırıcı</w:t>
            </w:r>
          </w:p>
        </w:tc>
        <w:tc>
          <w:tcPr>
            <w:tcW w:w="3686" w:type="dxa"/>
            <w:tcBorders>
              <w:top w:val="single" w:sz="4" w:space="0" w:color="auto"/>
              <w:bottom w:val="single" w:sz="4" w:space="0" w:color="auto"/>
            </w:tcBorders>
          </w:tcPr>
          <w:p w14:paraId="2E17BBC0" w14:textId="77777777" w:rsidR="00B14216" w:rsidRPr="003B2640" w:rsidRDefault="00B14216" w:rsidP="003B2640">
            <w:pPr>
              <w:jc w:val="center"/>
              <w:rPr>
                <w:rFonts w:ascii="Times New Roman" w:hAnsi="Times New Roman"/>
                <w:b/>
                <w:bCs/>
                <w:sz w:val="20"/>
                <w:szCs w:val="20"/>
              </w:rPr>
            </w:pPr>
          </w:p>
          <w:p w14:paraId="5F8A6EA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5CC47F9E"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Yelpaze</w:t>
            </w:r>
          </w:p>
          <w:p w14:paraId="7960C702" w14:textId="77777777" w:rsidR="00B14216" w:rsidRPr="003B2640" w:rsidRDefault="00B14216" w:rsidP="003B2640">
            <w:pPr>
              <w:jc w:val="center"/>
              <w:rPr>
                <w:rFonts w:ascii="Times New Roman" w:hAnsi="Times New Roman"/>
                <w:sz w:val="20"/>
                <w:szCs w:val="20"/>
              </w:rPr>
            </w:pPr>
          </w:p>
          <w:p w14:paraId="10BF862D"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KAVRAMLAR</w:t>
            </w:r>
          </w:p>
          <w:p w14:paraId="1E8B15EF"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Zıt</w:t>
            </w:r>
            <w:r w:rsidRPr="003B2640">
              <w:rPr>
                <w:rFonts w:ascii="Times New Roman" w:hAnsi="Times New Roman"/>
                <w:sz w:val="20"/>
                <w:szCs w:val="20"/>
              </w:rPr>
              <w:t xml:space="preserve">: Aynı-farklı </w:t>
            </w:r>
          </w:p>
          <w:p w14:paraId="58D54465" w14:textId="77777777" w:rsidR="00B14216" w:rsidRPr="003B2640" w:rsidRDefault="00B14216" w:rsidP="003B2640">
            <w:pPr>
              <w:jc w:val="center"/>
              <w:rPr>
                <w:rFonts w:ascii="Times New Roman" w:hAnsi="Times New Roman"/>
                <w:sz w:val="20"/>
                <w:szCs w:val="20"/>
              </w:rPr>
            </w:pPr>
          </w:p>
        </w:tc>
        <w:tc>
          <w:tcPr>
            <w:tcW w:w="3118" w:type="dxa"/>
            <w:tcBorders>
              <w:top w:val="single" w:sz="4" w:space="0" w:color="auto"/>
              <w:bottom w:val="single" w:sz="4" w:space="0" w:color="auto"/>
            </w:tcBorders>
          </w:tcPr>
          <w:p w14:paraId="08ADB6FA" w14:textId="77777777" w:rsidR="00B14216" w:rsidRPr="003B2640" w:rsidRDefault="00B14216" w:rsidP="003B2640">
            <w:pPr>
              <w:jc w:val="center"/>
              <w:rPr>
                <w:rFonts w:ascii="Times New Roman" w:hAnsi="Times New Roman"/>
                <w:b/>
                <w:bCs/>
                <w:sz w:val="20"/>
                <w:szCs w:val="20"/>
              </w:rPr>
            </w:pPr>
          </w:p>
          <w:p w14:paraId="0B5157F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4AA82240" w14:textId="77777777" w:rsidR="00B14216" w:rsidRPr="003B2640" w:rsidRDefault="00B14216" w:rsidP="003B2640">
            <w:pPr>
              <w:rPr>
                <w:rFonts w:ascii="Times New Roman" w:hAnsi="Times New Roman"/>
                <w:b/>
                <w:bCs/>
                <w:sz w:val="20"/>
                <w:szCs w:val="20"/>
              </w:rPr>
            </w:pPr>
          </w:p>
          <w:p w14:paraId="2F36DFB2"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mevsimlere uygun birer kıyafet getirmeleri istenir.</w:t>
            </w:r>
          </w:p>
          <w:p w14:paraId="67307F76" w14:textId="77777777" w:rsidR="00B14216" w:rsidRPr="003B2640" w:rsidRDefault="00B14216" w:rsidP="003B2640">
            <w:pPr>
              <w:pStyle w:val="ListeParagraf"/>
              <w:ind w:left="176"/>
              <w:jc w:val="center"/>
              <w:rPr>
                <w:rFonts w:ascii="Times New Roman" w:hAnsi="Times New Roman"/>
                <w:sz w:val="20"/>
                <w:szCs w:val="20"/>
              </w:rPr>
            </w:pPr>
          </w:p>
        </w:tc>
      </w:tr>
      <w:tr w:rsidR="00AB3D20" w:rsidRPr="003B2640" w14:paraId="58EF0A0D" w14:textId="77777777" w:rsidTr="00880ECD">
        <w:trPr>
          <w:trHeight w:val="2430"/>
        </w:trPr>
        <w:tc>
          <w:tcPr>
            <w:tcW w:w="10207" w:type="dxa"/>
            <w:gridSpan w:val="3"/>
          </w:tcPr>
          <w:p w14:paraId="13D852D0" w14:textId="77777777" w:rsidR="00AB3D20" w:rsidRPr="003B2640" w:rsidRDefault="00AB3D20" w:rsidP="00880ECD">
            <w:pPr>
              <w:jc w:val="center"/>
              <w:rPr>
                <w:rFonts w:ascii="Times New Roman" w:hAnsi="Times New Roman"/>
                <w:b/>
                <w:bCs/>
                <w:sz w:val="20"/>
                <w:szCs w:val="20"/>
              </w:rPr>
            </w:pPr>
          </w:p>
          <w:p w14:paraId="6CEDB7F2"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76B6BC91" w14:textId="77777777" w:rsidR="00AB3D20" w:rsidRPr="003B2640" w:rsidRDefault="00AB3D20" w:rsidP="00880ECD">
            <w:pPr>
              <w:rPr>
                <w:rFonts w:ascii="Times New Roman" w:hAnsi="Times New Roman"/>
                <w:b/>
                <w:sz w:val="20"/>
                <w:szCs w:val="20"/>
              </w:rPr>
            </w:pPr>
          </w:p>
          <w:p w14:paraId="5B6CF80A" w14:textId="77777777" w:rsidR="00AB3D20" w:rsidRPr="003B2640" w:rsidRDefault="00AB3D20" w:rsidP="00880ECD">
            <w:pPr>
              <w:pStyle w:val="ListeParagraf"/>
              <w:ind w:left="175"/>
              <w:rPr>
                <w:rFonts w:ascii="Times New Roman" w:hAnsi="Times New Roman"/>
                <w:b/>
                <w:color w:val="FF0000"/>
                <w:sz w:val="20"/>
                <w:szCs w:val="20"/>
              </w:rPr>
            </w:pPr>
          </w:p>
          <w:p w14:paraId="7E749117" w14:textId="77777777" w:rsidR="00AB3D20" w:rsidRPr="003B2640" w:rsidRDefault="00AB3D20" w:rsidP="00880ECD">
            <w:pPr>
              <w:pStyle w:val="ListeParagraf"/>
              <w:ind w:left="175"/>
              <w:rPr>
                <w:rFonts w:ascii="Times New Roman" w:hAnsi="Times New Roman"/>
                <w:b/>
                <w:color w:val="FF0000"/>
                <w:sz w:val="20"/>
                <w:szCs w:val="20"/>
              </w:rPr>
            </w:pPr>
          </w:p>
        </w:tc>
      </w:tr>
    </w:tbl>
    <w:p w14:paraId="656187BC" w14:textId="77777777" w:rsidR="00B14216" w:rsidRPr="003B2640" w:rsidRDefault="00B14216" w:rsidP="003B2640">
      <w:pPr>
        <w:tabs>
          <w:tab w:val="left" w:pos="3029"/>
        </w:tabs>
        <w:spacing w:after="0" w:line="240" w:lineRule="auto"/>
        <w:rPr>
          <w:rFonts w:ascii="Times New Roman" w:hAnsi="Times New Roman"/>
          <w:sz w:val="20"/>
          <w:szCs w:val="20"/>
        </w:rPr>
      </w:pPr>
    </w:p>
    <w:p w14:paraId="69A13087" w14:textId="77777777" w:rsidR="00B14216" w:rsidRPr="003B2640" w:rsidRDefault="00B14216" w:rsidP="003B2640">
      <w:pPr>
        <w:tabs>
          <w:tab w:val="left" w:pos="3029"/>
        </w:tabs>
        <w:spacing w:after="0" w:line="240" w:lineRule="auto"/>
        <w:rPr>
          <w:rFonts w:ascii="Times New Roman" w:hAnsi="Times New Roman"/>
          <w:sz w:val="20"/>
          <w:szCs w:val="20"/>
        </w:rPr>
      </w:pPr>
    </w:p>
    <w:p w14:paraId="67CFA732" w14:textId="77777777" w:rsidR="00B14216" w:rsidRPr="003B2640" w:rsidRDefault="00B14216" w:rsidP="003B2640">
      <w:pPr>
        <w:tabs>
          <w:tab w:val="left" w:pos="3029"/>
        </w:tabs>
        <w:spacing w:after="0" w:line="240" w:lineRule="auto"/>
        <w:rPr>
          <w:rFonts w:ascii="Times New Roman" w:hAnsi="Times New Roman"/>
          <w:sz w:val="20"/>
          <w:szCs w:val="20"/>
        </w:rPr>
      </w:pPr>
    </w:p>
    <w:p w14:paraId="244E288B" w14:textId="77777777" w:rsidR="00B14216" w:rsidRPr="003B2640" w:rsidRDefault="00B14216" w:rsidP="003B2640">
      <w:pPr>
        <w:tabs>
          <w:tab w:val="left" w:pos="3029"/>
        </w:tabs>
        <w:spacing w:after="0" w:line="240" w:lineRule="auto"/>
        <w:rPr>
          <w:rFonts w:ascii="Times New Roman" w:hAnsi="Times New Roman"/>
          <w:sz w:val="20"/>
          <w:szCs w:val="20"/>
        </w:rPr>
      </w:pPr>
    </w:p>
    <w:p w14:paraId="65762E3E" w14:textId="77777777" w:rsidR="00B14216" w:rsidRPr="003B2640" w:rsidRDefault="00B14216" w:rsidP="003B2640">
      <w:pPr>
        <w:tabs>
          <w:tab w:val="left" w:pos="3029"/>
        </w:tabs>
        <w:spacing w:after="0" w:line="240" w:lineRule="auto"/>
        <w:rPr>
          <w:rFonts w:ascii="Times New Roman" w:hAnsi="Times New Roman"/>
          <w:sz w:val="20"/>
          <w:szCs w:val="20"/>
        </w:rPr>
      </w:pPr>
    </w:p>
    <w:p w14:paraId="01D8E0E3" w14:textId="77777777" w:rsidR="000D6A5A" w:rsidRDefault="000D6A5A">
      <w:pPr>
        <w:rPr>
          <w:rFonts w:ascii="Times New Roman" w:hAnsi="Times New Roman"/>
          <w:b/>
          <w:sz w:val="20"/>
          <w:szCs w:val="20"/>
        </w:rPr>
      </w:pPr>
      <w:r>
        <w:rPr>
          <w:rFonts w:ascii="Times New Roman" w:hAnsi="Times New Roman"/>
          <w:b/>
          <w:sz w:val="20"/>
          <w:szCs w:val="20"/>
        </w:rPr>
        <w:br w:type="page"/>
      </w:r>
    </w:p>
    <w:p w14:paraId="60D96B7D" w14:textId="5922A97E" w:rsidR="00A3228E" w:rsidRPr="003B2640" w:rsidRDefault="007928E6" w:rsidP="007928E6">
      <w:pPr>
        <w:spacing w:after="0" w:line="240" w:lineRule="auto"/>
        <w:rPr>
          <w:rFonts w:ascii="Times New Roman" w:hAnsi="Times New Roman"/>
          <w:b/>
          <w:sz w:val="24"/>
          <w:szCs w:val="24"/>
        </w:rPr>
      </w:pPr>
      <w:r>
        <w:rPr>
          <w:rFonts w:ascii="Times New Roman" w:hAnsi="Times New Roman"/>
          <w:b/>
          <w:sz w:val="24"/>
          <w:szCs w:val="24"/>
        </w:rPr>
        <w:lastRenderedPageBreak/>
        <w:t xml:space="preserve">                                                   </w:t>
      </w:r>
      <w:r w:rsidR="00A3228E" w:rsidRPr="003B2640">
        <w:rPr>
          <w:rFonts w:ascii="Times New Roman" w:hAnsi="Times New Roman"/>
          <w:b/>
          <w:sz w:val="24"/>
          <w:szCs w:val="24"/>
        </w:rPr>
        <w:t>MİLLİ EĞİTİM BAKANLIĞI</w:t>
      </w:r>
    </w:p>
    <w:p w14:paraId="0FFD9346"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0E079762" w14:textId="77777777" w:rsidR="00A3228E" w:rsidRDefault="00A3228E" w:rsidP="003B2640">
      <w:pPr>
        <w:spacing w:after="0" w:line="240" w:lineRule="auto"/>
        <w:jc w:val="center"/>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TAM GÜNLÜK EĞİTİM AKIŞI-8</w:t>
      </w:r>
    </w:p>
    <w:p w14:paraId="544751DC"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F1C34CB"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82241B7"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253FC786"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1AD6227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23F41CD3" w14:textId="77777777" w:rsidR="00A3228E" w:rsidRPr="003B2640" w:rsidRDefault="00A3228E" w:rsidP="003B2640">
      <w:pPr>
        <w:spacing w:after="0" w:line="240" w:lineRule="auto"/>
        <w:rPr>
          <w:rFonts w:ascii="Times New Roman" w:hAnsi="Times New Roman"/>
          <w:sz w:val="24"/>
          <w:szCs w:val="24"/>
        </w:rPr>
      </w:pPr>
    </w:p>
    <w:p w14:paraId="670280F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661AC4B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2BFAA9A1"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A4A61F3"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29C86A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9E6E3F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59C5AF5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‘Gökkuşağının Renkleri’ adlı bütünleştirilmiş fen ve müzik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0E0B749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066600CE" w14:textId="58F44011"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1239976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467266E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2DE3BA9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479702C"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11D10880"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1B3FD90A" w14:textId="77777777" w:rsidR="00B14216" w:rsidRPr="003B2640" w:rsidRDefault="00B14216" w:rsidP="003B2640">
      <w:pPr>
        <w:spacing w:after="0" w:line="240" w:lineRule="auto"/>
        <w:jc w:val="center"/>
        <w:rPr>
          <w:rFonts w:ascii="Times New Roman" w:hAnsi="Times New Roman"/>
          <w:b/>
          <w:sz w:val="24"/>
          <w:szCs w:val="24"/>
        </w:rPr>
      </w:pPr>
    </w:p>
    <w:p w14:paraId="7B76137F" w14:textId="77777777" w:rsidR="00B14216" w:rsidRPr="003B2640" w:rsidRDefault="00B14216" w:rsidP="003B2640">
      <w:pPr>
        <w:spacing w:after="0" w:line="240" w:lineRule="auto"/>
        <w:jc w:val="center"/>
        <w:rPr>
          <w:rFonts w:ascii="Times New Roman" w:hAnsi="Times New Roman"/>
          <w:b/>
          <w:sz w:val="24"/>
          <w:szCs w:val="24"/>
        </w:rPr>
      </w:pPr>
    </w:p>
    <w:p w14:paraId="7BD6D82F" w14:textId="77777777" w:rsidR="00B14216" w:rsidRPr="003B2640" w:rsidRDefault="00B14216" w:rsidP="003B2640">
      <w:pPr>
        <w:spacing w:after="0" w:line="240" w:lineRule="auto"/>
        <w:jc w:val="center"/>
        <w:rPr>
          <w:rFonts w:ascii="Times New Roman" w:hAnsi="Times New Roman"/>
          <w:b/>
          <w:sz w:val="24"/>
          <w:szCs w:val="24"/>
        </w:rPr>
      </w:pPr>
    </w:p>
    <w:p w14:paraId="7C307663" w14:textId="77777777" w:rsidR="00B14216" w:rsidRPr="003B2640" w:rsidRDefault="00B14216" w:rsidP="003B2640">
      <w:pPr>
        <w:spacing w:after="0" w:line="240" w:lineRule="auto"/>
        <w:jc w:val="center"/>
        <w:rPr>
          <w:rFonts w:ascii="Times New Roman" w:hAnsi="Times New Roman"/>
          <w:b/>
          <w:sz w:val="24"/>
          <w:szCs w:val="24"/>
        </w:rPr>
      </w:pPr>
    </w:p>
    <w:p w14:paraId="6A3AA2C8"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6683C55F"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6837AADF"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3AA3134A"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1D27D567"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1C3289E4"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59E0AF84"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1BBA43EE"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53CCC74B" w14:textId="77777777" w:rsidR="00D3407E" w:rsidRPr="003B2640" w:rsidRDefault="00D3407E" w:rsidP="003B2640">
      <w:pPr>
        <w:pStyle w:val="ListeParagraf"/>
        <w:spacing w:after="0" w:line="240" w:lineRule="auto"/>
        <w:ind w:left="1701"/>
        <w:jc w:val="center"/>
        <w:rPr>
          <w:rFonts w:ascii="Times New Roman" w:hAnsi="Times New Roman"/>
          <w:b/>
          <w:sz w:val="20"/>
          <w:szCs w:val="20"/>
        </w:rPr>
      </w:pPr>
    </w:p>
    <w:p w14:paraId="72066D2C" w14:textId="77777777" w:rsidR="000D6A5A" w:rsidRDefault="000D6A5A">
      <w:pPr>
        <w:rPr>
          <w:rFonts w:ascii="Times New Roman" w:hAnsi="Times New Roman"/>
          <w:b/>
          <w:sz w:val="20"/>
          <w:szCs w:val="20"/>
        </w:rPr>
      </w:pPr>
      <w:r>
        <w:rPr>
          <w:rFonts w:ascii="Times New Roman" w:hAnsi="Times New Roman"/>
          <w:b/>
          <w:sz w:val="20"/>
          <w:szCs w:val="20"/>
        </w:rPr>
        <w:br w:type="page"/>
      </w:r>
    </w:p>
    <w:p w14:paraId="7B972485" w14:textId="77777777" w:rsidR="00B14216" w:rsidRPr="00195079" w:rsidRDefault="00B14216" w:rsidP="00195079">
      <w:pPr>
        <w:spacing w:after="0" w:line="240" w:lineRule="auto"/>
        <w:jc w:val="center"/>
        <w:rPr>
          <w:rFonts w:ascii="Times New Roman" w:hAnsi="Times New Roman"/>
          <w:b/>
          <w:sz w:val="20"/>
          <w:szCs w:val="20"/>
        </w:rPr>
      </w:pPr>
      <w:r w:rsidRPr="00195079">
        <w:rPr>
          <w:rFonts w:ascii="Times New Roman" w:hAnsi="Times New Roman"/>
          <w:b/>
          <w:sz w:val="20"/>
          <w:szCs w:val="20"/>
        </w:rPr>
        <w:lastRenderedPageBreak/>
        <w:t>GÖKKUŞAĞININ RENKLERİ</w:t>
      </w:r>
    </w:p>
    <w:p w14:paraId="7061061D" w14:textId="77777777" w:rsidR="00B14216" w:rsidRPr="003B2640" w:rsidRDefault="00B14216" w:rsidP="003B2640">
      <w:pPr>
        <w:pStyle w:val="ListeParagraf"/>
        <w:tabs>
          <w:tab w:val="left" w:pos="4588"/>
        </w:tabs>
        <w:spacing w:after="0" w:line="240" w:lineRule="auto"/>
        <w:ind w:left="3690"/>
        <w:jc w:val="center"/>
        <w:rPr>
          <w:rFonts w:ascii="Times New Roman" w:hAnsi="Times New Roman"/>
          <w:b/>
          <w:sz w:val="20"/>
          <w:szCs w:val="20"/>
        </w:rPr>
      </w:pPr>
    </w:p>
    <w:p w14:paraId="553473DB"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Fen ve Müzik  (Bütünleştirilmiş Tüm Grup ve Bireysel Etkinlik)</w:t>
      </w:r>
    </w:p>
    <w:p w14:paraId="584D72FF"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2E4183B1"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2A5BC316" w14:textId="77777777" w:rsidTr="00E472C1">
        <w:trPr>
          <w:trHeight w:val="6406"/>
        </w:trPr>
        <w:tc>
          <w:tcPr>
            <w:tcW w:w="3261" w:type="dxa"/>
            <w:tcBorders>
              <w:bottom w:val="single" w:sz="4" w:space="0" w:color="auto"/>
            </w:tcBorders>
          </w:tcPr>
          <w:p w14:paraId="2265FC16" w14:textId="77777777" w:rsidR="00B14216" w:rsidRPr="003B2640" w:rsidRDefault="00B14216" w:rsidP="003B2640">
            <w:pPr>
              <w:jc w:val="center"/>
              <w:rPr>
                <w:rFonts w:ascii="Times New Roman" w:hAnsi="Times New Roman"/>
                <w:b/>
                <w:bCs/>
                <w:sz w:val="20"/>
                <w:szCs w:val="20"/>
              </w:rPr>
            </w:pPr>
          </w:p>
          <w:p w14:paraId="3D84A93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55C78ED" w14:textId="77777777" w:rsidR="00B14216" w:rsidRPr="003B2640" w:rsidRDefault="00B14216" w:rsidP="003B2640">
            <w:pPr>
              <w:jc w:val="center"/>
              <w:rPr>
                <w:rFonts w:ascii="Times New Roman" w:hAnsi="Times New Roman"/>
                <w:b/>
                <w:bCs/>
                <w:sz w:val="20"/>
                <w:szCs w:val="20"/>
              </w:rPr>
            </w:pPr>
          </w:p>
          <w:p w14:paraId="6797DCAF"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 xml:space="preserve">Bilişsel </w:t>
            </w:r>
            <w:proofErr w:type="spellStart"/>
            <w:r w:rsidRPr="003B2640">
              <w:rPr>
                <w:rFonts w:ascii="Times New Roman" w:hAnsi="Times New Roman"/>
                <w:b/>
                <w:sz w:val="20"/>
                <w:szCs w:val="20"/>
                <w:u w:val="single"/>
              </w:rPr>
              <w:t>Gerlişim</w:t>
            </w:r>
            <w:proofErr w:type="spellEnd"/>
            <w:r w:rsidRPr="003B2640">
              <w:rPr>
                <w:rFonts w:ascii="Times New Roman" w:hAnsi="Times New Roman"/>
                <w:b/>
                <w:sz w:val="20"/>
                <w:szCs w:val="20"/>
                <w:u w:val="single"/>
              </w:rPr>
              <w:t>:</w:t>
            </w:r>
          </w:p>
          <w:p w14:paraId="47FA1571"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Nesne/durum/olaya dikkatini verir.</w:t>
            </w:r>
          </w:p>
          <w:p w14:paraId="6015712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1A2F4F5"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(Dikkat edilmesi gereken nesne/durum/olaya odaklanır. Dikkatini çeken nesne/durum/olaya yönelik sorular sorar.)</w:t>
            </w:r>
          </w:p>
          <w:p w14:paraId="539C2448"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2:</w:t>
            </w:r>
            <w:r w:rsidRPr="003B2640">
              <w:rPr>
                <w:rFonts w:ascii="Times New Roman" w:hAnsi="Times New Roman"/>
                <w:sz w:val="20"/>
                <w:szCs w:val="20"/>
              </w:rPr>
              <w:t>Nesne/durum/olayla ilgili tahminde bulunur.</w:t>
            </w:r>
          </w:p>
          <w:p w14:paraId="2828D0B9"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0DC18A2"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(Tahmini ile ilgili ipuçlarını söyler.)</w:t>
            </w:r>
          </w:p>
          <w:p w14:paraId="56A9C702"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Algıladıklarını hatırlar.</w:t>
            </w:r>
          </w:p>
          <w:p w14:paraId="4A446E7E"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E4FBEA7"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(Nesne/durum/olayı bir süre sonra yeniden söyler. Hatırladıklarını yeni durumlarda kullanır. )</w:t>
            </w:r>
          </w:p>
          <w:p w14:paraId="1451CF35"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4:</w:t>
            </w:r>
            <w:r w:rsidRPr="003B2640">
              <w:rPr>
                <w:rFonts w:ascii="Times New Roman" w:hAnsi="Times New Roman"/>
                <w:sz w:val="20"/>
                <w:szCs w:val="20"/>
              </w:rPr>
              <w:t xml:space="preserve"> Nesneleri sayar.</w:t>
            </w:r>
          </w:p>
          <w:p w14:paraId="2186E31F"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Göstergeleri</w:t>
            </w:r>
            <w:r w:rsidRPr="003B2640">
              <w:rPr>
                <w:rFonts w:ascii="Times New Roman" w:hAnsi="Times New Roman"/>
                <w:sz w:val="20"/>
                <w:szCs w:val="20"/>
              </w:rPr>
              <w:t>:</w:t>
            </w:r>
          </w:p>
          <w:p w14:paraId="4EC3DEF3"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4B4CDD14" w14:textId="77777777" w:rsidR="00B14216" w:rsidRPr="003B2640" w:rsidRDefault="00B14216" w:rsidP="003B2640">
            <w:pPr>
              <w:rPr>
                <w:rFonts w:ascii="Times New Roman" w:hAnsi="Times New Roman"/>
                <w:b/>
                <w:sz w:val="20"/>
                <w:szCs w:val="20"/>
              </w:rPr>
            </w:pPr>
          </w:p>
          <w:p w14:paraId="5ECA2912" w14:textId="77777777" w:rsidR="00B14216" w:rsidRPr="003B2640" w:rsidRDefault="00B14216" w:rsidP="003B2640">
            <w:pPr>
              <w:tabs>
                <w:tab w:val="left" w:pos="4245"/>
              </w:tabs>
              <w:rPr>
                <w:rFonts w:ascii="Times New Roman" w:hAnsi="Times New Roman"/>
                <w:b/>
                <w:sz w:val="20"/>
                <w:szCs w:val="20"/>
              </w:rPr>
            </w:pPr>
          </w:p>
        </w:tc>
        <w:tc>
          <w:tcPr>
            <w:tcW w:w="3969" w:type="dxa"/>
            <w:tcBorders>
              <w:bottom w:val="single" w:sz="4" w:space="0" w:color="auto"/>
            </w:tcBorders>
          </w:tcPr>
          <w:p w14:paraId="0C968B75" w14:textId="77777777" w:rsidR="00B14216" w:rsidRPr="003B2640" w:rsidRDefault="00B14216" w:rsidP="003B2640">
            <w:pPr>
              <w:jc w:val="center"/>
              <w:rPr>
                <w:rFonts w:ascii="Times New Roman" w:hAnsi="Times New Roman"/>
                <w:b/>
                <w:bCs/>
                <w:sz w:val="20"/>
                <w:szCs w:val="20"/>
              </w:rPr>
            </w:pPr>
          </w:p>
          <w:p w14:paraId="0670BAE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2DBF20FC" w14:textId="77777777" w:rsidR="00B14216" w:rsidRPr="003B2640" w:rsidRDefault="00B14216" w:rsidP="003B2640">
            <w:pPr>
              <w:rPr>
                <w:rFonts w:ascii="Times New Roman" w:hAnsi="Times New Roman"/>
                <w:b/>
                <w:bCs/>
                <w:sz w:val="20"/>
                <w:szCs w:val="20"/>
              </w:rPr>
            </w:pPr>
          </w:p>
          <w:p w14:paraId="1861410F" w14:textId="77777777" w:rsidR="00B14216" w:rsidRPr="003B2640" w:rsidRDefault="00B14216" w:rsidP="003B2640">
            <w:pPr>
              <w:rPr>
                <w:rFonts w:ascii="Times New Roman" w:hAnsi="Times New Roman"/>
                <w:b/>
                <w:bCs/>
                <w:sz w:val="20"/>
                <w:szCs w:val="20"/>
              </w:rPr>
            </w:pPr>
          </w:p>
          <w:p w14:paraId="6609AA4C"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Öğretmen hiç gökkuşağı gördünüz mü? diyerek çocukların bu konu ile ilgili  bilgilerini ölçer.</w:t>
            </w:r>
          </w:p>
          <w:p w14:paraId="1BD71B40"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‘Yağmur yağdıktan hemen sonra güneş çıkarsa biz gökkuşağını görebiliriz, gökkuşağı güneş ışınlarının yağmur damlacıklarının arasından geçmesiyle oluşur.’ bilgisini verir. Ve gökkuşağı deneyi için ayna, su ve güneşe ihtiyacımız var.’ der. </w:t>
            </w:r>
          </w:p>
          <w:p w14:paraId="263D2079"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Öğretmen bir öğrenciye aynayı ıslatma görevi verir. Sonra güneşin yansıması ile ayna duvara yansıtılır. </w:t>
            </w:r>
          </w:p>
          <w:p w14:paraId="12137A9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Duvara gökkuşağı yansıması gerçekleşir.</w:t>
            </w:r>
          </w:p>
          <w:p w14:paraId="10534C13"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Deneyin değerlendirmesi yapılır.</w:t>
            </w:r>
          </w:p>
          <w:p w14:paraId="669A3E7B" w14:textId="77777777" w:rsidR="00B14216" w:rsidRPr="003B2640" w:rsidRDefault="00B14216" w:rsidP="003B2640">
            <w:pPr>
              <w:pStyle w:val="ListeParagraf1"/>
              <w:numPr>
                <w:ilvl w:val="0"/>
                <w:numId w:val="2"/>
              </w:numPr>
              <w:ind w:left="176" w:hanging="142"/>
              <w:rPr>
                <w:rFonts w:ascii="Times New Roman" w:hAnsi="Times New Roman"/>
                <w:i/>
                <w:sz w:val="20"/>
                <w:szCs w:val="20"/>
              </w:rPr>
            </w:pPr>
            <w:r w:rsidRPr="003B2640">
              <w:rPr>
                <w:rFonts w:ascii="Times New Roman" w:hAnsi="Times New Roman"/>
                <w:sz w:val="20"/>
                <w:szCs w:val="20"/>
              </w:rPr>
              <w:t xml:space="preserve">‘Gökkuşağı’ şarkısı söylenir </w:t>
            </w:r>
            <w:r w:rsidRPr="003B2640">
              <w:rPr>
                <w:rFonts w:ascii="Times New Roman" w:hAnsi="Times New Roman"/>
                <w:i/>
                <w:sz w:val="20"/>
                <w:szCs w:val="20"/>
              </w:rPr>
              <w:t xml:space="preserve">(Uzaklardan bakarsın, gülücükler saçarsın, pek sevimli pek hoşsun, hep orada kal gökkuşağı. Gökkuşağı </w:t>
            </w:r>
            <w:proofErr w:type="spellStart"/>
            <w:r w:rsidRPr="003B2640">
              <w:rPr>
                <w:rFonts w:ascii="Times New Roman" w:hAnsi="Times New Roman"/>
                <w:i/>
                <w:sz w:val="20"/>
                <w:szCs w:val="20"/>
              </w:rPr>
              <w:t>gökkuşağı</w:t>
            </w:r>
            <w:proofErr w:type="spellEnd"/>
            <w:r w:rsidRPr="003B2640">
              <w:rPr>
                <w:rFonts w:ascii="Times New Roman" w:hAnsi="Times New Roman"/>
                <w:i/>
                <w:sz w:val="20"/>
                <w:szCs w:val="20"/>
              </w:rPr>
              <w:t xml:space="preserve"> hep orada kal gökkuşağı.)</w:t>
            </w:r>
          </w:p>
          <w:p w14:paraId="465BDCC2" w14:textId="4D504A08" w:rsidR="00B14216"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Mor renk çalışma sayfası dikkatlice tamamlanır.</w:t>
            </w:r>
            <w:r w:rsidR="00B950EA">
              <w:rPr>
                <w:rFonts w:ascii="Times New Roman" w:hAnsi="Times New Roman"/>
                <w:sz w:val="20"/>
                <w:szCs w:val="20"/>
              </w:rPr>
              <w:t xml:space="preserve"> (Şirin Renkler sayfa 21)</w:t>
            </w:r>
          </w:p>
          <w:p w14:paraId="1C169123" w14:textId="77777777" w:rsidR="007928E6" w:rsidRPr="007928E6" w:rsidRDefault="007928E6" w:rsidP="007928E6">
            <w:pPr>
              <w:pStyle w:val="ListeParagraf"/>
              <w:numPr>
                <w:ilvl w:val="0"/>
                <w:numId w:val="2"/>
              </w:numPr>
              <w:rPr>
                <w:rFonts w:ascii="Times New Roman" w:eastAsia="Times New Roman" w:hAnsi="Times New Roman"/>
                <w:sz w:val="20"/>
                <w:szCs w:val="20"/>
                <w:lang w:eastAsia="tr-TR"/>
              </w:rPr>
            </w:pPr>
            <w:r w:rsidRPr="007928E6">
              <w:rPr>
                <w:rFonts w:ascii="Times New Roman" w:eastAsia="Times New Roman" w:hAnsi="Times New Roman"/>
                <w:sz w:val="20"/>
                <w:szCs w:val="20"/>
                <w:lang w:eastAsia="tr-TR"/>
              </w:rPr>
              <w:t>Sonrasında örnek örüntü çalışmaları incelenerek sayılır. (Şirin Sayılar sayfa 21)</w:t>
            </w:r>
          </w:p>
          <w:p w14:paraId="272CCA58" w14:textId="77777777" w:rsidR="007928E6" w:rsidRPr="003B2640" w:rsidRDefault="007928E6" w:rsidP="007928E6">
            <w:pPr>
              <w:pStyle w:val="ListeParagraf1"/>
              <w:ind w:left="176"/>
              <w:rPr>
                <w:rFonts w:ascii="Times New Roman" w:hAnsi="Times New Roman"/>
                <w:sz w:val="20"/>
                <w:szCs w:val="20"/>
              </w:rPr>
            </w:pPr>
          </w:p>
          <w:p w14:paraId="4D30E3C7" w14:textId="77777777"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14:paraId="679F394F" w14:textId="77777777" w:rsidR="00B14216" w:rsidRPr="003B2640" w:rsidRDefault="00B14216" w:rsidP="003B2640">
            <w:pPr>
              <w:jc w:val="center"/>
              <w:rPr>
                <w:rFonts w:ascii="Times New Roman" w:hAnsi="Times New Roman"/>
                <w:b/>
                <w:bCs/>
                <w:sz w:val="20"/>
                <w:szCs w:val="20"/>
              </w:rPr>
            </w:pPr>
          </w:p>
          <w:p w14:paraId="62667AB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107FAC35" w14:textId="77777777" w:rsidR="00B14216" w:rsidRPr="003B2640" w:rsidRDefault="00B14216" w:rsidP="003B2640">
            <w:pPr>
              <w:rPr>
                <w:rFonts w:ascii="Times New Roman" w:hAnsi="Times New Roman"/>
                <w:b/>
                <w:bCs/>
                <w:sz w:val="20"/>
                <w:szCs w:val="20"/>
              </w:rPr>
            </w:pPr>
          </w:p>
          <w:p w14:paraId="0CFE3749" w14:textId="77777777" w:rsidR="00B14216" w:rsidRPr="003B2640" w:rsidRDefault="00B14216" w:rsidP="003B2640">
            <w:pPr>
              <w:rPr>
                <w:rFonts w:ascii="Times New Roman" w:hAnsi="Times New Roman"/>
                <w:b/>
                <w:bCs/>
                <w:sz w:val="20"/>
                <w:szCs w:val="20"/>
              </w:rPr>
            </w:pPr>
          </w:p>
          <w:p w14:paraId="0F9BB0AE"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62D5CFC9" w14:textId="77777777" w:rsidR="00B14216" w:rsidRPr="003B2640" w:rsidRDefault="00B14216" w:rsidP="003B2640">
            <w:pPr>
              <w:rPr>
                <w:rFonts w:ascii="Times New Roman" w:hAnsi="Times New Roman"/>
                <w:sz w:val="20"/>
                <w:szCs w:val="20"/>
              </w:rPr>
            </w:pPr>
          </w:p>
          <w:p w14:paraId="3F91444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içinde kaç tane renk vardır?</w:t>
            </w:r>
          </w:p>
          <w:p w14:paraId="42F57E6F"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şekli nasıldır?</w:t>
            </w:r>
          </w:p>
          <w:p w14:paraId="5F0040F6"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Deney ilginizi çekti mi?</w:t>
            </w:r>
          </w:p>
          <w:p w14:paraId="27C91900"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Hiç gökkuşağı gördünüz mü? Ne hissettiniz?</w:t>
            </w:r>
          </w:p>
          <w:p w14:paraId="68D0E39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Gökkuşağının sekiz rengi olsaydı sekizinci renk ne olurdu?</w:t>
            </w:r>
          </w:p>
          <w:p w14:paraId="30B8532D"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0D0EB505" w14:textId="77777777" w:rsidTr="00E472C1">
        <w:trPr>
          <w:trHeight w:val="1358"/>
        </w:trPr>
        <w:tc>
          <w:tcPr>
            <w:tcW w:w="3261" w:type="dxa"/>
            <w:tcBorders>
              <w:top w:val="single" w:sz="4" w:space="0" w:color="auto"/>
            </w:tcBorders>
          </w:tcPr>
          <w:p w14:paraId="1D57DF63" w14:textId="77777777" w:rsidR="00B14216" w:rsidRPr="003B2640" w:rsidRDefault="00B14216" w:rsidP="003B2640">
            <w:pPr>
              <w:jc w:val="center"/>
              <w:rPr>
                <w:rFonts w:ascii="Times New Roman" w:hAnsi="Times New Roman"/>
                <w:b/>
                <w:bCs/>
                <w:sz w:val="20"/>
                <w:szCs w:val="20"/>
              </w:rPr>
            </w:pPr>
          </w:p>
          <w:p w14:paraId="4F219BE0"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5765C215" w14:textId="77777777" w:rsidR="00B14216" w:rsidRPr="003B2640" w:rsidRDefault="00B14216" w:rsidP="003B2640">
            <w:pPr>
              <w:pStyle w:val="ListeParagraf1"/>
              <w:ind w:left="176"/>
              <w:rPr>
                <w:rFonts w:ascii="Times New Roman" w:hAnsi="Times New Roman"/>
                <w:sz w:val="20"/>
                <w:szCs w:val="20"/>
              </w:rPr>
            </w:pPr>
          </w:p>
          <w:p w14:paraId="75D37412" w14:textId="77777777"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Ayna, su, boya kalemleri</w:t>
            </w:r>
          </w:p>
          <w:p w14:paraId="4C18CB94" w14:textId="77777777"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14:paraId="6E46BC1D" w14:textId="77777777" w:rsidR="00B14216" w:rsidRPr="003B2640" w:rsidRDefault="00B14216" w:rsidP="003B2640">
            <w:pPr>
              <w:jc w:val="center"/>
              <w:rPr>
                <w:rFonts w:ascii="Times New Roman" w:hAnsi="Times New Roman"/>
                <w:b/>
                <w:bCs/>
                <w:sz w:val="20"/>
                <w:szCs w:val="20"/>
              </w:rPr>
            </w:pPr>
          </w:p>
          <w:p w14:paraId="2AAB8C1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122A0308"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yansıtmak, oluşum</w:t>
            </w:r>
          </w:p>
          <w:p w14:paraId="70C317F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077BDC5E"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Renk: </w:t>
            </w:r>
            <w:r w:rsidRPr="003B2640">
              <w:rPr>
                <w:rFonts w:ascii="Times New Roman" w:hAnsi="Times New Roman"/>
                <w:sz w:val="20"/>
                <w:szCs w:val="20"/>
              </w:rPr>
              <w:t>Mor</w:t>
            </w:r>
          </w:p>
        </w:tc>
        <w:tc>
          <w:tcPr>
            <w:tcW w:w="2977" w:type="dxa"/>
            <w:tcBorders>
              <w:top w:val="single" w:sz="4" w:space="0" w:color="auto"/>
              <w:bottom w:val="single" w:sz="4" w:space="0" w:color="auto"/>
            </w:tcBorders>
          </w:tcPr>
          <w:p w14:paraId="35C1B015" w14:textId="77777777" w:rsidR="00B14216" w:rsidRPr="003B2640" w:rsidRDefault="00B14216" w:rsidP="003B2640">
            <w:pPr>
              <w:jc w:val="center"/>
              <w:rPr>
                <w:rFonts w:ascii="Times New Roman" w:hAnsi="Times New Roman"/>
                <w:b/>
                <w:bCs/>
                <w:sz w:val="20"/>
                <w:szCs w:val="20"/>
              </w:rPr>
            </w:pPr>
          </w:p>
          <w:p w14:paraId="628CD65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008AB97" w14:textId="77777777" w:rsidR="00B14216" w:rsidRPr="003B2640" w:rsidRDefault="00B14216" w:rsidP="003B2640">
            <w:pPr>
              <w:pStyle w:val="ListeParagraf"/>
              <w:ind w:left="176"/>
              <w:rPr>
                <w:rFonts w:ascii="Times New Roman" w:hAnsi="Times New Roman"/>
                <w:sz w:val="20"/>
                <w:szCs w:val="20"/>
              </w:rPr>
            </w:pPr>
          </w:p>
          <w:p w14:paraId="77AB98B8"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w:t>
            </w:r>
          </w:p>
        </w:tc>
      </w:tr>
      <w:tr w:rsidR="00AB3D20" w:rsidRPr="003B2640" w14:paraId="730C31E9" w14:textId="77777777" w:rsidTr="00880ECD">
        <w:trPr>
          <w:trHeight w:val="2430"/>
        </w:trPr>
        <w:tc>
          <w:tcPr>
            <w:tcW w:w="10207" w:type="dxa"/>
            <w:gridSpan w:val="3"/>
          </w:tcPr>
          <w:p w14:paraId="08434322" w14:textId="77777777" w:rsidR="00AB3D20" w:rsidRPr="003B2640" w:rsidRDefault="00AB3D20" w:rsidP="00880ECD">
            <w:pPr>
              <w:jc w:val="center"/>
              <w:rPr>
                <w:rFonts w:ascii="Times New Roman" w:hAnsi="Times New Roman"/>
                <w:b/>
                <w:bCs/>
                <w:sz w:val="20"/>
                <w:szCs w:val="20"/>
              </w:rPr>
            </w:pPr>
          </w:p>
          <w:p w14:paraId="17731950"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359EE11D" w14:textId="77777777" w:rsidR="00AB3D20" w:rsidRPr="003B2640" w:rsidRDefault="00AB3D20" w:rsidP="00880ECD">
            <w:pPr>
              <w:rPr>
                <w:rFonts w:ascii="Times New Roman" w:hAnsi="Times New Roman"/>
                <w:b/>
                <w:sz w:val="20"/>
                <w:szCs w:val="20"/>
              </w:rPr>
            </w:pPr>
          </w:p>
          <w:p w14:paraId="2B2EE137" w14:textId="77777777" w:rsidR="00AB3D20" w:rsidRPr="003B2640" w:rsidRDefault="00AB3D20" w:rsidP="00880ECD">
            <w:pPr>
              <w:pStyle w:val="ListeParagraf"/>
              <w:ind w:left="175"/>
              <w:rPr>
                <w:rFonts w:ascii="Times New Roman" w:hAnsi="Times New Roman"/>
                <w:b/>
                <w:color w:val="FF0000"/>
                <w:sz w:val="20"/>
                <w:szCs w:val="20"/>
              </w:rPr>
            </w:pPr>
          </w:p>
          <w:p w14:paraId="4082BFFD" w14:textId="77777777" w:rsidR="00AB3D20" w:rsidRPr="003B2640" w:rsidRDefault="00AB3D20" w:rsidP="00880ECD">
            <w:pPr>
              <w:pStyle w:val="ListeParagraf"/>
              <w:ind w:left="175"/>
              <w:rPr>
                <w:rFonts w:ascii="Times New Roman" w:hAnsi="Times New Roman"/>
                <w:b/>
                <w:color w:val="FF0000"/>
                <w:sz w:val="20"/>
                <w:szCs w:val="20"/>
              </w:rPr>
            </w:pPr>
          </w:p>
        </w:tc>
      </w:tr>
    </w:tbl>
    <w:p w14:paraId="35E3B227" w14:textId="77777777" w:rsidR="00B14216" w:rsidRPr="003B2640" w:rsidRDefault="00B14216" w:rsidP="003B2640">
      <w:pPr>
        <w:tabs>
          <w:tab w:val="left" w:pos="4245"/>
        </w:tabs>
        <w:spacing w:after="0" w:line="240" w:lineRule="auto"/>
        <w:rPr>
          <w:rFonts w:ascii="Times New Roman" w:hAnsi="Times New Roman"/>
          <w:b/>
          <w:sz w:val="20"/>
          <w:szCs w:val="20"/>
        </w:rPr>
      </w:pPr>
    </w:p>
    <w:p w14:paraId="7B365B67" w14:textId="77777777" w:rsidR="00B14216" w:rsidRPr="003B2640" w:rsidRDefault="00B14216" w:rsidP="003B2640">
      <w:pPr>
        <w:spacing w:after="0" w:line="240" w:lineRule="auto"/>
        <w:rPr>
          <w:rFonts w:ascii="Times New Roman" w:hAnsi="Times New Roman"/>
          <w:sz w:val="20"/>
          <w:szCs w:val="20"/>
        </w:rPr>
      </w:pPr>
    </w:p>
    <w:p w14:paraId="6F5D8B6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3D1BE3AB"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71F9DE86"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19DABEDB" w14:textId="16126B36"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AKIŞI-9</w:t>
      </w:r>
    </w:p>
    <w:p w14:paraId="77D89AEB"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BBC0E86"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8860CEA"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19AA2582"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2F6D9E0E"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1B5550E9" w14:textId="77777777" w:rsidR="00A3228E" w:rsidRPr="003B2640" w:rsidRDefault="00A3228E" w:rsidP="003B2640">
      <w:pPr>
        <w:spacing w:after="0" w:line="240" w:lineRule="auto"/>
        <w:rPr>
          <w:rFonts w:ascii="Times New Roman" w:hAnsi="Times New Roman"/>
          <w:sz w:val="24"/>
          <w:szCs w:val="24"/>
        </w:rPr>
      </w:pPr>
    </w:p>
    <w:p w14:paraId="330DBB9C"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30E315A8"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2C29A89"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EAF3EB4"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34055D6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4CDDF6D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7A54551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 Ağacı’ adlı bütünleştirilmiş sanat, müzik ve mutfak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12595C5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0EF0D4FE" w14:textId="2EDE640B"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r w:rsidR="007928E6">
        <w:rPr>
          <w:rFonts w:ascii="Times New Roman" w:hAnsi="Times New Roman"/>
          <w:i/>
          <w:sz w:val="24"/>
          <w:szCs w:val="24"/>
        </w:rPr>
        <w:t>.</w:t>
      </w:r>
    </w:p>
    <w:p w14:paraId="4827CE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3A18578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2E3E17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0B4C7363"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0EF34D72"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26EED5E6" w14:textId="77777777" w:rsidR="00B14216" w:rsidRPr="003B2640" w:rsidRDefault="00B14216" w:rsidP="003B2640">
      <w:pPr>
        <w:spacing w:after="0" w:line="240" w:lineRule="auto"/>
        <w:jc w:val="center"/>
        <w:rPr>
          <w:rFonts w:ascii="Times New Roman" w:hAnsi="Times New Roman"/>
          <w:b/>
          <w:sz w:val="24"/>
          <w:szCs w:val="24"/>
        </w:rPr>
      </w:pPr>
    </w:p>
    <w:p w14:paraId="339096F9"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4CFC8DB2"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0FD4CB32"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7183F55C"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6E68AD1A"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40C5A0D4"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78B7AB85"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393C0A99"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4F6F5E08"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7E77398F"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3EE82F4A" w14:textId="77777777" w:rsidR="00301881" w:rsidRPr="003B2640" w:rsidRDefault="00301881" w:rsidP="003B2640">
      <w:pPr>
        <w:pStyle w:val="ListeParagraf"/>
        <w:spacing w:after="0" w:line="240" w:lineRule="auto"/>
        <w:ind w:left="3544"/>
        <w:rPr>
          <w:rFonts w:ascii="Times New Roman" w:hAnsi="Times New Roman"/>
          <w:b/>
          <w:sz w:val="20"/>
          <w:szCs w:val="20"/>
        </w:rPr>
      </w:pPr>
    </w:p>
    <w:p w14:paraId="6C6B0BF6" w14:textId="77777777" w:rsidR="000D6A5A" w:rsidRDefault="000D6A5A">
      <w:pPr>
        <w:rPr>
          <w:rFonts w:ascii="Times New Roman" w:hAnsi="Times New Roman"/>
          <w:b/>
          <w:sz w:val="20"/>
          <w:szCs w:val="20"/>
        </w:rPr>
      </w:pPr>
      <w:r>
        <w:rPr>
          <w:rFonts w:ascii="Times New Roman" w:hAnsi="Times New Roman"/>
          <w:b/>
          <w:sz w:val="20"/>
          <w:szCs w:val="20"/>
        </w:rPr>
        <w:br w:type="page"/>
      </w:r>
    </w:p>
    <w:p w14:paraId="61B6D3A7" w14:textId="77777777" w:rsidR="00B14216" w:rsidRDefault="00B14216" w:rsidP="003B2640">
      <w:pPr>
        <w:pStyle w:val="ListeParagraf"/>
        <w:spacing w:after="0" w:line="240" w:lineRule="auto"/>
        <w:ind w:left="3544"/>
        <w:rPr>
          <w:rFonts w:ascii="Times New Roman" w:hAnsi="Times New Roman"/>
          <w:b/>
          <w:sz w:val="20"/>
          <w:szCs w:val="20"/>
        </w:rPr>
      </w:pPr>
      <w:r w:rsidRPr="003B2640">
        <w:rPr>
          <w:rFonts w:ascii="Times New Roman" w:hAnsi="Times New Roman"/>
          <w:b/>
          <w:sz w:val="20"/>
          <w:szCs w:val="20"/>
        </w:rPr>
        <w:lastRenderedPageBreak/>
        <w:t>İLKBAHAR AĞACI</w:t>
      </w:r>
    </w:p>
    <w:p w14:paraId="3DE28E1A" w14:textId="77777777" w:rsidR="001A114E" w:rsidRPr="003B2640" w:rsidRDefault="001A114E" w:rsidP="003B2640">
      <w:pPr>
        <w:pStyle w:val="ListeParagraf"/>
        <w:spacing w:after="0" w:line="240" w:lineRule="auto"/>
        <w:ind w:left="3544"/>
        <w:rPr>
          <w:rFonts w:ascii="Times New Roman" w:hAnsi="Times New Roman"/>
          <w:b/>
          <w:sz w:val="20"/>
          <w:szCs w:val="20"/>
        </w:rPr>
      </w:pPr>
    </w:p>
    <w:p w14:paraId="37724C85"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Mutfak -Müzik ve Sanat (Bütünleştirilmiş Tüm Grup ve Bireysel Etkinlik)</w:t>
      </w:r>
    </w:p>
    <w:p w14:paraId="36EE5253"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6FD902FB"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5247B53A" w14:textId="77777777" w:rsidTr="00E472C1">
        <w:trPr>
          <w:trHeight w:val="6406"/>
        </w:trPr>
        <w:tc>
          <w:tcPr>
            <w:tcW w:w="3261" w:type="dxa"/>
            <w:tcBorders>
              <w:bottom w:val="single" w:sz="4" w:space="0" w:color="auto"/>
            </w:tcBorders>
          </w:tcPr>
          <w:p w14:paraId="7354464D" w14:textId="77777777" w:rsidR="00B14216" w:rsidRPr="003B2640" w:rsidRDefault="00B14216" w:rsidP="003B2640">
            <w:pPr>
              <w:jc w:val="center"/>
              <w:rPr>
                <w:rFonts w:ascii="Times New Roman" w:hAnsi="Times New Roman"/>
                <w:b/>
                <w:bCs/>
                <w:sz w:val="20"/>
                <w:szCs w:val="20"/>
              </w:rPr>
            </w:pPr>
          </w:p>
          <w:p w14:paraId="0319E034"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12BAD17B" w14:textId="77777777" w:rsidR="00B14216" w:rsidRPr="003B2640" w:rsidRDefault="00B14216" w:rsidP="003B2640">
            <w:pPr>
              <w:jc w:val="center"/>
              <w:rPr>
                <w:rFonts w:ascii="Times New Roman" w:hAnsi="Times New Roman"/>
                <w:b/>
                <w:bCs/>
                <w:sz w:val="20"/>
                <w:szCs w:val="20"/>
              </w:rPr>
            </w:pPr>
          </w:p>
          <w:p w14:paraId="24032412"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278B7C7D"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Nesne ya da varlıkları gözlemler.</w:t>
            </w:r>
          </w:p>
          <w:p w14:paraId="2D3398DC"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F7BF468"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(Nesne/varlıkları rengini söyler. Nesne/varlığın şeklini söyler. Nesne/varlığın doksunu söyler. Nesne/varlığın yapıldığı malzemeyi söyler.)</w:t>
            </w:r>
          </w:p>
          <w:p w14:paraId="415C145F"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04864B25"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5:</w:t>
            </w:r>
            <w:r w:rsidRPr="003B2640">
              <w:rPr>
                <w:rFonts w:ascii="Times New Roman" w:hAnsi="Times New Roman"/>
                <w:sz w:val="20"/>
                <w:szCs w:val="20"/>
              </w:rPr>
              <w:t xml:space="preserve"> Müzik ve ritim eşliğinde hareket eder.</w:t>
            </w:r>
          </w:p>
          <w:p w14:paraId="2EFD7A9F"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4D55F7BC"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i/>
                <w:sz w:val="20"/>
                <w:szCs w:val="20"/>
              </w:rPr>
              <w:t xml:space="preserve">(Bedenini kullanarak ritim çalışması yapar. Nesneleri kullanarak ritim çalışması yapar. Vurmalı çalgıları kullanarak ritim çalışması yapar. Basit dans adımlarını yapar. Müzik ve ritim eşliğinde dans eder. Müzik ve ritim eşliğinde çeşitli </w:t>
            </w:r>
            <w:r w:rsidRPr="003B2640">
              <w:rPr>
                <w:rFonts w:ascii="Times New Roman" w:hAnsi="Times New Roman"/>
                <w:sz w:val="20"/>
                <w:szCs w:val="20"/>
              </w:rPr>
              <w:t>hareketleri ardı ardına yapar.)</w:t>
            </w:r>
          </w:p>
          <w:p w14:paraId="760DB632"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14:paraId="07138046" w14:textId="77777777" w:rsidR="00B14216" w:rsidRPr="003B2640" w:rsidRDefault="00B14216" w:rsidP="003B2640">
            <w:pPr>
              <w:rPr>
                <w:rFonts w:ascii="Times New Roman" w:hAnsi="Times New Roman"/>
                <w:sz w:val="20"/>
                <w:szCs w:val="20"/>
              </w:rPr>
            </w:pPr>
            <w:r w:rsidRPr="003B2640">
              <w:rPr>
                <w:rFonts w:ascii="Times New Roman" w:hAnsi="Times New Roman"/>
                <w:b/>
                <w:sz w:val="20"/>
                <w:szCs w:val="20"/>
              </w:rPr>
              <w:t>Kazanım 3:</w:t>
            </w:r>
            <w:r w:rsidRPr="003B2640">
              <w:rPr>
                <w:rFonts w:ascii="Times New Roman" w:hAnsi="Times New Roman"/>
                <w:sz w:val="20"/>
                <w:szCs w:val="20"/>
              </w:rPr>
              <w:t xml:space="preserve"> Kendini yaratıcı yollarla ifade eder.</w:t>
            </w:r>
          </w:p>
          <w:p w14:paraId="122CA452"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14:paraId="55A89BAE"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(Duygu düşünce ve hayallerini özgün yollarla ifade eder. Nesneleri alışılmışın dışında kullanır. Özgün özellikler taşıyan ürünler oluşturur.)</w:t>
            </w:r>
          </w:p>
          <w:p w14:paraId="40693D66" w14:textId="77777777"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14:paraId="20654E12" w14:textId="77777777" w:rsidR="00B14216" w:rsidRPr="003B2640" w:rsidRDefault="00B14216" w:rsidP="003B2640">
            <w:pPr>
              <w:jc w:val="center"/>
              <w:rPr>
                <w:rFonts w:ascii="Times New Roman" w:hAnsi="Times New Roman"/>
                <w:b/>
                <w:bCs/>
                <w:sz w:val="20"/>
                <w:szCs w:val="20"/>
              </w:rPr>
            </w:pPr>
          </w:p>
          <w:p w14:paraId="6970BE1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253A3381" w14:textId="77777777" w:rsidR="00B14216" w:rsidRPr="003B2640" w:rsidRDefault="00B14216" w:rsidP="003B2640">
            <w:pPr>
              <w:jc w:val="center"/>
              <w:rPr>
                <w:rFonts w:ascii="Times New Roman" w:hAnsi="Times New Roman"/>
                <w:b/>
                <w:bCs/>
                <w:sz w:val="20"/>
                <w:szCs w:val="20"/>
              </w:rPr>
            </w:pPr>
          </w:p>
          <w:p w14:paraId="44D6B4F4"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mısır patlatacaklarını, patlamış mısırları hem yiyebileceklerini hem de ilkbahar ağacı yapacaklarını söyler. </w:t>
            </w:r>
          </w:p>
          <w:p w14:paraId="7BE8CD5A"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Patlatılacak mısırlar incelenir (sert mi yumuşak mı, büyük mü küçük mü? gibi)</w:t>
            </w:r>
          </w:p>
          <w:p w14:paraId="2D1AF84C"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Mısır patlatma makinesine mısırlar konu ve patlarken gözlemlenir.</w:t>
            </w:r>
          </w:p>
          <w:p w14:paraId="7EB4462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Patlamış mısırların bir kısmı ağaç için ayrılır, bir kısmı çocuklara paylaştırılır.</w:t>
            </w:r>
          </w:p>
          <w:p w14:paraId="64F488D4" w14:textId="77777777"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Patlamış mısırın tadı, kokusu, rengi hakkında sohbet edilir. </w:t>
            </w:r>
          </w:p>
          <w:p w14:paraId="143229A0" w14:textId="77777777" w:rsidR="00B14216" w:rsidRPr="003B2640" w:rsidRDefault="00B14216" w:rsidP="003B2640">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İlkbahar mevsim özellikleri konuşulur, ilkbahar ağacı proje çalışması yapılacağı söylenir.</w:t>
            </w:r>
          </w:p>
          <w:p w14:paraId="6373953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Kocaman kurumuş dallar sınıfın uygun bir yerine yerleştirilir (ya da mukavvadan dallar hazırlanır).</w:t>
            </w:r>
          </w:p>
          <w:p w14:paraId="64308B1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Çocuklar kartondan yapraklar çizip keserek dallara yapıştırırlar. Patlatılmış mısırlar da dallara yapıştırılır. Kocaman bir İlkbahar ağacı oluşturulur. İlkbaharda bazı ağaçların çiçek açtığı bilgilisi verilir(erik ve kiraz ağacı…)</w:t>
            </w:r>
          </w:p>
          <w:p w14:paraId="3554D3F6"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‘Çiçekler’  şarkısı söylenir. Çocuklar ritim tutarak tekrar ederler; </w:t>
            </w:r>
          </w:p>
          <w:p w14:paraId="49E86657" w14:textId="4E68DFDF" w:rsidR="00B14216" w:rsidRDefault="00B14216" w:rsidP="004702E1">
            <w:pPr>
              <w:pStyle w:val="ListeParagraf"/>
              <w:ind w:left="176"/>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Nazlı nazlı oynaşıyor. Bahçemizdeki çiçekler kırmızı, pembe, mor, sarı, mavi. Bembeyaz giysilerle neşe verir, hayat verir, kalbimde duygu örer, anlamlı günlerimde arkadaş sesim olur çiçekler.)</w:t>
            </w:r>
          </w:p>
          <w:p w14:paraId="35CF3639" w14:textId="0CB3AA1A" w:rsidR="004702E1" w:rsidRPr="004702E1" w:rsidRDefault="004702E1" w:rsidP="004702E1">
            <w:pPr>
              <w:pStyle w:val="ListeParagraf"/>
              <w:numPr>
                <w:ilvl w:val="0"/>
                <w:numId w:val="2"/>
              </w:numPr>
              <w:rPr>
                <w:rFonts w:ascii="Times New Roman" w:hAnsi="Times New Roman"/>
                <w:iCs/>
                <w:sz w:val="20"/>
                <w:szCs w:val="20"/>
              </w:rPr>
            </w:pPr>
            <w:r w:rsidRPr="004702E1">
              <w:rPr>
                <w:rFonts w:ascii="Times New Roman" w:hAnsi="Times New Roman"/>
                <w:iCs/>
                <w:sz w:val="20"/>
                <w:szCs w:val="20"/>
              </w:rPr>
              <w:t>İlkbahar çalışma sayfası yönergeler doğrultusunda yapılır.</w:t>
            </w:r>
            <w:r>
              <w:rPr>
                <w:rFonts w:ascii="Times New Roman" w:hAnsi="Times New Roman"/>
                <w:iCs/>
                <w:sz w:val="20"/>
                <w:szCs w:val="20"/>
              </w:rPr>
              <w:t xml:space="preserve"> (Şirin Varlıklar sayfa 30)</w:t>
            </w:r>
          </w:p>
          <w:p w14:paraId="73AAEB4C" w14:textId="77777777" w:rsidR="00B14216" w:rsidRPr="003B2640" w:rsidRDefault="00B14216" w:rsidP="003B2640">
            <w:pPr>
              <w:ind w:left="176"/>
              <w:rPr>
                <w:rFonts w:ascii="Times New Roman" w:hAnsi="Times New Roman"/>
                <w:sz w:val="20"/>
                <w:szCs w:val="20"/>
              </w:rPr>
            </w:pPr>
          </w:p>
        </w:tc>
        <w:tc>
          <w:tcPr>
            <w:tcW w:w="2977" w:type="dxa"/>
            <w:tcBorders>
              <w:bottom w:val="single" w:sz="4" w:space="0" w:color="auto"/>
            </w:tcBorders>
          </w:tcPr>
          <w:p w14:paraId="7F11BEB0" w14:textId="77777777" w:rsidR="00B14216" w:rsidRPr="003B2640" w:rsidRDefault="00B14216" w:rsidP="003B2640">
            <w:pPr>
              <w:jc w:val="center"/>
              <w:rPr>
                <w:rFonts w:ascii="Times New Roman" w:hAnsi="Times New Roman"/>
                <w:b/>
                <w:bCs/>
                <w:sz w:val="20"/>
                <w:szCs w:val="20"/>
              </w:rPr>
            </w:pPr>
          </w:p>
          <w:p w14:paraId="66CD5E5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6FA95246" w14:textId="77777777" w:rsidR="00B14216" w:rsidRPr="003B2640" w:rsidRDefault="00B14216" w:rsidP="003B2640">
            <w:pPr>
              <w:rPr>
                <w:rFonts w:ascii="Times New Roman" w:hAnsi="Times New Roman"/>
                <w:b/>
                <w:bCs/>
                <w:sz w:val="20"/>
                <w:szCs w:val="20"/>
              </w:rPr>
            </w:pPr>
          </w:p>
          <w:p w14:paraId="4DC62E61" w14:textId="77777777" w:rsidR="00B14216" w:rsidRPr="003B2640" w:rsidRDefault="00B14216" w:rsidP="003B2640">
            <w:pPr>
              <w:rPr>
                <w:rFonts w:ascii="Times New Roman" w:hAnsi="Times New Roman"/>
                <w:b/>
                <w:bCs/>
                <w:sz w:val="20"/>
                <w:szCs w:val="20"/>
              </w:rPr>
            </w:pPr>
          </w:p>
          <w:p w14:paraId="46EE2F42"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3A97BFA8" w14:textId="77777777" w:rsidR="00B14216" w:rsidRPr="003B2640" w:rsidRDefault="00B14216" w:rsidP="003B2640">
            <w:pPr>
              <w:rPr>
                <w:rFonts w:ascii="Times New Roman" w:hAnsi="Times New Roman"/>
                <w:sz w:val="20"/>
                <w:szCs w:val="20"/>
              </w:rPr>
            </w:pPr>
          </w:p>
          <w:p w14:paraId="6AA07136"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mevsiminin geldiğini nasıl anlarız?</w:t>
            </w:r>
          </w:p>
          <w:p w14:paraId="28241503"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Hangi mevsimden sonra ilkbahar mevsimi gelir?</w:t>
            </w:r>
          </w:p>
          <w:p w14:paraId="0B46D941"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ağaçlarda ne gibi değişiklikler olur?</w:t>
            </w:r>
          </w:p>
          <w:p w14:paraId="380938D4"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Mısırlar ısınınca ne gibi değişiklikler oldu?</w:t>
            </w:r>
          </w:p>
          <w:p w14:paraId="54D5E8EB"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Mısırın tadı nasıl, şekli neye benziyor?</w:t>
            </w:r>
          </w:p>
          <w:p w14:paraId="2D55594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Çiçekler şarkısında geçen renkler nelerdi? </w:t>
            </w:r>
          </w:p>
          <w:p w14:paraId="3E4F1E2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İlkbahar mevsiminde nasıl giyinmeliyiz?</w:t>
            </w:r>
          </w:p>
          <w:p w14:paraId="7C44E029"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Kış mevsimi ile ilkbahar mevsimi arasında ne fark vardır?</w:t>
            </w:r>
          </w:p>
          <w:p w14:paraId="795879DB"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1A307E56" w14:textId="77777777" w:rsidTr="00E472C1">
        <w:trPr>
          <w:trHeight w:val="1358"/>
        </w:trPr>
        <w:tc>
          <w:tcPr>
            <w:tcW w:w="3261" w:type="dxa"/>
            <w:tcBorders>
              <w:top w:val="single" w:sz="4" w:space="0" w:color="auto"/>
            </w:tcBorders>
          </w:tcPr>
          <w:p w14:paraId="240056DA" w14:textId="77777777" w:rsidR="00B14216" w:rsidRPr="003B2640" w:rsidRDefault="00B14216" w:rsidP="003B2640">
            <w:pPr>
              <w:jc w:val="center"/>
              <w:rPr>
                <w:rFonts w:ascii="Times New Roman" w:hAnsi="Times New Roman"/>
                <w:b/>
                <w:bCs/>
                <w:sz w:val="20"/>
                <w:szCs w:val="20"/>
              </w:rPr>
            </w:pPr>
          </w:p>
          <w:p w14:paraId="3C10A86F"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61A8FDA"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Mısır patlatma makinesi, mısır, tuz, kurumuş dallar, yeşil karton, yapıştırıcı , ritim araçları</w:t>
            </w:r>
          </w:p>
        </w:tc>
        <w:tc>
          <w:tcPr>
            <w:tcW w:w="3969" w:type="dxa"/>
            <w:tcBorders>
              <w:top w:val="single" w:sz="4" w:space="0" w:color="auto"/>
              <w:bottom w:val="single" w:sz="4" w:space="0" w:color="auto"/>
            </w:tcBorders>
          </w:tcPr>
          <w:p w14:paraId="240D7CC2" w14:textId="77777777" w:rsidR="00B14216" w:rsidRPr="003B2640" w:rsidRDefault="00B14216" w:rsidP="003B2640">
            <w:pPr>
              <w:rPr>
                <w:rFonts w:ascii="Times New Roman" w:hAnsi="Times New Roman"/>
                <w:b/>
                <w:bCs/>
                <w:sz w:val="20"/>
                <w:szCs w:val="20"/>
              </w:rPr>
            </w:pPr>
          </w:p>
          <w:p w14:paraId="3477DAC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7511800D"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Çiçek, açmak, ilkbahar</w:t>
            </w:r>
          </w:p>
          <w:p w14:paraId="3B6A588D"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9D3ED5D"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w:t>
            </w:r>
          </w:p>
          <w:p w14:paraId="52460850" w14:textId="77777777" w:rsidR="00B14216" w:rsidRPr="003B2640" w:rsidRDefault="00B14216" w:rsidP="003B2640">
            <w:pPr>
              <w:jc w:val="center"/>
              <w:rPr>
                <w:rFonts w:ascii="Times New Roman" w:hAnsi="Times New Roman"/>
                <w:b/>
                <w:sz w:val="20"/>
                <w:szCs w:val="20"/>
              </w:rPr>
            </w:pPr>
          </w:p>
        </w:tc>
        <w:tc>
          <w:tcPr>
            <w:tcW w:w="2977" w:type="dxa"/>
            <w:tcBorders>
              <w:top w:val="single" w:sz="4" w:space="0" w:color="auto"/>
              <w:bottom w:val="single" w:sz="4" w:space="0" w:color="auto"/>
            </w:tcBorders>
          </w:tcPr>
          <w:p w14:paraId="63B9C4E5" w14:textId="77777777" w:rsidR="00B14216" w:rsidRPr="003B2640" w:rsidRDefault="00B14216" w:rsidP="003B2640">
            <w:pPr>
              <w:jc w:val="center"/>
              <w:rPr>
                <w:rFonts w:ascii="Times New Roman" w:hAnsi="Times New Roman"/>
                <w:b/>
                <w:bCs/>
                <w:sz w:val="20"/>
                <w:szCs w:val="20"/>
              </w:rPr>
            </w:pPr>
          </w:p>
          <w:p w14:paraId="68C36B3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BF61280"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çevredeki ağaçları gözlemlemeleri istenir.</w:t>
            </w:r>
          </w:p>
        </w:tc>
      </w:tr>
      <w:tr w:rsidR="00AB3D20" w:rsidRPr="003B2640" w14:paraId="2E069981" w14:textId="77777777" w:rsidTr="00880ECD">
        <w:trPr>
          <w:trHeight w:val="2430"/>
        </w:trPr>
        <w:tc>
          <w:tcPr>
            <w:tcW w:w="10207" w:type="dxa"/>
            <w:gridSpan w:val="3"/>
          </w:tcPr>
          <w:p w14:paraId="516B67CE" w14:textId="77777777" w:rsidR="00AB3D20" w:rsidRPr="003B2640" w:rsidRDefault="00AB3D20" w:rsidP="00880ECD">
            <w:pPr>
              <w:jc w:val="center"/>
              <w:rPr>
                <w:rFonts w:ascii="Times New Roman" w:hAnsi="Times New Roman"/>
                <w:b/>
                <w:bCs/>
                <w:sz w:val="20"/>
                <w:szCs w:val="20"/>
              </w:rPr>
            </w:pPr>
          </w:p>
          <w:p w14:paraId="207A3D61"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0C91692A" w14:textId="77777777" w:rsidR="00AB3D20" w:rsidRPr="003B2640" w:rsidRDefault="00AB3D20" w:rsidP="00880ECD">
            <w:pPr>
              <w:rPr>
                <w:rFonts w:ascii="Times New Roman" w:hAnsi="Times New Roman"/>
                <w:b/>
                <w:sz w:val="20"/>
                <w:szCs w:val="20"/>
              </w:rPr>
            </w:pPr>
          </w:p>
          <w:p w14:paraId="417C2934" w14:textId="77777777" w:rsidR="00AB3D20" w:rsidRPr="003B2640" w:rsidRDefault="00AB3D20" w:rsidP="00880ECD">
            <w:pPr>
              <w:pStyle w:val="ListeParagraf"/>
              <w:ind w:left="175"/>
              <w:rPr>
                <w:rFonts w:ascii="Times New Roman" w:hAnsi="Times New Roman"/>
                <w:b/>
                <w:color w:val="FF0000"/>
                <w:sz w:val="20"/>
                <w:szCs w:val="20"/>
              </w:rPr>
            </w:pPr>
          </w:p>
          <w:p w14:paraId="53458B87" w14:textId="77777777" w:rsidR="00AB3D20" w:rsidRPr="003B2640" w:rsidRDefault="00AB3D20" w:rsidP="00880ECD">
            <w:pPr>
              <w:pStyle w:val="ListeParagraf"/>
              <w:ind w:left="175"/>
              <w:rPr>
                <w:rFonts w:ascii="Times New Roman" w:hAnsi="Times New Roman"/>
                <w:b/>
                <w:color w:val="FF0000"/>
                <w:sz w:val="20"/>
                <w:szCs w:val="20"/>
              </w:rPr>
            </w:pPr>
          </w:p>
        </w:tc>
      </w:tr>
    </w:tbl>
    <w:p w14:paraId="4E3BAD13" w14:textId="77777777" w:rsidR="00B14216" w:rsidRPr="003B2640" w:rsidRDefault="00B14216" w:rsidP="003B2640">
      <w:pPr>
        <w:spacing w:after="0" w:line="240" w:lineRule="auto"/>
        <w:rPr>
          <w:rFonts w:ascii="Times New Roman" w:hAnsi="Times New Roman"/>
          <w:sz w:val="20"/>
          <w:szCs w:val="20"/>
        </w:rPr>
      </w:pPr>
    </w:p>
    <w:p w14:paraId="626B891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1D69D5F"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715FF4CA"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093EDAD4" w14:textId="678D0255"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AKIŞI-10</w:t>
      </w:r>
    </w:p>
    <w:p w14:paraId="4B5DAACA"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636DF4ED"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0C5A175F"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773F40DE"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50A88F0A"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D845F5A" w14:textId="77777777" w:rsidR="00A3228E" w:rsidRPr="003B2640" w:rsidRDefault="00A3228E" w:rsidP="003B2640">
      <w:pPr>
        <w:spacing w:after="0" w:line="240" w:lineRule="auto"/>
        <w:rPr>
          <w:rFonts w:ascii="Times New Roman" w:hAnsi="Times New Roman"/>
          <w:sz w:val="24"/>
          <w:szCs w:val="24"/>
        </w:rPr>
      </w:pPr>
    </w:p>
    <w:p w14:paraId="0A4AEF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77C12979"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4860F4C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4A9C4167"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6785D99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4F97982"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592C32AB" w14:textId="15F7D118"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‘Zaman Kutusu’ adlı bütünleştirilmiş sanat ve fen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0FA0AE27" w14:textId="0ADBD9E0" w:rsidR="00A3228E" w:rsidRPr="003B2640" w:rsidRDefault="007928E6" w:rsidP="003B2640">
      <w:pPr>
        <w:pStyle w:val="ListeParagraf"/>
        <w:numPr>
          <w:ilvl w:val="0"/>
          <w:numId w:val="1"/>
        </w:numPr>
        <w:spacing w:before="240" w:after="0" w:line="240" w:lineRule="auto"/>
        <w:ind w:left="506" w:right="214" w:hanging="284"/>
        <w:rPr>
          <w:rFonts w:ascii="Times New Roman" w:hAnsi="Times New Roman"/>
          <w:sz w:val="24"/>
          <w:szCs w:val="24"/>
        </w:rPr>
      </w:pPr>
      <w:r>
        <w:rPr>
          <w:rFonts w:ascii="Times New Roman" w:hAnsi="Times New Roman"/>
          <w:b/>
          <w:sz w:val="24"/>
          <w:szCs w:val="24"/>
          <w:u w:val="single"/>
        </w:rPr>
        <w:t>Gü</w:t>
      </w:r>
      <w:r w:rsidR="00A3228E" w:rsidRPr="003B2640">
        <w:rPr>
          <w:rFonts w:ascii="Times New Roman" w:hAnsi="Times New Roman"/>
          <w:b/>
          <w:sz w:val="24"/>
          <w:szCs w:val="24"/>
          <w:u w:val="single"/>
        </w:rPr>
        <w:t>nü Değerlendirme Zamanı</w:t>
      </w:r>
      <w:r w:rsidR="00A3228E" w:rsidRPr="003B2640">
        <w:rPr>
          <w:rFonts w:ascii="Times New Roman" w:hAnsi="Times New Roman"/>
          <w:b/>
          <w:sz w:val="24"/>
          <w:szCs w:val="24"/>
        </w:rPr>
        <w:t xml:space="preserve">: </w:t>
      </w:r>
    </w:p>
    <w:p w14:paraId="13A48EB8" w14:textId="3B6DDC04"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2B03F30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518F0046"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60A6820"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084986A5"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07BF1487"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48833571" w14:textId="77777777" w:rsidR="00B14216" w:rsidRPr="003B2640" w:rsidRDefault="00B14216" w:rsidP="003B2640">
      <w:pPr>
        <w:spacing w:after="0" w:line="240" w:lineRule="auto"/>
        <w:jc w:val="center"/>
        <w:rPr>
          <w:rFonts w:ascii="Times New Roman" w:hAnsi="Times New Roman"/>
          <w:b/>
          <w:sz w:val="24"/>
          <w:szCs w:val="24"/>
        </w:rPr>
      </w:pPr>
    </w:p>
    <w:p w14:paraId="6CA604F1" w14:textId="77777777" w:rsidR="00B14216" w:rsidRPr="003B2640" w:rsidRDefault="00B14216" w:rsidP="003B2640">
      <w:pPr>
        <w:spacing w:after="0" w:line="240" w:lineRule="auto"/>
        <w:jc w:val="center"/>
        <w:rPr>
          <w:rFonts w:ascii="Times New Roman" w:hAnsi="Times New Roman"/>
          <w:b/>
          <w:sz w:val="24"/>
          <w:szCs w:val="24"/>
        </w:rPr>
      </w:pPr>
    </w:p>
    <w:p w14:paraId="38188A09" w14:textId="77777777" w:rsidR="00301881" w:rsidRPr="003B2640" w:rsidRDefault="00301881" w:rsidP="003B2640">
      <w:pPr>
        <w:spacing w:after="0" w:line="240" w:lineRule="auto"/>
        <w:jc w:val="center"/>
        <w:rPr>
          <w:rFonts w:ascii="Times New Roman" w:hAnsi="Times New Roman"/>
          <w:b/>
          <w:sz w:val="20"/>
          <w:szCs w:val="20"/>
        </w:rPr>
      </w:pPr>
    </w:p>
    <w:p w14:paraId="2074581C" w14:textId="77777777" w:rsidR="00301881" w:rsidRPr="003B2640" w:rsidRDefault="00301881" w:rsidP="003B2640">
      <w:pPr>
        <w:spacing w:after="0" w:line="240" w:lineRule="auto"/>
        <w:jc w:val="center"/>
        <w:rPr>
          <w:rFonts w:ascii="Times New Roman" w:hAnsi="Times New Roman"/>
          <w:b/>
          <w:sz w:val="20"/>
          <w:szCs w:val="20"/>
        </w:rPr>
      </w:pPr>
    </w:p>
    <w:p w14:paraId="2A64DFAC" w14:textId="77777777" w:rsidR="00301881" w:rsidRPr="003B2640" w:rsidRDefault="00301881" w:rsidP="003B2640">
      <w:pPr>
        <w:spacing w:after="0" w:line="240" w:lineRule="auto"/>
        <w:jc w:val="center"/>
        <w:rPr>
          <w:rFonts w:ascii="Times New Roman" w:hAnsi="Times New Roman"/>
          <w:b/>
          <w:sz w:val="20"/>
          <w:szCs w:val="20"/>
        </w:rPr>
      </w:pPr>
    </w:p>
    <w:p w14:paraId="7AE5977B" w14:textId="77777777" w:rsidR="00301881" w:rsidRPr="003B2640" w:rsidRDefault="00301881" w:rsidP="003B2640">
      <w:pPr>
        <w:spacing w:after="0" w:line="240" w:lineRule="auto"/>
        <w:jc w:val="center"/>
        <w:rPr>
          <w:rFonts w:ascii="Times New Roman" w:hAnsi="Times New Roman"/>
          <w:b/>
          <w:sz w:val="20"/>
          <w:szCs w:val="20"/>
        </w:rPr>
      </w:pPr>
    </w:p>
    <w:p w14:paraId="54F14D42" w14:textId="77777777" w:rsidR="00301881" w:rsidRPr="003B2640" w:rsidRDefault="00301881" w:rsidP="003B2640">
      <w:pPr>
        <w:spacing w:after="0" w:line="240" w:lineRule="auto"/>
        <w:jc w:val="center"/>
        <w:rPr>
          <w:rFonts w:ascii="Times New Roman" w:hAnsi="Times New Roman"/>
          <w:b/>
          <w:sz w:val="20"/>
          <w:szCs w:val="20"/>
        </w:rPr>
      </w:pPr>
    </w:p>
    <w:p w14:paraId="482DB551" w14:textId="77777777" w:rsidR="000D6A5A" w:rsidRDefault="000D6A5A">
      <w:pPr>
        <w:rPr>
          <w:rFonts w:ascii="Times New Roman" w:hAnsi="Times New Roman"/>
          <w:b/>
          <w:sz w:val="20"/>
          <w:szCs w:val="20"/>
        </w:rPr>
      </w:pPr>
      <w:r>
        <w:rPr>
          <w:rFonts w:ascii="Times New Roman" w:hAnsi="Times New Roman"/>
          <w:b/>
          <w:sz w:val="20"/>
          <w:szCs w:val="20"/>
        </w:rPr>
        <w:br w:type="page"/>
      </w:r>
    </w:p>
    <w:p w14:paraId="1C91C430" w14:textId="77777777" w:rsidR="00B14216" w:rsidRDefault="00B14216" w:rsidP="003B2640">
      <w:pPr>
        <w:spacing w:after="0" w:line="240" w:lineRule="auto"/>
        <w:jc w:val="center"/>
        <w:rPr>
          <w:rFonts w:ascii="Times New Roman" w:hAnsi="Times New Roman"/>
          <w:b/>
          <w:sz w:val="20"/>
          <w:szCs w:val="20"/>
        </w:rPr>
      </w:pPr>
      <w:r w:rsidRPr="003B2640">
        <w:rPr>
          <w:rFonts w:ascii="Times New Roman" w:hAnsi="Times New Roman"/>
          <w:b/>
          <w:sz w:val="20"/>
          <w:szCs w:val="20"/>
        </w:rPr>
        <w:lastRenderedPageBreak/>
        <w:t>ZAMAN KUTUSU</w:t>
      </w:r>
    </w:p>
    <w:p w14:paraId="1F201E29" w14:textId="77777777" w:rsidR="001A114E" w:rsidRPr="003B2640" w:rsidRDefault="001A114E" w:rsidP="003B2640">
      <w:pPr>
        <w:spacing w:after="0" w:line="240" w:lineRule="auto"/>
        <w:jc w:val="center"/>
        <w:rPr>
          <w:rFonts w:ascii="Times New Roman" w:hAnsi="Times New Roman"/>
          <w:b/>
          <w:sz w:val="20"/>
          <w:szCs w:val="20"/>
        </w:rPr>
      </w:pPr>
    </w:p>
    <w:p w14:paraId="2E31D1A1"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 ve Fen (Bütünleştirilmiş Tüm Grup ve Bireysel Etkinlik)</w:t>
      </w:r>
    </w:p>
    <w:p w14:paraId="4843D2F2" w14:textId="77777777"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6D00765D" w14:textId="77777777"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052ECFE9" w14:textId="77777777" w:rsidTr="00E472C1">
        <w:trPr>
          <w:trHeight w:val="6406"/>
        </w:trPr>
        <w:tc>
          <w:tcPr>
            <w:tcW w:w="3261" w:type="dxa"/>
            <w:tcBorders>
              <w:bottom w:val="single" w:sz="4" w:space="0" w:color="auto"/>
            </w:tcBorders>
          </w:tcPr>
          <w:p w14:paraId="45C9AF91" w14:textId="77777777" w:rsidR="00B14216" w:rsidRPr="003B2640" w:rsidRDefault="00B14216" w:rsidP="003B2640">
            <w:pPr>
              <w:jc w:val="center"/>
              <w:rPr>
                <w:rFonts w:ascii="Times New Roman" w:hAnsi="Times New Roman"/>
                <w:b/>
                <w:bCs/>
                <w:sz w:val="20"/>
                <w:szCs w:val="20"/>
              </w:rPr>
            </w:pPr>
          </w:p>
          <w:p w14:paraId="6561292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5B7501C7" w14:textId="77777777" w:rsidR="00B14216" w:rsidRPr="003B2640" w:rsidRDefault="00B14216" w:rsidP="003B2640">
            <w:pPr>
              <w:jc w:val="center"/>
              <w:rPr>
                <w:rFonts w:ascii="Times New Roman" w:hAnsi="Times New Roman"/>
                <w:b/>
                <w:bCs/>
                <w:sz w:val="20"/>
                <w:szCs w:val="20"/>
              </w:rPr>
            </w:pPr>
          </w:p>
          <w:p w14:paraId="32D2211C"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w:t>
            </w:r>
          </w:p>
          <w:p w14:paraId="424D05A4"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 xml:space="preserve">Kazanım 18: </w:t>
            </w:r>
            <w:r w:rsidRPr="003B2640">
              <w:rPr>
                <w:rFonts w:ascii="Times New Roman" w:hAnsi="Times New Roman"/>
                <w:sz w:val="20"/>
                <w:szCs w:val="20"/>
              </w:rPr>
              <w:t>Zamanla ilgili kavramları açıklar.</w:t>
            </w:r>
            <w:r w:rsidRPr="003B2640">
              <w:rPr>
                <w:rFonts w:ascii="Times New Roman" w:hAnsi="Times New Roman"/>
                <w:b/>
                <w:sz w:val="20"/>
                <w:szCs w:val="20"/>
              </w:rPr>
              <w:t xml:space="preserve">  </w:t>
            </w:r>
          </w:p>
          <w:p w14:paraId="1FDE2F95"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9D43A27"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(Zamanla ilgili kavramları anlamına uygun açıklar. Zamanı bildiren araçların işlevlerini açıklar.)</w:t>
            </w:r>
          </w:p>
          <w:p w14:paraId="4DC7A789"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7F73038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7A5BBDFD"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C9492AA"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(Dinledikleri/izledikleri ile ilgili sorular sorar. Dinledikleri/izledikleri ile ilgili sorulara cevap verir.)</w:t>
            </w:r>
          </w:p>
          <w:p w14:paraId="5ACB520E"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Sosyal Duygusal Gelişim:</w:t>
            </w:r>
          </w:p>
          <w:p w14:paraId="4517DC2C" w14:textId="77777777" w:rsidR="00B14216" w:rsidRPr="003B2640" w:rsidRDefault="00B14216" w:rsidP="003B2640">
            <w:pPr>
              <w:rPr>
                <w:rFonts w:ascii="Times New Roman" w:hAnsi="Times New Roman"/>
                <w:i/>
                <w:sz w:val="20"/>
                <w:szCs w:val="20"/>
              </w:rPr>
            </w:pPr>
            <w:r w:rsidRPr="003B2640">
              <w:rPr>
                <w:rFonts w:ascii="Times New Roman" w:hAnsi="Times New Roman"/>
                <w:b/>
                <w:sz w:val="20"/>
                <w:szCs w:val="20"/>
              </w:rPr>
              <w:t xml:space="preserve">Kazanım 7: </w:t>
            </w:r>
            <w:r w:rsidRPr="003B2640">
              <w:rPr>
                <w:rFonts w:ascii="Times New Roman" w:hAnsi="Times New Roman"/>
                <w:sz w:val="20"/>
                <w:szCs w:val="20"/>
              </w:rPr>
              <w:t>Bir işi ya da görevi başarmak için kendini güdüler</w:t>
            </w:r>
            <w:r w:rsidRPr="003B2640">
              <w:rPr>
                <w:rFonts w:ascii="Times New Roman" w:hAnsi="Times New Roman"/>
                <w:i/>
                <w:sz w:val="20"/>
                <w:szCs w:val="20"/>
              </w:rPr>
              <w:t>.</w:t>
            </w:r>
          </w:p>
          <w:p w14:paraId="3F664BD7" w14:textId="77777777" w:rsidR="00B14216" w:rsidRPr="003B2640" w:rsidRDefault="00B14216" w:rsidP="003B2640">
            <w:pPr>
              <w:rPr>
                <w:rFonts w:ascii="Times New Roman" w:hAnsi="Times New Roman"/>
                <w:b/>
                <w:sz w:val="20"/>
                <w:szCs w:val="20"/>
              </w:rPr>
            </w:pPr>
            <w:r w:rsidRPr="003B2640">
              <w:rPr>
                <w:rFonts w:ascii="Times New Roman" w:hAnsi="Times New Roman"/>
                <w:b/>
                <w:sz w:val="20"/>
                <w:szCs w:val="20"/>
              </w:rPr>
              <w:t>Göstergeleri:</w:t>
            </w:r>
          </w:p>
          <w:p w14:paraId="5278585D" w14:textId="77777777" w:rsidR="00B14216" w:rsidRPr="003B2640" w:rsidRDefault="00B14216" w:rsidP="003B2640">
            <w:pPr>
              <w:rPr>
                <w:rFonts w:ascii="Times New Roman" w:hAnsi="Times New Roman"/>
                <w:i/>
                <w:sz w:val="20"/>
                <w:szCs w:val="20"/>
              </w:rPr>
            </w:pPr>
            <w:r w:rsidRPr="003B2640">
              <w:rPr>
                <w:rFonts w:ascii="Times New Roman" w:hAnsi="Times New Roman"/>
                <w:i/>
                <w:sz w:val="20"/>
                <w:szCs w:val="20"/>
              </w:rPr>
              <w:t>(Yetişkin yönlendirmesi olmadan bir işe başlar. Başladığı işi zamanında bitirmek için çaba gösterir.)</w:t>
            </w:r>
          </w:p>
          <w:p w14:paraId="6DE2B8C8" w14:textId="77777777" w:rsidR="00B14216" w:rsidRPr="003B2640" w:rsidRDefault="00B14216" w:rsidP="003B2640">
            <w:pPr>
              <w:contextualSpacing/>
              <w:jc w:val="both"/>
              <w:rPr>
                <w:rFonts w:ascii="Times New Roman" w:hAnsi="Times New Roman"/>
                <w:b/>
                <w:sz w:val="20"/>
                <w:szCs w:val="20"/>
              </w:rPr>
            </w:pPr>
          </w:p>
        </w:tc>
        <w:tc>
          <w:tcPr>
            <w:tcW w:w="3969" w:type="dxa"/>
            <w:tcBorders>
              <w:bottom w:val="single" w:sz="4" w:space="0" w:color="auto"/>
            </w:tcBorders>
          </w:tcPr>
          <w:p w14:paraId="2DD7B80F" w14:textId="77777777" w:rsidR="00B14216" w:rsidRPr="003B2640" w:rsidRDefault="00B14216" w:rsidP="003B2640">
            <w:pPr>
              <w:jc w:val="center"/>
              <w:rPr>
                <w:rFonts w:ascii="Times New Roman" w:hAnsi="Times New Roman"/>
                <w:b/>
                <w:bCs/>
                <w:sz w:val="20"/>
                <w:szCs w:val="20"/>
              </w:rPr>
            </w:pPr>
          </w:p>
          <w:p w14:paraId="47BCE46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34930BCD" w14:textId="77777777" w:rsidR="00B14216" w:rsidRPr="003B2640" w:rsidRDefault="00B14216" w:rsidP="003B2640">
            <w:pPr>
              <w:rPr>
                <w:rFonts w:ascii="Times New Roman" w:hAnsi="Times New Roman"/>
                <w:b/>
                <w:bCs/>
                <w:sz w:val="20"/>
                <w:szCs w:val="20"/>
              </w:rPr>
            </w:pPr>
          </w:p>
          <w:p w14:paraId="08387CC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her çocuğa birer tane kapaklı kutu verir.</w:t>
            </w:r>
          </w:p>
          <w:p w14:paraId="7A17DF2B"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Kutular önce artık malzemeler kullanılarak süslenir.</w:t>
            </w:r>
          </w:p>
          <w:p w14:paraId="00D95EA6"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Daha sonra öğretmen bunun bir zaman kutusu olduğunu söyler ve çocuklardan kutunun içine kendilerine ait resim, oyuncak, kişisel eşya, çizdiği resimleri vs. nesneleri koymalarını ister.</w:t>
            </w:r>
          </w:p>
          <w:p w14:paraId="2E10BAAE"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Zaman kutularını çocuklar ara ara arkadaşlarına tanıtırlar. </w:t>
            </w:r>
          </w:p>
          <w:p w14:paraId="52D67DC7"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İnsanların önemsediği eşyalarını hatıra olarak sakladıklarının bilgisi verilir.</w:t>
            </w:r>
          </w:p>
          <w:p w14:paraId="09A41519" w14:textId="77777777" w:rsidR="00B14216" w:rsidRPr="003B2640" w:rsidRDefault="00B14216" w:rsidP="003B2640">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Zamanı gösteren araçlar (Saat, takvim, kum saati vb.) hakkında sohbet edilir.</w:t>
            </w:r>
          </w:p>
          <w:p w14:paraId="76CA1B1F" w14:textId="77777777" w:rsidR="00B14216" w:rsidRPr="003B2640" w:rsidRDefault="00B14216" w:rsidP="003B2640">
            <w:pPr>
              <w:pStyle w:val="ListeParagraf"/>
              <w:ind w:left="176"/>
              <w:rPr>
                <w:rFonts w:ascii="Times New Roman" w:hAnsi="Times New Roman"/>
                <w:sz w:val="20"/>
                <w:szCs w:val="20"/>
              </w:rPr>
            </w:pPr>
          </w:p>
        </w:tc>
        <w:tc>
          <w:tcPr>
            <w:tcW w:w="2977" w:type="dxa"/>
            <w:tcBorders>
              <w:bottom w:val="single" w:sz="4" w:space="0" w:color="auto"/>
            </w:tcBorders>
          </w:tcPr>
          <w:p w14:paraId="427F798F" w14:textId="77777777" w:rsidR="00B14216" w:rsidRPr="003B2640" w:rsidRDefault="00B14216" w:rsidP="003B2640">
            <w:pPr>
              <w:jc w:val="center"/>
              <w:rPr>
                <w:rFonts w:ascii="Times New Roman" w:hAnsi="Times New Roman"/>
                <w:b/>
                <w:bCs/>
                <w:sz w:val="20"/>
                <w:szCs w:val="20"/>
              </w:rPr>
            </w:pPr>
          </w:p>
          <w:p w14:paraId="2F67422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2762D9BF" w14:textId="77777777" w:rsidR="00B14216" w:rsidRPr="003B2640" w:rsidRDefault="00B14216" w:rsidP="003B2640">
            <w:pPr>
              <w:rPr>
                <w:rFonts w:ascii="Times New Roman" w:hAnsi="Times New Roman"/>
                <w:b/>
                <w:bCs/>
                <w:sz w:val="20"/>
                <w:szCs w:val="20"/>
              </w:rPr>
            </w:pPr>
          </w:p>
          <w:p w14:paraId="1648319B" w14:textId="77777777" w:rsidR="00B14216" w:rsidRPr="003B2640" w:rsidRDefault="00B14216" w:rsidP="003B2640">
            <w:pPr>
              <w:rPr>
                <w:rFonts w:ascii="Times New Roman" w:hAnsi="Times New Roman"/>
                <w:b/>
                <w:bCs/>
                <w:sz w:val="20"/>
                <w:szCs w:val="20"/>
              </w:rPr>
            </w:pPr>
          </w:p>
          <w:p w14:paraId="6AA3CA24"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288EC82E" w14:textId="77777777" w:rsidR="00B14216" w:rsidRPr="003B2640" w:rsidRDefault="00B14216" w:rsidP="003B2640">
            <w:pPr>
              <w:rPr>
                <w:rFonts w:ascii="Times New Roman" w:hAnsi="Times New Roman"/>
                <w:sz w:val="20"/>
                <w:szCs w:val="20"/>
              </w:rPr>
            </w:pPr>
          </w:p>
          <w:p w14:paraId="08A2654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 xml:space="preserve">Zaman kutularınızı nelerle süslediniz? Süslerken keyif aldınız mı? </w:t>
            </w:r>
          </w:p>
          <w:p w14:paraId="5914231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Zaman kutusu yapmak ilginizi çekti mi?</w:t>
            </w:r>
          </w:p>
          <w:p w14:paraId="74932270"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Önceden olmuş bir olayı anlatabilir misiniz?</w:t>
            </w:r>
          </w:p>
          <w:p w14:paraId="4B9D10E8"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Takvimden bir sayfa daha koparırsak kaç gün geçmiş olur?</w:t>
            </w:r>
          </w:p>
          <w:p w14:paraId="639E759C"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Eski oyuncaklarınızı ne yaparsınız?</w:t>
            </w:r>
          </w:p>
          <w:p w14:paraId="5112E000"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Yeni bir oyuncak alınca seviniyor musunuz?</w:t>
            </w:r>
          </w:p>
          <w:p w14:paraId="5C284347" w14:textId="77777777" w:rsidR="00B14216" w:rsidRPr="003B2640" w:rsidRDefault="00B14216" w:rsidP="003B2640">
            <w:pPr>
              <w:pStyle w:val="ListeParagraf"/>
              <w:numPr>
                <w:ilvl w:val="0"/>
                <w:numId w:val="8"/>
              </w:numPr>
              <w:ind w:left="175" w:hanging="141"/>
              <w:rPr>
                <w:rStyle w:val="GlBavuru"/>
                <w:rFonts w:ascii="Times New Roman" w:hAnsi="Times New Roman"/>
                <w:b w:val="0"/>
                <w:bCs w:val="0"/>
                <w:smallCaps w:val="0"/>
                <w:sz w:val="20"/>
                <w:szCs w:val="20"/>
              </w:rPr>
            </w:pPr>
            <w:r w:rsidRPr="003B2640">
              <w:rPr>
                <w:rStyle w:val="GlBavuru"/>
                <w:rFonts w:ascii="Times New Roman" w:hAnsi="Times New Roman"/>
                <w:b w:val="0"/>
                <w:bCs w:val="0"/>
                <w:smallCaps w:val="0"/>
                <w:sz w:val="20"/>
                <w:szCs w:val="20"/>
              </w:rPr>
              <w:t>Sıralama kartlarında kaç tane kart vardı? İlk kart ne ile ilgiliydi?</w:t>
            </w:r>
          </w:p>
          <w:p w14:paraId="0FA9EE7C" w14:textId="77777777" w:rsidR="00B14216" w:rsidRPr="003B2640" w:rsidRDefault="00B14216" w:rsidP="003B2640">
            <w:pPr>
              <w:pStyle w:val="ListeParagraf"/>
              <w:ind w:left="175"/>
              <w:rPr>
                <w:rStyle w:val="GlBavuru"/>
                <w:rFonts w:ascii="Times New Roman" w:hAnsi="Times New Roman"/>
                <w:b w:val="0"/>
                <w:bCs w:val="0"/>
                <w:smallCaps w:val="0"/>
                <w:sz w:val="20"/>
                <w:szCs w:val="20"/>
              </w:rPr>
            </w:pPr>
          </w:p>
        </w:tc>
      </w:tr>
      <w:tr w:rsidR="00B14216" w:rsidRPr="003B2640" w14:paraId="67614BFB" w14:textId="77777777" w:rsidTr="00E472C1">
        <w:trPr>
          <w:trHeight w:val="1358"/>
        </w:trPr>
        <w:tc>
          <w:tcPr>
            <w:tcW w:w="3261" w:type="dxa"/>
            <w:tcBorders>
              <w:top w:val="single" w:sz="4" w:space="0" w:color="auto"/>
            </w:tcBorders>
          </w:tcPr>
          <w:p w14:paraId="6FEACE58" w14:textId="77777777" w:rsidR="00B14216" w:rsidRPr="003B2640" w:rsidRDefault="00B14216" w:rsidP="003B2640">
            <w:pPr>
              <w:jc w:val="center"/>
              <w:rPr>
                <w:rFonts w:ascii="Times New Roman" w:hAnsi="Times New Roman"/>
                <w:b/>
                <w:bCs/>
                <w:sz w:val="20"/>
                <w:szCs w:val="20"/>
              </w:rPr>
            </w:pPr>
          </w:p>
          <w:p w14:paraId="1DFB08B9"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428A5356" w14:textId="77777777" w:rsidR="00B14216" w:rsidRPr="003B2640" w:rsidRDefault="00B14216" w:rsidP="003B2640">
            <w:pPr>
              <w:jc w:val="center"/>
              <w:rPr>
                <w:rFonts w:ascii="Times New Roman" w:hAnsi="Times New Roman"/>
                <w:sz w:val="20"/>
                <w:szCs w:val="20"/>
              </w:rPr>
            </w:pPr>
            <w:r w:rsidRPr="003B2640">
              <w:rPr>
                <w:rFonts w:ascii="Times New Roman" w:hAnsi="Times New Roman"/>
                <w:sz w:val="20"/>
                <w:szCs w:val="20"/>
              </w:rPr>
              <w:t xml:space="preserve">Resimli kartlar, artık malzemeler, makas, yapıştırıcı, elişi kâğıtları, pullar, ip ve rafya, oyuncaklar, kum saati, kapaklı kutular, resim kâğıtları, </w:t>
            </w:r>
          </w:p>
        </w:tc>
        <w:tc>
          <w:tcPr>
            <w:tcW w:w="3969" w:type="dxa"/>
            <w:tcBorders>
              <w:top w:val="single" w:sz="4" w:space="0" w:color="auto"/>
              <w:bottom w:val="single" w:sz="4" w:space="0" w:color="auto"/>
            </w:tcBorders>
          </w:tcPr>
          <w:p w14:paraId="4FABD193" w14:textId="77777777" w:rsidR="00B14216" w:rsidRPr="003B2640" w:rsidRDefault="00B14216" w:rsidP="003B2640">
            <w:pPr>
              <w:jc w:val="center"/>
              <w:rPr>
                <w:rFonts w:ascii="Times New Roman" w:hAnsi="Times New Roman"/>
                <w:b/>
                <w:bCs/>
                <w:sz w:val="20"/>
                <w:szCs w:val="20"/>
              </w:rPr>
            </w:pPr>
          </w:p>
          <w:p w14:paraId="0D93CB3F"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79E8F75D"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Zaman, geçmiş, gelecek, anı, hatıra, saklamak</w:t>
            </w:r>
          </w:p>
          <w:p w14:paraId="7966B5EC"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745E2AC6"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bCs/>
                <w:sz w:val="20"/>
                <w:szCs w:val="20"/>
              </w:rPr>
              <w:t>Zaman:</w:t>
            </w:r>
            <w:r w:rsidRPr="003B2640">
              <w:rPr>
                <w:rFonts w:ascii="Times New Roman" w:hAnsi="Times New Roman"/>
                <w:bCs/>
                <w:sz w:val="20"/>
                <w:szCs w:val="20"/>
              </w:rPr>
              <w:t xml:space="preserve"> Dün-Bugün</w:t>
            </w:r>
          </w:p>
        </w:tc>
        <w:tc>
          <w:tcPr>
            <w:tcW w:w="2977" w:type="dxa"/>
            <w:tcBorders>
              <w:top w:val="single" w:sz="4" w:space="0" w:color="auto"/>
              <w:bottom w:val="single" w:sz="4" w:space="0" w:color="auto"/>
            </w:tcBorders>
          </w:tcPr>
          <w:p w14:paraId="5B9BDA80" w14:textId="77777777" w:rsidR="00B14216" w:rsidRPr="003B2640" w:rsidRDefault="00B14216" w:rsidP="003B2640">
            <w:pPr>
              <w:jc w:val="center"/>
              <w:rPr>
                <w:rFonts w:ascii="Times New Roman" w:hAnsi="Times New Roman"/>
                <w:b/>
                <w:bCs/>
                <w:sz w:val="20"/>
                <w:szCs w:val="20"/>
              </w:rPr>
            </w:pPr>
          </w:p>
          <w:p w14:paraId="051A41FC"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5B622016" w14:textId="77777777" w:rsidR="00B14216" w:rsidRPr="003B2640" w:rsidRDefault="00B14216" w:rsidP="003B2640">
            <w:pPr>
              <w:jc w:val="center"/>
              <w:rPr>
                <w:rFonts w:ascii="Times New Roman" w:hAnsi="Times New Roman"/>
                <w:b/>
                <w:bCs/>
                <w:sz w:val="20"/>
                <w:szCs w:val="20"/>
              </w:rPr>
            </w:pPr>
          </w:p>
          <w:p w14:paraId="5E75C707"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hatıra olarak saklanan eşya, anı defteri, albüm vs. incelemeleri istenir.</w:t>
            </w:r>
          </w:p>
        </w:tc>
      </w:tr>
      <w:tr w:rsidR="00AB3D20" w:rsidRPr="003B2640" w14:paraId="18675B8B" w14:textId="77777777" w:rsidTr="00880ECD">
        <w:trPr>
          <w:trHeight w:val="2430"/>
        </w:trPr>
        <w:tc>
          <w:tcPr>
            <w:tcW w:w="10207" w:type="dxa"/>
            <w:gridSpan w:val="3"/>
          </w:tcPr>
          <w:p w14:paraId="1AACC05E" w14:textId="77777777" w:rsidR="00AB3D20" w:rsidRPr="003B2640" w:rsidRDefault="00AB3D20" w:rsidP="00880ECD">
            <w:pPr>
              <w:jc w:val="center"/>
              <w:rPr>
                <w:rFonts w:ascii="Times New Roman" w:hAnsi="Times New Roman"/>
                <w:b/>
                <w:bCs/>
                <w:sz w:val="20"/>
                <w:szCs w:val="20"/>
              </w:rPr>
            </w:pPr>
          </w:p>
          <w:p w14:paraId="705C8400"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2840FA80" w14:textId="77777777" w:rsidR="00AB3D20" w:rsidRPr="003B2640" w:rsidRDefault="00AB3D20" w:rsidP="00880ECD">
            <w:pPr>
              <w:rPr>
                <w:rFonts w:ascii="Times New Roman" w:hAnsi="Times New Roman"/>
                <w:b/>
                <w:sz w:val="20"/>
                <w:szCs w:val="20"/>
              </w:rPr>
            </w:pPr>
          </w:p>
          <w:p w14:paraId="5FD6B5C6" w14:textId="77777777" w:rsidR="00AB3D20" w:rsidRPr="003B2640" w:rsidRDefault="00AB3D20" w:rsidP="00880ECD">
            <w:pPr>
              <w:pStyle w:val="ListeParagraf"/>
              <w:ind w:left="175"/>
              <w:rPr>
                <w:rFonts w:ascii="Times New Roman" w:hAnsi="Times New Roman"/>
                <w:b/>
                <w:color w:val="FF0000"/>
                <w:sz w:val="20"/>
                <w:szCs w:val="20"/>
              </w:rPr>
            </w:pPr>
          </w:p>
          <w:p w14:paraId="4B084C63" w14:textId="77777777" w:rsidR="00AB3D20" w:rsidRPr="003B2640" w:rsidRDefault="00AB3D20" w:rsidP="00880ECD">
            <w:pPr>
              <w:pStyle w:val="ListeParagraf"/>
              <w:ind w:left="175"/>
              <w:rPr>
                <w:rFonts w:ascii="Times New Roman" w:hAnsi="Times New Roman"/>
                <w:b/>
                <w:color w:val="FF0000"/>
                <w:sz w:val="20"/>
                <w:szCs w:val="20"/>
              </w:rPr>
            </w:pPr>
          </w:p>
        </w:tc>
      </w:tr>
    </w:tbl>
    <w:p w14:paraId="502F9459" w14:textId="77777777" w:rsidR="00B14216" w:rsidRPr="003B2640" w:rsidRDefault="00B14216" w:rsidP="003B2640">
      <w:pPr>
        <w:spacing w:after="0" w:line="240" w:lineRule="auto"/>
        <w:rPr>
          <w:rFonts w:ascii="Times New Roman" w:hAnsi="Times New Roman"/>
          <w:sz w:val="20"/>
          <w:szCs w:val="20"/>
        </w:rPr>
      </w:pPr>
    </w:p>
    <w:p w14:paraId="4C5B04A8" w14:textId="77777777" w:rsidR="00B14216" w:rsidRPr="003B2640" w:rsidRDefault="00B14216" w:rsidP="003B2640">
      <w:pPr>
        <w:spacing w:after="0" w:line="240" w:lineRule="auto"/>
        <w:rPr>
          <w:rFonts w:ascii="Times New Roman" w:hAnsi="Times New Roman"/>
          <w:sz w:val="20"/>
          <w:szCs w:val="20"/>
        </w:rPr>
      </w:pPr>
    </w:p>
    <w:p w14:paraId="5ACE7134" w14:textId="77777777" w:rsidR="00B14216" w:rsidRPr="003B2640" w:rsidRDefault="00B14216" w:rsidP="003B2640">
      <w:pPr>
        <w:spacing w:after="0" w:line="240" w:lineRule="auto"/>
        <w:rPr>
          <w:rFonts w:ascii="Times New Roman" w:hAnsi="Times New Roman"/>
          <w:sz w:val="20"/>
          <w:szCs w:val="20"/>
        </w:rPr>
      </w:pPr>
    </w:p>
    <w:p w14:paraId="3CD9BF5E" w14:textId="77777777" w:rsidR="000D6A5A" w:rsidRDefault="000D6A5A">
      <w:pPr>
        <w:rPr>
          <w:rFonts w:ascii="Times New Roman" w:hAnsi="Times New Roman"/>
          <w:b/>
          <w:sz w:val="20"/>
          <w:szCs w:val="20"/>
        </w:rPr>
      </w:pPr>
      <w:r>
        <w:rPr>
          <w:rFonts w:ascii="Times New Roman" w:hAnsi="Times New Roman"/>
          <w:b/>
          <w:sz w:val="20"/>
          <w:szCs w:val="20"/>
        </w:rPr>
        <w:br w:type="page"/>
      </w:r>
    </w:p>
    <w:p w14:paraId="621EAEF6"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4E2B0C87"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648C65DE" w14:textId="2C9CC2AA"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A3228E" w:rsidRPr="003B2640">
        <w:rPr>
          <w:rFonts w:ascii="Times New Roman" w:eastAsia="Times New Roman" w:hAnsi="Times New Roman"/>
          <w:b/>
          <w:sz w:val="24"/>
          <w:szCs w:val="24"/>
          <w:lang w:eastAsia="tr-TR"/>
        </w:rPr>
        <w:t>GÜNLÜK EĞİTİM AKIŞI-11</w:t>
      </w:r>
    </w:p>
    <w:p w14:paraId="792CD2C8"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479F3A64"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28FF25C"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275179B5"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7BB6D6C3"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059F804" w14:textId="77777777" w:rsidR="00A3228E" w:rsidRPr="003B2640" w:rsidRDefault="00A3228E" w:rsidP="003B2640">
      <w:pPr>
        <w:spacing w:after="0" w:line="240" w:lineRule="auto"/>
        <w:rPr>
          <w:rFonts w:ascii="Times New Roman" w:hAnsi="Times New Roman"/>
          <w:sz w:val="24"/>
          <w:szCs w:val="24"/>
        </w:rPr>
      </w:pPr>
    </w:p>
    <w:p w14:paraId="068C90F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59A30417"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5DE0B97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11375B7A"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13BD23FA"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5A19DA54"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2CD99E4F"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‘Mavi Ayak İzleri’ adlı oyun ve matematik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16F12E93"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165FB460" w14:textId="54CCCAC2"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709774CE"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p>
    <w:p w14:paraId="7D68E9E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3CE373A1"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7CD7C06D"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7BFE06BC"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5B55654A" w14:textId="77777777" w:rsidR="00B14216" w:rsidRPr="003B2640" w:rsidRDefault="00B14216" w:rsidP="003B2640">
      <w:pPr>
        <w:spacing w:after="0" w:line="240" w:lineRule="auto"/>
        <w:jc w:val="center"/>
        <w:rPr>
          <w:rFonts w:ascii="Times New Roman" w:hAnsi="Times New Roman"/>
          <w:b/>
          <w:sz w:val="24"/>
          <w:szCs w:val="24"/>
        </w:rPr>
      </w:pPr>
    </w:p>
    <w:p w14:paraId="761B9F9F" w14:textId="77777777" w:rsidR="00B14216" w:rsidRPr="003B2640" w:rsidRDefault="00B14216" w:rsidP="003B2640">
      <w:pPr>
        <w:spacing w:after="0" w:line="240" w:lineRule="auto"/>
        <w:jc w:val="center"/>
        <w:rPr>
          <w:rFonts w:ascii="Times New Roman" w:hAnsi="Times New Roman"/>
          <w:b/>
          <w:sz w:val="24"/>
          <w:szCs w:val="24"/>
        </w:rPr>
      </w:pPr>
    </w:p>
    <w:p w14:paraId="1CC78B81"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2E3F8757"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5637E647"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98A0B2F"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7FDBD84C"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005CDBA"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69B2249F"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7233CF9C"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48B08A6F"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7BB9A6B"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31FC966"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657E0F51"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301E7849"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1BF9448A" w14:textId="77777777" w:rsidR="00301881" w:rsidRPr="003B2640" w:rsidRDefault="00301881" w:rsidP="003B2640">
      <w:pPr>
        <w:pStyle w:val="ListeParagraf"/>
        <w:spacing w:after="0" w:line="240" w:lineRule="auto"/>
        <w:ind w:left="0"/>
        <w:jc w:val="center"/>
        <w:rPr>
          <w:rFonts w:ascii="Times New Roman" w:hAnsi="Times New Roman"/>
          <w:b/>
          <w:sz w:val="20"/>
          <w:szCs w:val="20"/>
        </w:rPr>
      </w:pPr>
    </w:p>
    <w:p w14:paraId="44C72891" w14:textId="77777777" w:rsidR="000D6A5A" w:rsidRDefault="000D6A5A">
      <w:pPr>
        <w:rPr>
          <w:rFonts w:ascii="Times New Roman" w:hAnsi="Times New Roman"/>
          <w:b/>
          <w:sz w:val="20"/>
          <w:szCs w:val="20"/>
        </w:rPr>
      </w:pPr>
      <w:r>
        <w:rPr>
          <w:rFonts w:ascii="Times New Roman" w:hAnsi="Times New Roman"/>
          <w:b/>
          <w:sz w:val="20"/>
          <w:szCs w:val="20"/>
        </w:rPr>
        <w:br w:type="page"/>
      </w:r>
    </w:p>
    <w:p w14:paraId="276C12A0" w14:textId="77777777" w:rsidR="00B14216" w:rsidRPr="003B2640"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MAVİ AYAK İZLERİ</w:t>
      </w:r>
    </w:p>
    <w:p w14:paraId="781356B1" w14:textId="77777777" w:rsidR="00B14216" w:rsidRPr="003B2640" w:rsidRDefault="00B14216" w:rsidP="003B2640">
      <w:pPr>
        <w:pStyle w:val="ListeParagraf"/>
        <w:spacing w:after="0" w:line="240" w:lineRule="auto"/>
        <w:ind w:left="3690"/>
        <w:rPr>
          <w:rFonts w:ascii="Times New Roman" w:hAnsi="Times New Roman"/>
          <w:b/>
          <w:sz w:val="20"/>
          <w:szCs w:val="20"/>
        </w:rPr>
      </w:pPr>
    </w:p>
    <w:p w14:paraId="18F1CAF3"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 xml:space="preserve"> Oyun ve Matematik (Tüm Grup ve Bireysel Etkinlik)</w:t>
      </w:r>
    </w:p>
    <w:p w14:paraId="0F038F7E" w14:textId="77777777" w:rsidR="00B14216" w:rsidRPr="003B2640" w:rsidRDefault="00B14216" w:rsidP="003B2640">
      <w:pPr>
        <w:spacing w:after="0" w:line="240" w:lineRule="auto"/>
        <w:rPr>
          <w:rFonts w:ascii="Times New Roman" w:hAnsi="Times New Roman"/>
          <w:b/>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16A485A1" w14:textId="77777777" w:rsidR="00B14216" w:rsidRPr="003B2640" w:rsidRDefault="00B14216"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4E922C0A" w14:textId="77777777" w:rsidTr="00E472C1">
        <w:trPr>
          <w:trHeight w:val="6406"/>
        </w:trPr>
        <w:tc>
          <w:tcPr>
            <w:tcW w:w="3261" w:type="dxa"/>
            <w:tcBorders>
              <w:bottom w:val="single" w:sz="4" w:space="0" w:color="auto"/>
            </w:tcBorders>
          </w:tcPr>
          <w:p w14:paraId="40A73573" w14:textId="77777777" w:rsidR="00B14216" w:rsidRPr="003B2640" w:rsidRDefault="00B14216" w:rsidP="003B2640">
            <w:pPr>
              <w:jc w:val="center"/>
              <w:rPr>
                <w:rFonts w:ascii="Times New Roman" w:hAnsi="Times New Roman"/>
                <w:b/>
                <w:bCs/>
                <w:sz w:val="20"/>
                <w:szCs w:val="20"/>
              </w:rPr>
            </w:pPr>
          </w:p>
          <w:p w14:paraId="69BA4CF3"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2B26EDC1" w14:textId="77777777" w:rsidR="00B14216" w:rsidRPr="003B2640" w:rsidRDefault="00B14216" w:rsidP="003B2640">
            <w:pPr>
              <w:contextualSpacing/>
              <w:rPr>
                <w:rFonts w:ascii="Times New Roman" w:hAnsi="Times New Roman"/>
                <w:b/>
                <w:sz w:val="20"/>
                <w:szCs w:val="20"/>
                <w:u w:val="single"/>
              </w:rPr>
            </w:pPr>
          </w:p>
          <w:p w14:paraId="0F7BD909"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Bilişsel Gelişimi:</w:t>
            </w:r>
          </w:p>
          <w:p w14:paraId="1D41F288"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10:</w:t>
            </w:r>
            <w:r w:rsidRPr="003B2640">
              <w:rPr>
                <w:rFonts w:ascii="Times New Roman" w:hAnsi="Times New Roman"/>
                <w:sz w:val="20"/>
                <w:szCs w:val="20"/>
              </w:rPr>
              <w:t xml:space="preserve"> Mekânda konumla ilgili yönergeleri uygular.</w:t>
            </w:r>
          </w:p>
          <w:p w14:paraId="06021118"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1856765A"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(Nesnenin mekândaki konumunu söyler.)</w:t>
            </w:r>
          </w:p>
          <w:p w14:paraId="480709C0"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Dil Gelişimi:</w:t>
            </w:r>
          </w:p>
          <w:p w14:paraId="510DE74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7:</w:t>
            </w:r>
            <w:r w:rsidRPr="003B2640">
              <w:rPr>
                <w:rFonts w:ascii="Times New Roman" w:hAnsi="Times New Roman"/>
                <w:sz w:val="20"/>
                <w:szCs w:val="20"/>
              </w:rPr>
              <w:t xml:space="preserve"> Dinledikleri/izlediklerinin anlamını kavrar.</w:t>
            </w:r>
          </w:p>
          <w:p w14:paraId="1D6EC1E0"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3D10667F"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(Sözel yönergeleri yerine getirir. Dinledikleri/izlediklerini açıklar Dinledikleri/izledikleri hakkında yorum yapar.)</w:t>
            </w:r>
          </w:p>
          <w:p w14:paraId="3938F1DA"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8:</w:t>
            </w:r>
            <w:r w:rsidRPr="003B2640">
              <w:rPr>
                <w:rFonts w:ascii="Times New Roman" w:hAnsi="Times New Roman"/>
                <w:sz w:val="20"/>
                <w:szCs w:val="20"/>
              </w:rPr>
              <w:t xml:space="preserve"> Dinledikleri/izlediklerini çeşitli yollarla ifade eder.</w:t>
            </w:r>
          </w:p>
          <w:p w14:paraId="58A2F842"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7F1AE16D"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i/>
                <w:sz w:val="20"/>
                <w:szCs w:val="20"/>
              </w:rPr>
              <w:t>(Dinledikleri/izlediklerini müzik yoluyla gösterir. )</w:t>
            </w:r>
          </w:p>
          <w:p w14:paraId="4547108D"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Motor Gelişim:</w:t>
            </w:r>
          </w:p>
          <w:p w14:paraId="5252D81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Kazanım 1:</w:t>
            </w:r>
            <w:r w:rsidRPr="003B2640">
              <w:rPr>
                <w:rFonts w:ascii="Times New Roman" w:hAnsi="Times New Roman"/>
                <w:sz w:val="20"/>
                <w:szCs w:val="20"/>
              </w:rPr>
              <w:t xml:space="preserve"> Yer değiştirme hareketleri yapar.</w:t>
            </w:r>
          </w:p>
          <w:p w14:paraId="4F391FFB"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5D8CC569"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 xml:space="preserve">(Yönergeler doğrultusunda yürür.) </w:t>
            </w:r>
          </w:p>
          <w:p w14:paraId="7C7E3631" w14:textId="77777777" w:rsidR="00B14216" w:rsidRPr="003B2640" w:rsidRDefault="00B14216" w:rsidP="003B2640">
            <w:pPr>
              <w:contextualSpacing/>
              <w:rPr>
                <w:rFonts w:ascii="Times New Roman" w:hAnsi="Times New Roman"/>
                <w:b/>
                <w:sz w:val="20"/>
                <w:szCs w:val="20"/>
              </w:rPr>
            </w:pPr>
          </w:p>
        </w:tc>
        <w:tc>
          <w:tcPr>
            <w:tcW w:w="3969" w:type="dxa"/>
            <w:tcBorders>
              <w:bottom w:val="single" w:sz="4" w:space="0" w:color="auto"/>
            </w:tcBorders>
          </w:tcPr>
          <w:p w14:paraId="10F1E8F8" w14:textId="77777777" w:rsidR="00B14216" w:rsidRPr="003B2640" w:rsidRDefault="00B14216" w:rsidP="003B2640">
            <w:pPr>
              <w:jc w:val="center"/>
              <w:rPr>
                <w:rFonts w:ascii="Times New Roman" w:hAnsi="Times New Roman"/>
                <w:b/>
                <w:bCs/>
                <w:sz w:val="20"/>
                <w:szCs w:val="20"/>
              </w:rPr>
            </w:pPr>
          </w:p>
          <w:p w14:paraId="2B832C9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253578D" w14:textId="77777777" w:rsidR="00B14216" w:rsidRPr="003B2640" w:rsidRDefault="00B14216" w:rsidP="003B2640">
            <w:pPr>
              <w:rPr>
                <w:rFonts w:ascii="Times New Roman" w:hAnsi="Times New Roman"/>
                <w:b/>
                <w:bCs/>
                <w:sz w:val="20"/>
                <w:szCs w:val="20"/>
              </w:rPr>
            </w:pPr>
          </w:p>
          <w:p w14:paraId="3252B83B" w14:textId="77777777" w:rsidR="00B14216" w:rsidRPr="003B2640" w:rsidRDefault="00B14216" w:rsidP="003B2640">
            <w:pPr>
              <w:rPr>
                <w:rFonts w:ascii="Times New Roman" w:hAnsi="Times New Roman"/>
                <w:b/>
                <w:bCs/>
                <w:sz w:val="20"/>
                <w:szCs w:val="20"/>
              </w:rPr>
            </w:pPr>
          </w:p>
          <w:p w14:paraId="2A727A83" w14:textId="77777777"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 xml:space="preserve">Öğretmen yere fon kartonundan hazırlanmış mavi, sarı, kırmızı, pembe ayak izlerini dağınık olarak yerleştirir. Çocuklar eşit sayıda 2 gruba ayrılır. Ve müzik başladığı zaman sadece mavi ayak izlerine basarak bulundukları yerden karşı tarafa geçmeleri istenir. Farklı renkteki ayak izlerine basan oyundan çıkar. </w:t>
            </w:r>
          </w:p>
          <w:p w14:paraId="04D2CD95" w14:textId="77777777"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Sonrasında oyun değerlendirilir.</w:t>
            </w:r>
          </w:p>
          <w:p w14:paraId="26258660" w14:textId="042B97C5" w:rsidR="00B14216" w:rsidRPr="003B2640" w:rsidRDefault="00B14216" w:rsidP="003B2640">
            <w:pPr>
              <w:numPr>
                <w:ilvl w:val="0"/>
                <w:numId w:val="22"/>
              </w:numPr>
              <w:tabs>
                <w:tab w:val="clear" w:pos="720"/>
                <w:tab w:val="num" w:pos="176"/>
              </w:tabs>
              <w:ind w:left="176" w:hanging="142"/>
              <w:rPr>
                <w:rFonts w:ascii="Times New Roman" w:hAnsi="Times New Roman"/>
                <w:sz w:val="20"/>
                <w:szCs w:val="20"/>
              </w:rPr>
            </w:pPr>
            <w:r w:rsidRPr="003B2640">
              <w:rPr>
                <w:rFonts w:ascii="Times New Roman" w:hAnsi="Times New Roman"/>
                <w:bCs/>
                <w:sz w:val="20"/>
                <w:szCs w:val="20"/>
              </w:rPr>
              <w:t>Uzun ve kısa çalışma sayfası yönergeye göre tamamlanır.</w:t>
            </w:r>
            <w:r w:rsidR="00B950EA">
              <w:rPr>
                <w:rFonts w:ascii="Times New Roman" w:hAnsi="Times New Roman"/>
                <w:bCs/>
                <w:sz w:val="20"/>
                <w:szCs w:val="20"/>
              </w:rPr>
              <w:t xml:space="preserve"> (Şirin Kavramlar sayfa</w:t>
            </w:r>
            <w:r w:rsidR="00A44107">
              <w:rPr>
                <w:rFonts w:ascii="Times New Roman" w:hAnsi="Times New Roman"/>
                <w:bCs/>
                <w:sz w:val="20"/>
                <w:szCs w:val="20"/>
              </w:rPr>
              <w:t xml:space="preserve"> 23)</w:t>
            </w:r>
          </w:p>
          <w:p w14:paraId="08A0E207" w14:textId="77777777" w:rsidR="00B14216" w:rsidRPr="003B2640" w:rsidRDefault="00B14216" w:rsidP="003B2640">
            <w:pPr>
              <w:rPr>
                <w:rFonts w:ascii="Times New Roman" w:hAnsi="Times New Roman"/>
                <w:sz w:val="20"/>
                <w:szCs w:val="20"/>
              </w:rPr>
            </w:pPr>
          </w:p>
          <w:p w14:paraId="1F0BCF28" w14:textId="77777777" w:rsidR="00B14216" w:rsidRPr="003B2640" w:rsidRDefault="00B14216" w:rsidP="003B2640">
            <w:pPr>
              <w:pStyle w:val="ListeParagraf1"/>
              <w:ind w:left="176"/>
              <w:rPr>
                <w:rFonts w:ascii="Times New Roman" w:hAnsi="Times New Roman"/>
                <w:sz w:val="20"/>
                <w:szCs w:val="20"/>
              </w:rPr>
            </w:pPr>
          </w:p>
          <w:p w14:paraId="2316F63E" w14:textId="77777777" w:rsidR="00B14216" w:rsidRPr="003B2640" w:rsidRDefault="00B14216" w:rsidP="003B2640">
            <w:pPr>
              <w:pStyle w:val="ListeParagraf1"/>
              <w:ind w:left="176"/>
              <w:rPr>
                <w:rFonts w:ascii="Times New Roman" w:hAnsi="Times New Roman"/>
                <w:sz w:val="20"/>
                <w:szCs w:val="20"/>
              </w:rPr>
            </w:pPr>
          </w:p>
          <w:p w14:paraId="42F171A7" w14:textId="77777777"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14:paraId="43A1F84C" w14:textId="77777777" w:rsidR="00B14216" w:rsidRPr="003B2640" w:rsidRDefault="00B14216" w:rsidP="003B2640">
            <w:pPr>
              <w:jc w:val="center"/>
              <w:rPr>
                <w:rFonts w:ascii="Times New Roman" w:hAnsi="Times New Roman"/>
                <w:b/>
                <w:bCs/>
                <w:sz w:val="20"/>
                <w:szCs w:val="20"/>
              </w:rPr>
            </w:pPr>
          </w:p>
          <w:p w14:paraId="37BF534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41EA9233" w14:textId="77777777" w:rsidR="00B14216" w:rsidRPr="003B2640" w:rsidRDefault="00B14216" w:rsidP="003B2640">
            <w:pPr>
              <w:rPr>
                <w:rFonts w:ascii="Times New Roman" w:hAnsi="Times New Roman"/>
                <w:b/>
                <w:bCs/>
                <w:sz w:val="20"/>
                <w:szCs w:val="20"/>
              </w:rPr>
            </w:pPr>
          </w:p>
          <w:p w14:paraId="5EF78C56" w14:textId="77777777" w:rsidR="00B14216" w:rsidRPr="003B2640" w:rsidRDefault="00B14216" w:rsidP="003B2640">
            <w:pPr>
              <w:rPr>
                <w:rFonts w:ascii="Times New Roman" w:hAnsi="Times New Roman"/>
                <w:b/>
                <w:bCs/>
                <w:sz w:val="20"/>
                <w:szCs w:val="20"/>
              </w:rPr>
            </w:pPr>
          </w:p>
          <w:p w14:paraId="59CFA8F7"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E91F0E3" w14:textId="77777777" w:rsidR="00B14216" w:rsidRPr="003B2640" w:rsidRDefault="00B14216" w:rsidP="003B2640">
            <w:pPr>
              <w:rPr>
                <w:rFonts w:ascii="Times New Roman" w:hAnsi="Times New Roman"/>
                <w:sz w:val="20"/>
                <w:szCs w:val="20"/>
              </w:rPr>
            </w:pPr>
          </w:p>
          <w:p w14:paraId="0FD2F030" w14:textId="77777777"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Oyunda hangi renkler vardı?</w:t>
            </w:r>
          </w:p>
          <w:p w14:paraId="2A550C00" w14:textId="77777777"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En sevdiğiniz renk hangisidir, neden?</w:t>
            </w:r>
          </w:p>
          <w:p w14:paraId="1BBA1612" w14:textId="77777777" w:rsidR="00B14216" w:rsidRPr="003B2640" w:rsidRDefault="00B14216" w:rsidP="003B2640">
            <w:pPr>
              <w:pStyle w:val="ListeParagraf"/>
              <w:numPr>
                <w:ilvl w:val="0"/>
                <w:numId w:val="2"/>
              </w:numPr>
              <w:rPr>
                <w:rFonts w:ascii="Times New Roman" w:hAnsi="Times New Roman"/>
                <w:sz w:val="20"/>
                <w:szCs w:val="20"/>
              </w:rPr>
            </w:pPr>
            <w:r w:rsidRPr="003B2640">
              <w:rPr>
                <w:rFonts w:ascii="Times New Roman" w:hAnsi="Times New Roman"/>
                <w:sz w:val="20"/>
                <w:szCs w:val="20"/>
              </w:rPr>
              <w:t>Ayak izlerini takip etmek zor muydu?</w:t>
            </w:r>
          </w:p>
          <w:p w14:paraId="4CED819C" w14:textId="77777777" w:rsidR="00B14216" w:rsidRPr="003B2640" w:rsidRDefault="00B14216" w:rsidP="003B2640">
            <w:pPr>
              <w:pStyle w:val="ListeParagraf"/>
              <w:ind w:left="501"/>
              <w:rPr>
                <w:rStyle w:val="GlBavuru"/>
                <w:rFonts w:ascii="Times New Roman" w:hAnsi="Times New Roman"/>
                <w:b w:val="0"/>
                <w:bCs w:val="0"/>
                <w:smallCaps w:val="0"/>
                <w:sz w:val="20"/>
                <w:szCs w:val="20"/>
              </w:rPr>
            </w:pPr>
          </w:p>
        </w:tc>
      </w:tr>
      <w:tr w:rsidR="00B14216" w:rsidRPr="003B2640" w14:paraId="4D2B5F33" w14:textId="77777777" w:rsidTr="00E472C1">
        <w:trPr>
          <w:trHeight w:val="1358"/>
        </w:trPr>
        <w:tc>
          <w:tcPr>
            <w:tcW w:w="3261" w:type="dxa"/>
            <w:tcBorders>
              <w:top w:val="single" w:sz="4" w:space="0" w:color="auto"/>
            </w:tcBorders>
          </w:tcPr>
          <w:p w14:paraId="58B06AD3" w14:textId="77777777" w:rsidR="00B14216" w:rsidRPr="003B2640" w:rsidRDefault="00B14216" w:rsidP="003B2640">
            <w:pPr>
              <w:jc w:val="center"/>
              <w:rPr>
                <w:rFonts w:ascii="Times New Roman" w:hAnsi="Times New Roman"/>
                <w:b/>
                <w:bCs/>
                <w:sz w:val="20"/>
                <w:szCs w:val="20"/>
              </w:rPr>
            </w:pPr>
          </w:p>
          <w:p w14:paraId="02FF0FC6"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MATERYALLER</w:t>
            </w:r>
          </w:p>
          <w:p w14:paraId="0E0CE0B8" w14:textId="77777777" w:rsidR="00B14216" w:rsidRPr="003B2640" w:rsidRDefault="00B14216" w:rsidP="003B2640">
            <w:pPr>
              <w:jc w:val="center"/>
              <w:rPr>
                <w:rFonts w:ascii="Times New Roman" w:hAnsi="Times New Roman"/>
                <w:bCs/>
                <w:color w:val="FF0000"/>
                <w:sz w:val="20"/>
                <w:szCs w:val="20"/>
              </w:rPr>
            </w:pPr>
          </w:p>
          <w:p w14:paraId="1F15B8C2" w14:textId="35429398" w:rsidR="00B14216" w:rsidRPr="003B2640" w:rsidRDefault="00AF058E" w:rsidP="003B2640">
            <w:pPr>
              <w:jc w:val="center"/>
              <w:rPr>
                <w:rFonts w:ascii="Times New Roman" w:hAnsi="Times New Roman"/>
                <w:sz w:val="20"/>
                <w:szCs w:val="20"/>
              </w:rPr>
            </w:pPr>
            <w:r>
              <w:rPr>
                <w:rFonts w:ascii="Times New Roman" w:hAnsi="Times New Roman"/>
                <w:sz w:val="20"/>
                <w:szCs w:val="20"/>
              </w:rPr>
              <w:t xml:space="preserve">Renkli kartonlar, çocuk şarkıları </w:t>
            </w:r>
            <w:r w:rsidR="00B14216" w:rsidRPr="003B2640">
              <w:rPr>
                <w:rFonts w:ascii="Times New Roman" w:hAnsi="Times New Roman"/>
                <w:sz w:val="20"/>
                <w:szCs w:val="20"/>
              </w:rPr>
              <w:t xml:space="preserve"> oyun hamuru, legolar</w:t>
            </w:r>
          </w:p>
        </w:tc>
        <w:tc>
          <w:tcPr>
            <w:tcW w:w="3969" w:type="dxa"/>
            <w:tcBorders>
              <w:top w:val="single" w:sz="4" w:space="0" w:color="auto"/>
              <w:bottom w:val="single" w:sz="4" w:space="0" w:color="auto"/>
            </w:tcBorders>
          </w:tcPr>
          <w:p w14:paraId="1F5DA0A7" w14:textId="77777777" w:rsidR="00B14216" w:rsidRPr="003B2640" w:rsidRDefault="00B14216" w:rsidP="003B2640">
            <w:pPr>
              <w:jc w:val="center"/>
              <w:rPr>
                <w:rFonts w:ascii="Times New Roman" w:hAnsi="Times New Roman"/>
                <w:b/>
                <w:bCs/>
                <w:sz w:val="20"/>
                <w:szCs w:val="20"/>
              </w:rPr>
            </w:pPr>
          </w:p>
          <w:p w14:paraId="65E8E6A8"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32E59984"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Gökkuşağı, gökyüzü, ayak izi</w:t>
            </w:r>
          </w:p>
          <w:p w14:paraId="2D3F38AB" w14:textId="77777777" w:rsidR="00B14216" w:rsidRPr="003B2640" w:rsidRDefault="00B14216" w:rsidP="003B2640">
            <w:pPr>
              <w:jc w:val="center"/>
              <w:rPr>
                <w:rFonts w:ascii="Times New Roman" w:hAnsi="Times New Roman"/>
                <w:bCs/>
                <w:sz w:val="20"/>
                <w:szCs w:val="20"/>
              </w:rPr>
            </w:pPr>
          </w:p>
          <w:p w14:paraId="6D6DB82F"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bCs/>
                <w:sz w:val="20"/>
                <w:szCs w:val="20"/>
              </w:rPr>
              <w:t>KAVRAMLAR</w:t>
            </w:r>
          </w:p>
          <w:p w14:paraId="253FC887"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 xml:space="preserve">Yön/Mekânda Konum: </w:t>
            </w:r>
            <w:r w:rsidRPr="003B2640">
              <w:rPr>
                <w:rFonts w:ascii="Times New Roman" w:hAnsi="Times New Roman"/>
                <w:sz w:val="20"/>
                <w:szCs w:val="20"/>
              </w:rPr>
              <w:t>İleri-geri</w:t>
            </w:r>
          </w:p>
          <w:p w14:paraId="1AFCBAC9"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Renk:</w:t>
            </w:r>
            <w:r w:rsidRPr="003B2640">
              <w:rPr>
                <w:rFonts w:ascii="Times New Roman" w:hAnsi="Times New Roman"/>
                <w:sz w:val="20"/>
                <w:szCs w:val="20"/>
              </w:rPr>
              <w:t xml:space="preserve"> Mavi</w:t>
            </w:r>
          </w:p>
          <w:p w14:paraId="6C967F64" w14:textId="77777777" w:rsidR="00B14216" w:rsidRPr="003B2640" w:rsidRDefault="00B14216" w:rsidP="003B2640">
            <w:pPr>
              <w:jc w:val="center"/>
              <w:rPr>
                <w:rFonts w:ascii="Times New Roman" w:hAnsi="Times New Roman"/>
                <w:sz w:val="20"/>
                <w:szCs w:val="20"/>
              </w:rPr>
            </w:pPr>
            <w:r w:rsidRPr="003B2640">
              <w:rPr>
                <w:rFonts w:ascii="Times New Roman" w:hAnsi="Times New Roman"/>
                <w:b/>
                <w:sz w:val="20"/>
                <w:szCs w:val="20"/>
              </w:rPr>
              <w:t>Boyut:</w:t>
            </w:r>
            <w:r w:rsidRPr="003B2640">
              <w:rPr>
                <w:rFonts w:ascii="Times New Roman" w:hAnsi="Times New Roman"/>
                <w:sz w:val="20"/>
                <w:szCs w:val="20"/>
              </w:rPr>
              <w:t xml:space="preserve"> Uzun-kısa</w:t>
            </w:r>
          </w:p>
          <w:p w14:paraId="64A21F61" w14:textId="77777777" w:rsidR="00B14216" w:rsidRPr="003B2640" w:rsidRDefault="00B14216" w:rsidP="003B2640">
            <w:pPr>
              <w:rPr>
                <w:rFonts w:ascii="Times New Roman" w:hAnsi="Times New Roman"/>
                <w:sz w:val="20"/>
                <w:szCs w:val="20"/>
              </w:rPr>
            </w:pPr>
          </w:p>
          <w:p w14:paraId="3A9AB66A" w14:textId="77777777" w:rsidR="00B14216" w:rsidRPr="003B2640" w:rsidRDefault="00B14216" w:rsidP="003B2640">
            <w:pPr>
              <w:rPr>
                <w:rFonts w:ascii="Times New Roman" w:hAnsi="Times New Roman"/>
                <w:b/>
                <w:sz w:val="20"/>
                <w:szCs w:val="20"/>
              </w:rPr>
            </w:pPr>
          </w:p>
        </w:tc>
        <w:tc>
          <w:tcPr>
            <w:tcW w:w="2977" w:type="dxa"/>
            <w:tcBorders>
              <w:top w:val="single" w:sz="4" w:space="0" w:color="auto"/>
              <w:bottom w:val="single" w:sz="4" w:space="0" w:color="auto"/>
            </w:tcBorders>
          </w:tcPr>
          <w:p w14:paraId="5C54C2BE" w14:textId="77777777" w:rsidR="00B14216" w:rsidRPr="003B2640" w:rsidRDefault="00B14216" w:rsidP="003B2640">
            <w:pPr>
              <w:jc w:val="center"/>
              <w:rPr>
                <w:rFonts w:ascii="Times New Roman" w:hAnsi="Times New Roman"/>
                <w:b/>
                <w:bCs/>
                <w:sz w:val="20"/>
                <w:szCs w:val="20"/>
              </w:rPr>
            </w:pPr>
          </w:p>
          <w:p w14:paraId="3ABFE2BE"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6E6A6631" w14:textId="77777777" w:rsidR="00B14216" w:rsidRPr="003B2640" w:rsidRDefault="00B14216" w:rsidP="003B2640">
            <w:pPr>
              <w:jc w:val="center"/>
              <w:rPr>
                <w:rFonts w:ascii="Times New Roman" w:hAnsi="Times New Roman"/>
                <w:b/>
                <w:bCs/>
                <w:sz w:val="20"/>
                <w:szCs w:val="20"/>
              </w:rPr>
            </w:pPr>
          </w:p>
          <w:p w14:paraId="02DF5779" w14:textId="77777777" w:rsidR="00B14216" w:rsidRPr="003B2640" w:rsidRDefault="00B14216" w:rsidP="003B2640">
            <w:pPr>
              <w:pStyle w:val="ListeParagraf"/>
              <w:ind w:left="176"/>
              <w:jc w:val="center"/>
              <w:rPr>
                <w:rFonts w:ascii="Times New Roman" w:hAnsi="Times New Roman"/>
                <w:sz w:val="20"/>
                <w:szCs w:val="20"/>
              </w:rPr>
            </w:pPr>
            <w:r w:rsidRPr="003B2640">
              <w:rPr>
                <w:rFonts w:ascii="Times New Roman" w:hAnsi="Times New Roman"/>
                <w:sz w:val="20"/>
                <w:szCs w:val="20"/>
              </w:rPr>
              <w:t>………………………….</w:t>
            </w:r>
          </w:p>
        </w:tc>
      </w:tr>
      <w:tr w:rsidR="00AB3D20" w:rsidRPr="003B2640" w14:paraId="2A9A3FBC" w14:textId="77777777" w:rsidTr="00880ECD">
        <w:trPr>
          <w:trHeight w:val="2430"/>
        </w:trPr>
        <w:tc>
          <w:tcPr>
            <w:tcW w:w="10207" w:type="dxa"/>
            <w:gridSpan w:val="3"/>
          </w:tcPr>
          <w:p w14:paraId="13F001BF" w14:textId="77777777" w:rsidR="00AB3D20" w:rsidRPr="003B2640" w:rsidRDefault="00AB3D20" w:rsidP="00880ECD">
            <w:pPr>
              <w:jc w:val="center"/>
              <w:rPr>
                <w:rFonts w:ascii="Times New Roman" w:hAnsi="Times New Roman"/>
                <w:b/>
                <w:bCs/>
                <w:sz w:val="20"/>
                <w:szCs w:val="20"/>
              </w:rPr>
            </w:pPr>
          </w:p>
          <w:p w14:paraId="797FBB2C"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343C8F6E" w14:textId="77777777" w:rsidR="00AB3D20" w:rsidRPr="003B2640" w:rsidRDefault="00AB3D20" w:rsidP="00880ECD">
            <w:pPr>
              <w:rPr>
                <w:rFonts w:ascii="Times New Roman" w:hAnsi="Times New Roman"/>
                <w:b/>
                <w:sz w:val="20"/>
                <w:szCs w:val="20"/>
              </w:rPr>
            </w:pPr>
          </w:p>
          <w:p w14:paraId="12573FF6" w14:textId="77777777" w:rsidR="00AB3D20" w:rsidRPr="003B2640" w:rsidRDefault="00AB3D20" w:rsidP="00880ECD">
            <w:pPr>
              <w:pStyle w:val="ListeParagraf"/>
              <w:ind w:left="175"/>
              <w:rPr>
                <w:rFonts w:ascii="Times New Roman" w:hAnsi="Times New Roman"/>
                <w:b/>
                <w:color w:val="FF0000"/>
                <w:sz w:val="20"/>
                <w:szCs w:val="20"/>
              </w:rPr>
            </w:pPr>
          </w:p>
          <w:p w14:paraId="383D8168" w14:textId="77777777" w:rsidR="00AB3D20" w:rsidRPr="003B2640" w:rsidRDefault="00AB3D20" w:rsidP="00880ECD">
            <w:pPr>
              <w:pStyle w:val="ListeParagraf"/>
              <w:ind w:left="175"/>
              <w:rPr>
                <w:rFonts w:ascii="Times New Roman" w:hAnsi="Times New Roman"/>
                <w:b/>
                <w:color w:val="FF0000"/>
                <w:sz w:val="20"/>
                <w:szCs w:val="20"/>
              </w:rPr>
            </w:pPr>
          </w:p>
        </w:tc>
      </w:tr>
    </w:tbl>
    <w:p w14:paraId="7A8BD7AD" w14:textId="77777777" w:rsidR="00B14216" w:rsidRPr="003B2640" w:rsidRDefault="00B14216" w:rsidP="003B2640">
      <w:pPr>
        <w:tabs>
          <w:tab w:val="left" w:pos="3641"/>
        </w:tabs>
        <w:spacing w:after="0" w:line="240" w:lineRule="auto"/>
        <w:rPr>
          <w:rFonts w:ascii="Times New Roman" w:hAnsi="Times New Roman"/>
          <w:sz w:val="20"/>
          <w:szCs w:val="20"/>
        </w:rPr>
      </w:pPr>
    </w:p>
    <w:p w14:paraId="61DDF385" w14:textId="77777777" w:rsidR="000D6A5A" w:rsidRDefault="000D6A5A">
      <w:pPr>
        <w:rPr>
          <w:rFonts w:ascii="Times New Roman" w:hAnsi="Times New Roman"/>
          <w:b/>
          <w:sz w:val="20"/>
          <w:szCs w:val="20"/>
        </w:rPr>
      </w:pPr>
      <w:r>
        <w:rPr>
          <w:rFonts w:ascii="Times New Roman" w:hAnsi="Times New Roman"/>
          <w:b/>
          <w:sz w:val="20"/>
          <w:szCs w:val="20"/>
        </w:rPr>
        <w:br w:type="page"/>
      </w:r>
    </w:p>
    <w:p w14:paraId="07B53774"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lastRenderedPageBreak/>
        <w:t>MİLLİ EĞİTİM BAKANLIĞI</w:t>
      </w:r>
    </w:p>
    <w:p w14:paraId="4E1D0215"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49E5BF27" w14:textId="6E9376F2"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A3228E" w:rsidRPr="003B2640">
        <w:rPr>
          <w:rFonts w:ascii="Times New Roman" w:eastAsia="Times New Roman" w:hAnsi="Times New Roman"/>
          <w:b/>
          <w:sz w:val="24"/>
          <w:szCs w:val="24"/>
          <w:lang w:eastAsia="tr-TR"/>
        </w:rPr>
        <w:t xml:space="preserve"> GÜNLÜK EĞİTİM AKIŞI-1</w:t>
      </w:r>
      <w:r w:rsidR="00D02183">
        <w:rPr>
          <w:rFonts w:ascii="Times New Roman" w:eastAsia="Times New Roman" w:hAnsi="Times New Roman"/>
          <w:b/>
          <w:sz w:val="24"/>
          <w:szCs w:val="24"/>
          <w:lang w:eastAsia="tr-TR"/>
        </w:rPr>
        <w:t>2</w:t>
      </w:r>
    </w:p>
    <w:p w14:paraId="363C5E63"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57D7FED4" w14:textId="77777777" w:rsidR="00A44107" w:rsidRDefault="00A44107" w:rsidP="003B2640">
      <w:pPr>
        <w:spacing w:after="0" w:line="240" w:lineRule="auto"/>
        <w:jc w:val="center"/>
        <w:rPr>
          <w:rFonts w:ascii="Times New Roman" w:eastAsia="Times New Roman" w:hAnsi="Times New Roman"/>
          <w:b/>
          <w:sz w:val="24"/>
          <w:szCs w:val="24"/>
          <w:lang w:eastAsia="tr-TR"/>
        </w:rPr>
      </w:pPr>
    </w:p>
    <w:p w14:paraId="21FBB2E4" w14:textId="56BD86EF" w:rsidR="00A44107" w:rsidRPr="003B2640" w:rsidRDefault="00A44107" w:rsidP="00A44107">
      <w:pPr>
        <w:spacing w:after="0" w:line="240" w:lineRule="auto"/>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500AA586" w14:textId="77777777" w:rsidR="00A44107" w:rsidRPr="003B2640"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437CF792" w14:textId="77777777" w:rsidR="00A44107" w:rsidRPr="003B2640"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2C32797A" w14:textId="77777777" w:rsidR="00A44107" w:rsidRPr="003B2640" w:rsidRDefault="00A44107" w:rsidP="00A44107">
      <w:pPr>
        <w:spacing w:after="0" w:line="240" w:lineRule="auto"/>
        <w:rPr>
          <w:rFonts w:ascii="Times New Roman" w:hAnsi="Times New Roman"/>
          <w:sz w:val="24"/>
          <w:szCs w:val="24"/>
        </w:rPr>
      </w:pPr>
    </w:p>
    <w:p w14:paraId="276B0434"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4F8D1249"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72035ABA"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05BC741B" w14:textId="77777777" w:rsidR="00A44107" w:rsidRPr="003B2640" w:rsidRDefault="00A44107" w:rsidP="00A44107">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9BEDDE4"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A534281"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072B1E11"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‘Bayram Coşkusu’’ adlı </w:t>
      </w:r>
      <w:r>
        <w:rPr>
          <w:rFonts w:ascii="Times New Roman" w:hAnsi="Times New Roman"/>
          <w:i/>
          <w:sz w:val="24"/>
          <w:szCs w:val="24"/>
        </w:rPr>
        <w:t>sanat, alan gezisi ve Türkçe</w:t>
      </w:r>
      <w:r w:rsidRPr="003B2640">
        <w:rPr>
          <w:rFonts w:ascii="Times New Roman" w:hAnsi="Times New Roman"/>
          <w:i/>
          <w:sz w:val="24"/>
          <w:szCs w:val="24"/>
        </w:rPr>
        <w:t xml:space="preserv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4993C656"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3AF78589" w14:textId="1843CCCF" w:rsidR="00A44107" w:rsidRPr="007928E6" w:rsidRDefault="00A44107"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44CAB6E1"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2FD6B4F9"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AE98920"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4C3E7434" w14:textId="77777777" w:rsidR="00A44107" w:rsidRPr="003B2640" w:rsidRDefault="00A44107" w:rsidP="00A44107">
      <w:pPr>
        <w:pStyle w:val="ListeParagraf"/>
        <w:spacing w:before="240" w:after="0" w:line="240" w:lineRule="auto"/>
        <w:ind w:left="506" w:right="214"/>
        <w:rPr>
          <w:rFonts w:ascii="Times New Roman" w:hAnsi="Times New Roman"/>
          <w:b/>
          <w:sz w:val="24"/>
          <w:szCs w:val="24"/>
        </w:rPr>
      </w:pPr>
    </w:p>
    <w:p w14:paraId="12FCD818" w14:textId="77777777" w:rsidR="00A44107" w:rsidRPr="003B2640" w:rsidRDefault="00A44107" w:rsidP="00A44107">
      <w:pPr>
        <w:spacing w:after="0" w:line="240" w:lineRule="auto"/>
        <w:rPr>
          <w:rFonts w:ascii="Times New Roman" w:eastAsia="Times New Roman" w:hAnsi="Times New Roman"/>
          <w:b/>
          <w:sz w:val="24"/>
          <w:szCs w:val="24"/>
          <w:u w:val="single"/>
          <w:lang w:eastAsia="tr-TR"/>
        </w:rPr>
      </w:pPr>
    </w:p>
    <w:p w14:paraId="08FAC519" w14:textId="77777777" w:rsidR="00A44107" w:rsidRPr="003B2640" w:rsidRDefault="00A44107" w:rsidP="00A44107">
      <w:pPr>
        <w:spacing w:after="0" w:line="240" w:lineRule="auto"/>
        <w:jc w:val="center"/>
        <w:rPr>
          <w:rFonts w:ascii="Times New Roman" w:hAnsi="Times New Roman"/>
          <w:b/>
          <w:sz w:val="24"/>
          <w:szCs w:val="24"/>
        </w:rPr>
      </w:pPr>
    </w:p>
    <w:p w14:paraId="17680249" w14:textId="77777777" w:rsidR="00A44107" w:rsidRPr="003B2640" w:rsidRDefault="00A44107" w:rsidP="00A44107">
      <w:pPr>
        <w:spacing w:after="0" w:line="240" w:lineRule="auto"/>
        <w:jc w:val="center"/>
        <w:rPr>
          <w:rFonts w:ascii="Times New Roman" w:hAnsi="Times New Roman"/>
          <w:b/>
          <w:sz w:val="24"/>
          <w:szCs w:val="24"/>
        </w:rPr>
      </w:pPr>
    </w:p>
    <w:p w14:paraId="0C2C78D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2123E30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8C8B1F1"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465F722C"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6ABD321"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18CF8E54"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D93F139"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F9A073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33131428"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DF91A32"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86EDDEF"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3044F7B6"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0DFCB72"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048CB573" w14:textId="77777777" w:rsidR="00A44107" w:rsidRDefault="00A44107" w:rsidP="00A44107">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BAYRAM COŞKUSU</w:t>
      </w:r>
    </w:p>
    <w:p w14:paraId="2519B8DF" w14:textId="77777777" w:rsidR="00A44107" w:rsidRPr="003B2640" w:rsidRDefault="00A44107" w:rsidP="00A44107">
      <w:pPr>
        <w:pStyle w:val="ListeParagraf"/>
        <w:spacing w:after="0" w:line="240" w:lineRule="auto"/>
        <w:ind w:left="0"/>
        <w:jc w:val="center"/>
        <w:rPr>
          <w:rFonts w:ascii="Times New Roman" w:hAnsi="Times New Roman"/>
          <w:b/>
          <w:sz w:val="20"/>
          <w:szCs w:val="20"/>
        </w:rPr>
      </w:pPr>
    </w:p>
    <w:p w14:paraId="66D61069" w14:textId="77777777" w:rsidR="00A44107" w:rsidRPr="003B2640" w:rsidRDefault="00A44107" w:rsidP="00A44107">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Sanat</w:t>
      </w:r>
      <w:r>
        <w:rPr>
          <w:rFonts w:ascii="Times New Roman" w:hAnsi="Times New Roman"/>
          <w:bCs/>
          <w:sz w:val="20"/>
          <w:szCs w:val="20"/>
        </w:rPr>
        <w:t xml:space="preserve">, </w:t>
      </w:r>
      <w:r w:rsidRPr="003B2640">
        <w:rPr>
          <w:rFonts w:ascii="Times New Roman" w:hAnsi="Times New Roman"/>
          <w:bCs/>
          <w:sz w:val="20"/>
          <w:szCs w:val="20"/>
        </w:rPr>
        <w:t>Alan Gezisi ve Türkçe (Bütünleştirilmiş Tüm Grup Etkinliği ve Bireysel Etkinlik)</w:t>
      </w:r>
    </w:p>
    <w:p w14:paraId="3D407E56" w14:textId="77777777" w:rsidR="00A44107" w:rsidRDefault="00A44107" w:rsidP="00A44107">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6E3B7C2F" w14:textId="77777777" w:rsidR="00A44107" w:rsidRPr="003B2640" w:rsidRDefault="00A44107" w:rsidP="00A44107">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A44107" w:rsidRPr="003B2640" w14:paraId="225E867E" w14:textId="77777777" w:rsidTr="0016314D">
        <w:trPr>
          <w:trHeight w:val="6406"/>
        </w:trPr>
        <w:tc>
          <w:tcPr>
            <w:tcW w:w="3403" w:type="dxa"/>
            <w:tcBorders>
              <w:bottom w:val="single" w:sz="4" w:space="0" w:color="auto"/>
            </w:tcBorders>
          </w:tcPr>
          <w:p w14:paraId="7B181A32" w14:textId="77777777" w:rsidR="00A44107" w:rsidRPr="003B2640" w:rsidRDefault="00A44107" w:rsidP="0016314D">
            <w:pPr>
              <w:jc w:val="center"/>
              <w:rPr>
                <w:rFonts w:ascii="Times New Roman" w:hAnsi="Times New Roman"/>
                <w:b/>
                <w:bCs/>
                <w:sz w:val="20"/>
                <w:szCs w:val="20"/>
              </w:rPr>
            </w:pPr>
          </w:p>
          <w:p w14:paraId="66B1EB92"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52A7202C" w14:textId="77777777" w:rsidR="00A44107" w:rsidRPr="003B2640" w:rsidRDefault="00A44107" w:rsidP="0016314D">
            <w:pPr>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708A138B" w14:textId="77777777" w:rsidR="00A44107" w:rsidRPr="003B2640" w:rsidRDefault="00A44107" w:rsidP="0016314D">
            <w:pPr>
              <w:contextualSpacing/>
              <w:jc w:val="both"/>
              <w:rPr>
                <w:rFonts w:ascii="Times New Roman" w:hAnsi="Times New Roman"/>
                <w:sz w:val="20"/>
                <w:szCs w:val="20"/>
              </w:rPr>
            </w:pPr>
            <w:r w:rsidRPr="003B2640">
              <w:rPr>
                <w:rFonts w:ascii="Times New Roman" w:hAnsi="Times New Roman"/>
                <w:b/>
                <w:sz w:val="20"/>
                <w:szCs w:val="20"/>
              </w:rPr>
              <w:t xml:space="preserve">Kazanım 21: </w:t>
            </w:r>
            <w:r w:rsidRPr="003B2640">
              <w:rPr>
                <w:rFonts w:ascii="Times New Roman" w:hAnsi="Times New Roman"/>
                <w:sz w:val="20"/>
                <w:szCs w:val="20"/>
              </w:rPr>
              <w:t>Atatürk’ü tanır.</w:t>
            </w:r>
          </w:p>
          <w:p w14:paraId="7C1CBA59" w14:textId="77777777" w:rsidR="00A44107" w:rsidRPr="003B2640" w:rsidRDefault="00A44107" w:rsidP="0016314D">
            <w:pPr>
              <w:contextualSpacing/>
              <w:jc w:val="both"/>
              <w:rPr>
                <w:rFonts w:ascii="Times New Roman" w:hAnsi="Times New Roman"/>
                <w:b/>
                <w:sz w:val="20"/>
                <w:szCs w:val="20"/>
              </w:rPr>
            </w:pPr>
            <w:r w:rsidRPr="003B2640">
              <w:rPr>
                <w:rFonts w:ascii="Times New Roman" w:hAnsi="Times New Roman"/>
                <w:b/>
                <w:sz w:val="20"/>
                <w:szCs w:val="20"/>
              </w:rPr>
              <w:t>Göstergeleri:</w:t>
            </w:r>
          </w:p>
          <w:p w14:paraId="7525D619" w14:textId="77777777" w:rsidR="00A44107" w:rsidRPr="003B2640" w:rsidRDefault="00A44107" w:rsidP="0016314D">
            <w:pPr>
              <w:contextualSpacing/>
              <w:jc w:val="both"/>
              <w:rPr>
                <w:rFonts w:ascii="Times New Roman" w:hAnsi="Times New Roman"/>
                <w:i/>
                <w:sz w:val="20"/>
                <w:szCs w:val="20"/>
              </w:rPr>
            </w:pPr>
            <w:r w:rsidRPr="003B2640">
              <w:rPr>
                <w:rFonts w:ascii="Times New Roman" w:hAnsi="Times New Roman"/>
                <w:i/>
                <w:sz w:val="20"/>
                <w:szCs w:val="20"/>
              </w:rPr>
              <w:t>(Atatürk’ün hayatıyla ilgili belli başlı olguları söyler. Atatürk'ün kişisel özelliklerini söyler.)</w:t>
            </w:r>
          </w:p>
          <w:p w14:paraId="47938155" w14:textId="77777777" w:rsidR="00A44107" w:rsidRPr="003B2640" w:rsidRDefault="00A44107" w:rsidP="0016314D">
            <w:pPr>
              <w:contextualSpacing/>
              <w:jc w:val="both"/>
              <w:rPr>
                <w:rFonts w:ascii="Times New Roman" w:hAnsi="Times New Roman"/>
                <w:sz w:val="20"/>
                <w:szCs w:val="20"/>
              </w:rPr>
            </w:pPr>
            <w:r w:rsidRPr="003B2640">
              <w:rPr>
                <w:rFonts w:ascii="Times New Roman" w:hAnsi="Times New Roman"/>
                <w:b/>
                <w:sz w:val="20"/>
                <w:szCs w:val="20"/>
              </w:rPr>
              <w:t xml:space="preserve">Kazanım 22: </w:t>
            </w:r>
            <w:r w:rsidRPr="003B2640">
              <w:rPr>
                <w:rFonts w:ascii="Times New Roman" w:hAnsi="Times New Roman"/>
                <w:sz w:val="20"/>
                <w:szCs w:val="20"/>
              </w:rPr>
              <w:t xml:space="preserve">Atatürk’ün Türk toplumu için önemini açıklar. </w:t>
            </w:r>
          </w:p>
          <w:p w14:paraId="00D56449" w14:textId="77777777" w:rsidR="00A44107" w:rsidRPr="003B2640" w:rsidRDefault="00A44107" w:rsidP="0016314D">
            <w:pPr>
              <w:contextualSpacing/>
              <w:jc w:val="both"/>
              <w:rPr>
                <w:rFonts w:ascii="Times New Roman" w:hAnsi="Times New Roman"/>
                <w:b/>
                <w:sz w:val="20"/>
                <w:szCs w:val="20"/>
              </w:rPr>
            </w:pPr>
            <w:r w:rsidRPr="003B2640">
              <w:rPr>
                <w:rFonts w:ascii="Times New Roman" w:hAnsi="Times New Roman"/>
                <w:b/>
                <w:sz w:val="20"/>
                <w:szCs w:val="20"/>
              </w:rPr>
              <w:t xml:space="preserve">Göstergeleri: </w:t>
            </w:r>
          </w:p>
          <w:p w14:paraId="15750629" w14:textId="77777777" w:rsidR="00A44107" w:rsidRPr="003B2640" w:rsidRDefault="00A44107" w:rsidP="0016314D">
            <w:pPr>
              <w:contextualSpacing/>
              <w:jc w:val="both"/>
              <w:rPr>
                <w:rFonts w:ascii="Times New Roman" w:hAnsi="Times New Roman"/>
                <w:i/>
                <w:sz w:val="20"/>
                <w:szCs w:val="20"/>
              </w:rPr>
            </w:pPr>
            <w:r w:rsidRPr="003B2640">
              <w:rPr>
                <w:rFonts w:ascii="Times New Roman" w:hAnsi="Times New Roman"/>
                <w:b/>
                <w:sz w:val="20"/>
                <w:szCs w:val="20"/>
              </w:rPr>
              <w:t>(</w:t>
            </w:r>
            <w:r w:rsidRPr="003B2640">
              <w:rPr>
                <w:rFonts w:ascii="Times New Roman" w:hAnsi="Times New Roman"/>
                <w:i/>
                <w:sz w:val="20"/>
                <w:szCs w:val="20"/>
              </w:rPr>
              <w:t>Atatürk’ün değerli bir insan olduğunu söyler. Atatürk’ün getirdiği yenilikleri söyler. Atatürk’ün getirdiği yeniliklerin önemini söyler.)</w:t>
            </w:r>
          </w:p>
          <w:p w14:paraId="457A0ADE" w14:textId="77777777" w:rsidR="00A44107" w:rsidRPr="003B2640" w:rsidRDefault="00A44107" w:rsidP="0016314D">
            <w:pPr>
              <w:contextualSpacing/>
              <w:jc w:val="both"/>
              <w:rPr>
                <w:rFonts w:ascii="Times New Roman" w:hAnsi="Times New Roman"/>
                <w:b/>
                <w:sz w:val="20"/>
                <w:szCs w:val="20"/>
                <w:u w:val="single"/>
              </w:rPr>
            </w:pPr>
            <w:r w:rsidRPr="003B2640">
              <w:rPr>
                <w:rFonts w:ascii="Times New Roman" w:hAnsi="Times New Roman"/>
                <w:b/>
                <w:sz w:val="20"/>
                <w:szCs w:val="20"/>
                <w:u w:val="single"/>
              </w:rPr>
              <w:t>Sosyal Duygusal Gelişim :</w:t>
            </w:r>
          </w:p>
          <w:p w14:paraId="75FFBFEC" w14:textId="77777777" w:rsidR="00A44107" w:rsidRPr="003B2640" w:rsidRDefault="00A44107" w:rsidP="0016314D">
            <w:pPr>
              <w:rPr>
                <w:rFonts w:ascii="Times New Roman" w:hAnsi="Times New Roman"/>
                <w:i/>
                <w:sz w:val="20"/>
                <w:szCs w:val="20"/>
              </w:rPr>
            </w:pPr>
            <w:r w:rsidRPr="003B2640">
              <w:rPr>
                <w:rFonts w:ascii="Times New Roman" w:hAnsi="Times New Roman"/>
                <w:b/>
                <w:sz w:val="20"/>
                <w:szCs w:val="20"/>
              </w:rPr>
              <w:t>Kazanım 9:</w:t>
            </w:r>
            <w:r w:rsidRPr="003B2640">
              <w:rPr>
                <w:rFonts w:ascii="Times New Roman" w:hAnsi="Times New Roman"/>
                <w:i/>
                <w:sz w:val="20"/>
                <w:szCs w:val="20"/>
              </w:rPr>
              <w:t xml:space="preserve"> </w:t>
            </w:r>
            <w:r w:rsidRPr="003B2640">
              <w:rPr>
                <w:rFonts w:ascii="Times New Roman" w:hAnsi="Times New Roman"/>
                <w:sz w:val="20"/>
                <w:szCs w:val="20"/>
              </w:rPr>
              <w:t>Farklı kültürel özellikleri açıklar.</w:t>
            </w:r>
            <w:r w:rsidRPr="003B2640">
              <w:rPr>
                <w:rFonts w:ascii="Times New Roman" w:hAnsi="Times New Roman"/>
                <w:i/>
                <w:sz w:val="20"/>
                <w:szCs w:val="20"/>
              </w:rPr>
              <w:t xml:space="preserve"> </w:t>
            </w:r>
          </w:p>
          <w:p w14:paraId="6F72BE03"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 xml:space="preserve">Göstergeleri: </w:t>
            </w:r>
          </w:p>
          <w:p w14:paraId="1FF06DE8"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(Kendi ülkesinin kültürüne ait özellikleri söyler. Kendi ülkesinin kültürü ile diğer kültürlerin benzer ve farklı özelliklerini söyler. Farklı kültürlerin kendine özgü kültürel özellikleri olduğunu söyler.)</w:t>
            </w:r>
          </w:p>
          <w:p w14:paraId="65B517A6" w14:textId="77777777" w:rsidR="00A44107" w:rsidRPr="003B2640" w:rsidRDefault="00A44107" w:rsidP="0016314D">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Atatürk ile ilgili etkinliklerde sorumluluk alır.</w:t>
            </w:r>
          </w:p>
          <w:p w14:paraId="6F59283F"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Göstergeleri:</w:t>
            </w:r>
          </w:p>
          <w:p w14:paraId="4A69FD23"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(Atatürk ile ilgili etkinliklere katılır. Atatürk ile ilgili duygu ve düşüncelerini farklı etkinliklerle ifade eder.)</w:t>
            </w:r>
          </w:p>
          <w:p w14:paraId="5F20F21E" w14:textId="77777777" w:rsidR="00A44107" w:rsidRPr="003B2640" w:rsidRDefault="00A44107" w:rsidP="0016314D">
            <w:pPr>
              <w:rPr>
                <w:rFonts w:ascii="Times New Roman" w:hAnsi="Times New Roman"/>
                <w:b/>
                <w:sz w:val="20"/>
                <w:szCs w:val="20"/>
              </w:rPr>
            </w:pPr>
          </w:p>
        </w:tc>
        <w:tc>
          <w:tcPr>
            <w:tcW w:w="3827" w:type="dxa"/>
            <w:tcBorders>
              <w:bottom w:val="single" w:sz="4" w:space="0" w:color="auto"/>
            </w:tcBorders>
          </w:tcPr>
          <w:p w14:paraId="0DF550E7" w14:textId="77777777" w:rsidR="00A44107" w:rsidRPr="003B2640" w:rsidRDefault="00A44107" w:rsidP="0016314D">
            <w:pPr>
              <w:jc w:val="center"/>
              <w:rPr>
                <w:rFonts w:ascii="Times New Roman" w:hAnsi="Times New Roman"/>
                <w:b/>
                <w:bCs/>
                <w:sz w:val="20"/>
                <w:szCs w:val="20"/>
              </w:rPr>
            </w:pPr>
          </w:p>
          <w:p w14:paraId="172D65E4"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ÖĞRENME SÜRECİ</w:t>
            </w:r>
          </w:p>
          <w:p w14:paraId="43AAA99B"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değişik ülkelere ait bayrakları çocuklara gösterir. </w:t>
            </w:r>
          </w:p>
          <w:p w14:paraId="0539679E"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Ülkeler ve bayraklar hakkında sohbet edilir.</w:t>
            </w:r>
          </w:p>
          <w:p w14:paraId="0648D6BE"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Türk bayrağı incelenir, diğer ülke bayrakları ile karşılaştırılır.</w:t>
            </w:r>
          </w:p>
          <w:p w14:paraId="3362EF4C"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Katlama tekniği ile elişi kâğıtlarıyla lale yapılır. çalışma sayfasındaki Atatürk resminin etrafı süslenerek köşe tamamlanır.</w:t>
            </w:r>
          </w:p>
          <w:p w14:paraId="7582F9E4"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Sınıf bayraklarla süslenir. </w:t>
            </w:r>
          </w:p>
          <w:p w14:paraId="3CB9A460"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Çocukların 23 Nisan Ulusal Egemenlik ve Çocuk Bayramı kutlanır. </w:t>
            </w:r>
          </w:p>
          <w:p w14:paraId="38E3DD27"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Öğretmen bütün çocukları başka sınıflardaki çocukların 23 Nisan Bayramını kutlamak için geziye çıkarır.</w:t>
            </w:r>
          </w:p>
          <w:p w14:paraId="18A7F8B0" w14:textId="77777777" w:rsidR="00A44107" w:rsidRPr="003B2640" w:rsidRDefault="00A44107" w:rsidP="0016314D">
            <w:pPr>
              <w:pStyle w:val="ListeParagraf"/>
              <w:numPr>
                <w:ilvl w:val="0"/>
                <w:numId w:val="2"/>
              </w:numPr>
              <w:ind w:left="176" w:hanging="176"/>
              <w:rPr>
                <w:rFonts w:ascii="Times New Roman" w:hAnsi="Times New Roman"/>
                <w:i/>
                <w:sz w:val="20"/>
                <w:szCs w:val="20"/>
              </w:rPr>
            </w:pPr>
            <w:r w:rsidRPr="003B2640">
              <w:rPr>
                <w:rFonts w:ascii="Times New Roman" w:hAnsi="Times New Roman"/>
                <w:sz w:val="20"/>
                <w:szCs w:val="20"/>
              </w:rPr>
              <w:t xml:space="preserve">’23 Nisan’ şiiri okunur. Çocuklar tekrar ederken hareket oluştururlar; </w:t>
            </w:r>
            <w:r w:rsidRPr="003B2640">
              <w:rPr>
                <w:rFonts w:ascii="Times New Roman" w:hAnsi="Times New Roman"/>
                <w:i/>
                <w:sz w:val="20"/>
                <w:szCs w:val="20"/>
              </w:rPr>
              <w:t xml:space="preserve">Bu bizim bayramımız, sevinçliyiz erkek kız. Koşun, gülün, eğlenin 23 Nisan bugün. </w:t>
            </w:r>
          </w:p>
          <w:p w14:paraId="7EFC3167" w14:textId="77777777" w:rsidR="00A44107" w:rsidRPr="003B2640" w:rsidRDefault="00A44107" w:rsidP="0016314D">
            <w:pPr>
              <w:pStyle w:val="ListeParagraf"/>
              <w:ind w:left="176"/>
              <w:rPr>
                <w:rFonts w:ascii="Times New Roman" w:hAnsi="Times New Roman"/>
                <w:i/>
                <w:sz w:val="20"/>
                <w:szCs w:val="20"/>
              </w:rPr>
            </w:pPr>
            <w:r w:rsidRPr="003B2640">
              <w:rPr>
                <w:rFonts w:ascii="Times New Roman" w:hAnsi="Times New Roman"/>
                <w:i/>
                <w:sz w:val="20"/>
                <w:szCs w:val="20"/>
              </w:rPr>
              <w:t>Senede bir gün ancak, bu bayram yaşanacak. Okul süslendi bütün, 23 Nisan bugün.</w:t>
            </w:r>
          </w:p>
          <w:p w14:paraId="2C0048D6" w14:textId="77777777" w:rsidR="00A44107" w:rsidRPr="003B2640" w:rsidRDefault="00A44107" w:rsidP="0016314D">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 xml:space="preserve">‘23 Nisan’ hikâyesi okunur. </w:t>
            </w:r>
          </w:p>
          <w:p w14:paraId="21F6FC81" w14:textId="77777777" w:rsidR="00A44107" w:rsidRPr="003B2640" w:rsidRDefault="00A44107" w:rsidP="0016314D">
            <w:pPr>
              <w:pStyle w:val="ListeParagraf"/>
              <w:numPr>
                <w:ilvl w:val="0"/>
                <w:numId w:val="29"/>
              </w:numPr>
              <w:ind w:left="176" w:hanging="142"/>
              <w:rPr>
                <w:rFonts w:ascii="Times New Roman" w:hAnsi="Times New Roman"/>
                <w:sz w:val="20"/>
                <w:szCs w:val="20"/>
              </w:rPr>
            </w:pPr>
            <w:r w:rsidRPr="003B2640">
              <w:rPr>
                <w:rFonts w:ascii="Times New Roman" w:hAnsi="Times New Roman"/>
                <w:sz w:val="20"/>
                <w:szCs w:val="20"/>
              </w:rPr>
              <w:t>Soru-cevap şeklinde değerlendirilir.</w:t>
            </w:r>
          </w:p>
          <w:p w14:paraId="1B41B4A3" w14:textId="77777777" w:rsidR="00A44107" w:rsidRPr="003B2640" w:rsidRDefault="00A44107" w:rsidP="0016314D">
            <w:pPr>
              <w:pStyle w:val="ListeParagraf"/>
              <w:ind w:left="176"/>
              <w:rPr>
                <w:rFonts w:ascii="Times New Roman" w:hAnsi="Times New Roman"/>
                <w:sz w:val="20"/>
                <w:szCs w:val="20"/>
              </w:rPr>
            </w:pPr>
          </w:p>
        </w:tc>
        <w:tc>
          <w:tcPr>
            <w:tcW w:w="2977" w:type="dxa"/>
            <w:tcBorders>
              <w:bottom w:val="single" w:sz="4" w:space="0" w:color="auto"/>
            </w:tcBorders>
          </w:tcPr>
          <w:p w14:paraId="42BB878A" w14:textId="77777777" w:rsidR="00A44107" w:rsidRPr="003B2640" w:rsidRDefault="00A44107" w:rsidP="0016314D">
            <w:pPr>
              <w:jc w:val="center"/>
              <w:rPr>
                <w:rFonts w:ascii="Times New Roman" w:hAnsi="Times New Roman"/>
                <w:b/>
                <w:bCs/>
                <w:sz w:val="20"/>
                <w:szCs w:val="20"/>
              </w:rPr>
            </w:pPr>
          </w:p>
          <w:p w14:paraId="2F4B870F"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DEĞERLENDİRME</w:t>
            </w:r>
          </w:p>
          <w:p w14:paraId="7F8920B0" w14:textId="77777777" w:rsidR="00A44107" w:rsidRPr="003B2640" w:rsidRDefault="00A44107" w:rsidP="0016314D">
            <w:pPr>
              <w:rPr>
                <w:rFonts w:ascii="Times New Roman" w:hAnsi="Times New Roman"/>
                <w:b/>
                <w:bCs/>
                <w:sz w:val="20"/>
                <w:szCs w:val="20"/>
              </w:rPr>
            </w:pPr>
          </w:p>
          <w:p w14:paraId="4AB802C3" w14:textId="77777777" w:rsidR="00A44107" w:rsidRPr="003B2640" w:rsidRDefault="00A44107" w:rsidP="0016314D">
            <w:pPr>
              <w:rPr>
                <w:rFonts w:ascii="Times New Roman" w:hAnsi="Times New Roman"/>
                <w:b/>
                <w:bCs/>
                <w:sz w:val="20"/>
                <w:szCs w:val="20"/>
              </w:rPr>
            </w:pPr>
          </w:p>
          <w:p w14:paraId="104ED260" w14:textId="77777777" w:rsidR="00A44107" w:rsidRPr="003B2640" w:rsidRDefault="00A44107"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3AE9770E" w14:textId="77777777" w:rsidR="00A44107" w:rsidRPr="003B2640" w:rsidRDefault="00A44107" w:rsidP="0016314D">
            <w:pPr>
              <w:rPr>
                <w:rFonts w:ascii="Times New Roman" w:hAnsi="Times New Roman"/>
                <w:sz w:val="20"/>
                <w:szCs w:val="20"/>
              </w:rPr>
            </w:pPr>
          </w:p>
          <w:p w14:paraId="2989272F"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Atatürk 23 Nisan Ulusal Egemenlik ve Çocuk Bayramı’nı kimlere armağan etmiştir.</w:t>
            </w:r>
          </w:p>
          <w:p w14:paraId="0DB0FA6A"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Hiç 23 Nisan törenlerine katıldınız mı?</w:t>
            </w:r>
          </w:p>
          <w:p w14:paraId="59835ACC"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Türk bayrağı ile diğer ülke bayrakları arasında ne fark vardır?</w:t>
            </w:r>
          </w:p>
          <w:p w14:paraId="1F3F16FB"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Diğer sınıfları ziyaret etmek hoşunuza gitti mi?</w:t>
            </w:r>
          </w:p>
          <w:p w14:paraId="526170FA" w14:textId="77777777" w:rsidR="00A44107" w:rsidRPr="003B2640" w:rsidRDefault="00A44107" w:rsidP="0016314D">
            <w:pPr>
              <w:pStyle w:val="ListeParagraf"/>
              <w:numPr>
                <w:ilvl w:val="0"/>
                <w:numId w:val="30"/>
              </w:numPr>
              <w:ind w:left="459" w:hanging="283"/>
              <w:rPr>
                <w:rFonts w:ascii="Times New Roman" w:hAnsi="Times New Roman"/>
                <w:sz w:val="20"/>
                <w:szCs w:val="20"/>
              </w:rPr>
            </w:pPr>
            <w:r w:rsidRPr="003B2640">
              <w:rPr>
                <w:rFonts w:ascii="Times New Roman" w:hAnsi="Times New Roman"/>
                <w:sz w:val="20"/>
                <w:szCs w:val="20"/>
              </w:rPr>
              <w:t>Sınıfınızı süslerken hangi malzemeleri kullandınız?</w:t>
            </w:r>
          </w:p>
          <w:p w14:paraId="7F37FFD5" w14:textId="77777777" w:rsidR="00A44107" w:rsidRPr="003B2640" w:rsidRDefault="00A44107" w:rsidP="0016314D">
            <w:pPr>
              <w:pStyle w:val="ListeParagraf"/>
              <w:ind w:left="459"/>
              <w:rPr>
                <w:rStyle w:val="GlBavuru"/>
                <w:rFonts w:ascii="Times New Roman" w:hAnsi="Times New Roman"/>
                <w:b w:val="0"/>
                <w:bCs w:val="0"/>
                <w:smallCaps w:val="0"/>
                <w:sz w:val="20"/>
                <w:szCs w:val="20"/>
              </w:rPr>
            </w:pPr>
          </w:p>
        </w:tc>
      </w:tr>
      <w:tr w:rsidR="00A44107" w:rsidRPr="003B2640" w14:paraId="3340A990" w14:textId="77777777" w:rsidTr="0016314D">
        <w:trPr>
          <w:trHeight w:val="1358"/>
        </w:trPr>
        <w:tc>
          <w:tcPr>
            <w:tcW w:w="3403" w:type="dxa"/>
            <w:tcBorders>
              <w:top w:val="single" w:sz="4" w:space="0" w:color="auto"/>
            </w:tcBorders>
          </w:tcPr>
          <w:p w14:paraId="1F5A49D8" w14:textId="77777777" w:rsidR="00A44107" w:rsidRPr="003B2640" w:rsidRDefault="00A44107" w:rsidP="0016314D">
            <w:pPr>
              <w:jc w:val="center"/>
              <w:rPr>
                <w:rFonts w:ascii="Times New Roman" w:hAnsi="Times New Roman"/>
                <w:b/>
                <w:bCs/>
                <w:sz w:val="20"/>
                <w:szCs w:val="20"/>
              </w:rPr>
            </w:pPr>
          </w:p>
          <w:p w14:paraId="65CFB48A" w14:textId="77777777" w:rsidR="00A44107" w:rsidRPr="003B2640" w:rsidRDefault="00A44107"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6C4E0080"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 xml:space="preserve">Ülke bayrak resimleri, Türk bayrağı, </w:t>
            </w:r>
            <w:proofErr w:type="spellStart"/>
            <w:r w:rsidRPr="003B2640">
              <w:rPr>
                <w:rFonts w:ascii="Times New Roman" w:hAnsi="Times New Roman"/>
                <w:sz w:val="20"/>
                <w:szCs w:val="20"/>
              </w:rPr>
              <w:t>krapon</w:t>
            </w:r>
            <w:proofErr w:type="spellEnd"/>
            <w:r w:rsidRPr="003B2640">
              <w:rPr>
                <w:rFonts w:ascii="Times New Roman" w:hAnsi="Times New Roman"/>
                <w:sz w:val="20"/>
                <w:szCs w:val="20"/>
              </w:rPr>
              <w:t xml:space="preserve"> kâğıdı, elişi kâğıdı, makas, yapıştırıcı, ipli bayraklar</w:t>
            </w:r>
          </w:p>
        </w:tc>
        <w:tc>
          <w:tcPr>
            <w:tcW w:w="3827" w:type="dxa"/>
            <w:tcBorders>
              <w:top w:val="single" w:sz="4" w:space="0" w:color="auto"/>
              <w:bottom w:val="single" w:sz="4" w:space="0" w:color="auto"/>
            </w:tcBorders>
          </w:tcPr>
          <w:p w14:paraId="07761DB3" w14:textId="77777777" w:rsidR="00A44107" w:rsidRPr="003B2640" w:rsidRDefault="00A44107" w:rsidP="0016314D">
            <w:pPr>
              <w:rPr>
                <w:rFonts w:ascii="Times New Roman" w:hAnsi="Times New Roman"/>
                <w:b/>
                <w:bCs/>
                <w:sz w:val="20"/>
                <w:szCs w:val="20"/>
              </w:rPr>
            </w:pPr>
          </w:p>
          <w:p w14:paraId="595DFE6B"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05F63706" w14:textId="77777777" w:rsidR="00A44107" w:rsidRPr="003B2640" w:rsidRDefault="00A44107" w:rsidP="0016314D">
            <w:pPr>
              <w:jc w:val="center"/>
              <w:rPr>
                <w:rFonts w:ascii="Times New Roman" w:hAnsi="Times New Roman"/>
                <w:bCs/>
                <w:sz w:val="20"/>
                <w:szCs w:val="20"/>
              </w:rPr>
            </w:pPr>
            <w:r w:rsidRPr="003B2640">
              <w:rPr>
                <w:rFonts w:ascii="Times New Roman" w:hAnsi="Times New Roman"/>
                <w:bCs/>
                <w:sz w:val="20"/>
                <w:szCs w:val="20"/>
              </w:rPr>
              <w:t>Ülke, bayrak, bayram, kutlamak</w:t>
            </w:r>
          </w:p>
          <w:p w14:paraId="51A9A716" w14:textId="77777777" w:rsidR="00A44107" w:rsidRPr="003B2640" w:rsidRDefault="00A44107" w:rsidP="0016314D">
            <w:pPr>
              <w:jc w:val="center"/>
              <w:rPr>
                <w:rFonts w:ascii="Times New Roman" w:hAnsi="Times New Roman"/>
                <w:sz w:val="20"/>
                <w:szCs w:val="20"/>
              </w:rPr>
            </w:pPr>
            <w:r w:rsidRPr="003B2640">
              <w:rPr>
                <w:rFonts w:ascii="Times New Roman" w:hAnsi="Times New Roman"/>
                <w:b/>
                <w:bCs/>
                <w:sz w:val="20"/>
                <w:szCs w:val="20"/>
              </w:rPr>
              <w:t>KAVRAMLAR</w:t>
            </w:r>
          </w:p>
          <w:p w14:paraId="747BE2E3"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4FBC0DE2" w14:textId="77777777" w:rsidR="00A44107" w:rsidRPr="003B2640" w:rsidRDefault="00A44107" w:rsidP="0016314D">
            <w:pPr>
              <w:jc w:val="center"/>
              <w:rPr>
                <w:rFonts w:ascii="Times New Roman" w:hAnsi="Times New Roman"/>
                <w:b/>
                <w:bCs/>
                <w:sz w:val="20"/>
                <w:szCs w:val="20"/>
              </w:rPr>
            </w:pPr>
          </w:p>
          <w:p w14:paraId="7C6D74D5"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AİLE KATILIMI</w:t>
            </w:r>
          </w:p>
          <w:p w14:paraId="0E281880"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23 Nisan etkinliklerine katılmaları istenir.</w:t>
            </w:r>
          </w:p>
        </w:tc>
      </w:tr>
      <w:tr w:rsidR="00A44107" w:rsidRPr="003B2640" w14:paraId="61FB51C9" w14:textId="77777777" w:rsidTr="0016314D">
        <w:trPr>
          <w:trHeight w:val="2430"/>
        </w:trPr>
        <w:tc>
          <w:tcPr>
            <w:tcW w:w="10207" w:type="dxa"/>
            <w:gridSpan w:val="3"/>
          </w:tcPr>
          <w:p w14:paraId="52B5C297" w14:textId="77777777" w:rsidR="00A44107" w:rsidRPr="003B2640" w:rsidRDefault="00A44107" w:rsidP="0016314D">
            <w:pPr>
              <w:jc w:val="center"/>
              <w:rPr>
                <w:rFonts w:ascii="Times New Roman" w:hAnsi="Times New Roman"/>
                <w:b/>
                <w:bCs/>
                <w:sz w:val="20"/>
                <w:szCs w:val="20"/>
              </w:rPr>
            </w:pPr>
          </w:p>
          <w:p w14:paraId="21F70D6C"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1DCAB7A9" w14:textId="77777777" w:rsidR="00A44107" w:rsidRPr="003B2640" w:rsidRDefault="00A44107" w:rsidP="0016314D">
            <w:pPr>
              <w:rPr>
                <w:rFonts w:ascii="Times New Roman" w:hAnsi="Times New Roman"/>
                <w:b/>
                <w:sz w:val="20"/>
                <w:szCs w:val="20"/>
              </w:rPr>
            </w:pPr>
          </w:p>
          <w:p w14:paraId="04F4968E" w14:textId="77777777" w:rsidR="00A44107" w:rsidRPr="003B2640" w:rsidRDefault="00A44107" w:rsidP="0016314D">
            <w:pPr>
              <w:pStyle w:val="ListeParagraf"/>
              <w:ind w:left="175"/>
              <w:rPr>
                <w:rFonts w:ascii="Times New Roman" w:hAnsi="Times New Roman"/>
                <w:b/>
                <w:color w:val="FF0000"/>
                <w:sz w:val="20"/>
                <w:szCs w:val="20"/>
              </w:rPr>
            </w:pPr>
          </w:p>
          <w:p w14:paraId="364075FE" w14:textId="77777777" w:rsidR="00A44107" w:rsidRPr="003B2640" w:rsidRDefault="00A44107" w:rsidP="0016314D">
            <w:pPr>
              <w:pStyle w:val="ListeParagraf"/>
              <w:ind w:left="175"/>
              <w:rPr>
                <w:rFonts w:ascii="Times New Roman" w:hAnsi="Times New Roman"/>
                <w:b/>
                <w:color w:val="FF0000"/>
                <w:sz w:val="20"/>
                <w:szCs w:val="20"/>
              </w:rPr>
            </w:pPr>
          </w:p>
        </w:tc>
      </w:tr>
    </w:tbl>
    <w:p w14:paraId="017D74EC" w14:textId="77777777" w:rsidR="00A44107" w:rsidRPr="003B2640" w:rsidRDefault="00A44107" w:rsidP="00A44107">
      <w:pPr>
        <w:spacing w:after="0" w:line="240" w:lineRule="auto"/>
        <w:rPr>
          <w:rFonts w:ascii="Times New Roman" w:hAnsi="Times New Roman"/>
          <w:sz w:val="20"/>
          <w:szCs w:val="20"/>
        </w:rPr>
      </w:pPr>
    </w:p>
    <w:p w14:paraId="44FB4099" w14:textId="77777777" w:rsidR="00A44107" w:rsidRPr="003B2640" w:rsidRDefault="00A44107" w:rsidP="00A44107">
      <w:pPr>
        <w:spacing w:after="0" w:line="240" w:lineRule="auto"/>
        <w:rPr>
          <w:rFonts w:ascii="Times New Roman" w:hAnsi="Times New Roman"/>
          <w:sz w:val="20"/>
          <w:szCs w:val="20"/>
        </w:rPr>
      </w:pPr>
    </w:p>
    <w:p w14:paraId="75EA16A1"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18A075ED" w14:textId="2DD971C4" w:rsidR="000D6A5A" w:rsidRDefault="000D6A5A">
      <w:pPr>
        <w:rPr>
          <w:rFonts w:ascii="Times New Roman" w:hAnsi="Times New Roman"/>
          <w:b/>
          <w:sz w:val="24"/>
          <w:szCs w:val="24"/>
        </w:rPr>
      </w:pPr>
    </w:p>
    <w:p w14:paraId="5ED8C6F5"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t>MİLLİ EĞİTİM BAKANLIĞI</w:t>
      </w:r>
    </w:p>
    <w:p w14:paraId="3D55983E"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2C09AE5D" w14:textId="5D8A1C94" w:rsidR="00A44107" w:rsidRDefault="007928E6" w:rsidP="00A44107">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A3228E" w:rsidRPr="003B2640">
        <w:rPr>
          <w:rFonts w:ascii="Times New Roman" w:eastAsia="Times New Roman" w:hAnsi="Times New Roman"/>
          <w:b/>
          <w:sz w:val="24"/>
          <w:szCs w:val="24"/>
          <w:lang w:eastAsia="tr-TR"/>
        </w:rPr>
        <w:t>GÜNLÜK EĞİTİM AKIŞI-1</w:t>
      </w:r>
      <w:r w:rsidR="00D02183">
        <w:rPr>
          <w:rFonts w:ascii="Times New Roman" w:eastAsia="Times New Roman" w:hAnsi="Times New Roman"/>
          <w:b/>
          <w:sz w:val="24"/>
          <w:szCs w:val="24"/>
          <w:lang w:eastAsia="tr-TR"/>
        </w:rPr>
        <w:t>3</w:t>
      </w:r>
    </w:p>
    <w:p w14:paraId="079588E7" w14:textId="77777777" w:rsidR="00A44107" w:rsidRDefault="00A44107" w:rsidP="00A44107">
      <w:pPr>
        <w:spacing w:after="0" w:line="240" w:lineRule="auto"/>
        <w:jc w:val="center"/>
        <w:rPr>
          <w:rFonts w:ascii="Times New Roman" w:eastAsia="Times New Roman" w:hAnsi="Times New Roman"/>
          <w:b/>
          <w:sz w:val="24"/>
          <w:szCs w:val="24"/>
          <w:lang w:eastAsia="tr-TR"/>
        </w:rPr>
      </w:pPr>
    </w:p>
    <w:p w14:paraId="65AD28A7" w14:textId="77777777" w:rsidR="00A44107" w:rsidRDefault="00A44107" w:rsidP="00A44107">
      <w:pPr>
        <w:spacing w:after="0" w:line="240" w:lineRule="auto"/>
        <w:jc w:val="center"/>
        <w:rPr>
          <w:rFonts w:ascii="Times New Roman" w:eastAsia="Times New Roman" w:hAnsi="Times New Roman"/>
          <w:b/>
          <w:sz w:val="24"/>
          <w:szCs w:val="24"/>
          <w:lang w:eastAsia="tr-TR"/>
        </w:rPr>
      </w:pPr>
    </w:p>
    <w:p w14:paraId="14D2C942" w14:textId="77777777" w:rsidR="00A44107" w:rsidRDefault="00A44107" w:rsidP="00A44107">
      <w:pPr>
        <w:spacing w:after="0" w:line="240" w:lineRule="auto"/>
        <w:jc w:val="center"/>
        <w:rPr>
          <w:rFonts w:ascii="Times New Roman" w:eastAsia="Times New Roman" w:hAnsi="Times New Roman"/>
          <w:b/>
          <w:sz w:val="24"/>
          <w:szCs w:val="24"/>
          <w:lang w:eastAsia="tr-TR"/>
        </w:rPr>
      </w:pPr>
    </w:p>
    <w:p w14:paraId="32625E95" w14:textId="77777777" w:rsidR="00A44107" w:rsidRPr="003B2640" w:rsidRDefault="00A44107" w:rsidP="00A44107">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ab/>
      </w:r>
      <w:r w:rsidRPr="003B2640">
        <w:rPr>
          <w:rFonts w:ascii="Times New Roman" w:eastAsia="Times New Roman" w:hAnsi="Times New Roman"/>
          <w:b/>
          <w:sz w:val="24"/>
          <w:szCs w:val="24"/>
          <w:lang w:eastAsia="tr-TR"/>
        </w:rPr>
        <w:t>Tarih                          :       /Nisan/</w:t>
      </w:r>
    </w:p>
    <w:p w14:paraId="02D35984" w14:textId="77777777" w:rsidR="00A44107" w:rsidRPr="003B2640"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76B48697" w14:textId="63DAAA20" w:rsidR="00A44107" w:rsidRDefault="00A44107" w:rsidP="00A44107">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62C08B15"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0FA48451"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3574C92E"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C56B490" w14:textId="77777777" w:rsidR="00A44107" w:rsidRPr="003B2640" w:rsidRDefault="00A44107" w:rsidP="00A44107">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559E3C3"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64837572"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223D8CCE"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‘Kitap Sevgisi’ adlı Türkçe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75403646"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2DB0D989" w14:textId="7D53606E" w:rsidR="00A44107" w:rsidRPr="007928E6" w:rsidRDefault="00A44107"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749632C9"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412736F1" w14:textId="77777777" w:rsidR="00A44107" w:rsidRPr="003B2640" w:rsidRDefault="00A44107" w:rsidP="00A44107">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18738103" w14:textId="77777777" w:rsidR="00A44107" w:rsidRPr="003B2640" w:rsidRDefault="00A44107" w:rsidP="00A44107">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2229122E" w14:textId="77777777" w:rsidR="00A44107" w:rsidRPr="003B2640" w:rsidRDefault="00A44107" w:rsidP="00A44107">
      <w:pPr>
        <w:pStyle w:val="ListeParagraf"/>
        <w:spacing w:before="240" w:after="0" w:line="240" w:lineRule="auto"/>
        <w:ind w:left="506" w:right="214"/>
        <w:rPr>
          <w:rFonts w:ascii="Times New Roman" w:hAnsi="Times New Roman"/>
          <w:b/>
          <w:sz w:val="24"/>
          <w:szCs w:val="24"/>
        </w:rPr>
      </w:pPr>
    </w:p>
    <w:p w14:paraId="1CAB2A22" w14:textId="77777777" w:rsidR="00A44107" w:rsidRPr="003B2640" w:rsidRDefault="00A44107" w:rsidP="00A44107">
      <w:pPr>
        <w:spacing w:after="0" w:line="240" w:lineRule="auto"/>
        <w:jc w:val="center"/>
        <w:rPr>
          <w:rFonts w:ascii="Times New Roman" w:hAnsi="Times New Roman"/>
          <w:b/>
          <w:sz w:val="24"/>
          <w:szCs w:val="24"/>
        </w:rPr>
      </w:pPr>
    </w:p>
    <w:p w14:paraId="6D7C0F66" w14:textId="77777777" w:rsidR="00A44107" w:rsidRPr="003B2640" w:rsidRDefault="00A44107" w:rsidP="00A44107">
      <w:pPr>
        <w:spacing w:after="0" w:line="240" w:lineRule="auto"/>
        <w:jc w:val="center"/>
        <w:rPr>
          <w:rFonts w:ascii="Times New Roman" w:hAnsi="Times New Roman"/>
          <w:b/>
          <w:sz w:val="24"/>
          <w:szCs w:val="24"/>
        </w:rPr>
      </w:pPr>
    </w:p>
    <w:p w14:paraId="4B67ACF9" w14:textId="77777777" w:rsidR="00A44107" w:rsidRPr="003B2640" w:rsidRDefault="00A44107" w:rsidP="00A44107">
      <w:pPr>
        <w:spacing w:after="0" w:line="240" w:lineRule="auto"/>
        <w:jc w:val="center"/>
        <w:rPr>
          <w:rFonts w:ascii="Times New Roman" w:hAnsi="Times New Roman"/>
          <w:b/>
          <w:sz w:val="24"/>
          <w:szCs w:val="24"/>
        </w:rPr>
      </w:pPr>
    </w:p>
    <w:p w14:paraId="63639C1B"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F6894DE"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A23F96A"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01243F96"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6A81C6E"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5A5797FB"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D6E4C53"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3B730BAE"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4793F20B"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11B9760D"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12F29356"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7F0B1012"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66748DD4" w14:textId="77777777" w:rsidR="00A44107" w:rsidRPr="003B2640" w:rsidRDefault="00A44107" w:rsidP="00A44107">
      <w:pPr>
        <w:pStyle w:val="ListeParagraf"/>
        <w:spacing w:after="0" w:line="240" w:lineRule="auto"/>
        <w:ind w:left="0"/>
        <w:rPr>
          <w:rFonts w:ascii="Times New Roman" w:hAnsi="Times New Roman"/>
          <w:b/>
          <w:sz w:val="20"/>
          <w:szCs w:val="20"/>
        </w:rPr>
      </w:pPr>
    </w:p>
    <w:p w14:paraId="2071F1A2"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4E4F91BE" w14:textId="77777777" w:rsidR="00A44107" w:rsidRDefault="00A44107" w:rsidP="00A44107">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KİTAP SEVGİSİ</w:t>
      </w:r>
    </w:p>
    <w:p w14:paraId="5D970136" w14:textId="77777777" w:rsidR="00A44107" w:rsidRPr="003B2640" w:rsidRDefault="00A44107" w:rsidP="00A44107">
      <w:pPr>
        <w:pStyle w:val="ListeParagraf"/>
        <w:spacing w:after="0" w:line="240" w:lineRule="auto"/>
        <w:ind w:left="0"/>
        <w:jc w:val="center"/>
        <w:rPr>
          <w:rFonts w:ascii="Times New Roman" w:hAnsi="Times New Roman"/>
          <w:b/>
          <w:sz w:val="20"/>
          <w:szCs w:val="20"/>
        </w:rPr>
      </w:pPr>
    </w:p>
    <w:p w14:paraId="051650A2" w14:textId="77777777" w:rsidR="00A44107" w:rsidRPr="003B2640" w:rsidRDefault="00A44107" w:rsidP="00A44107">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(Tüm Grup Etkinliği)</w:t>
      </w:r>
    </w:p>
    <w:p w14:paraId="44200C6D" w14:textId="77777777" w:rsidR="00A44107" w:rsidRDefault="00A44107" w:rsidP="00A44107">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 xml:space="preserve"> +</w:t>
      </w:r>
    </w:p>
    <w:p w14:paraId="1C898692" w14:textId="77777777" w:rsidR="00A44107" w:rsidRPr="003B2640" w:rsidRDefault="00A44107" w:rsidP="00A44107">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A44107" w:rsidRPr="003B2640" w14:paraId="18C97841" w14:textId="77777777" w:rsidTr="0016314D">
        <w:trPr>
          <w:trHeight w:val="6406"/>
        </w:trPr>
        <w:tc>
          <w:tcPr>
            <w:tcW w:w="3261" w:type="dxa"/>
            <w:tcBorders>
              <w:bottom w:val="single" w:sz="4" w:space="0" w:color="auto"/>
            </w:tcBorders>
          </w:tcPr>
          <w:p w14:paraId="62FC41C4" w14:textId="77777777" w:rsidR="00A44107" w:rsidRPr="003B2640" w:rsidRDefault="00A44107" w:rsidP="0016314D">
            <w:pPr>
              <w:jc w:val="center"/>
              <w:rPr>
                <w:rFonts w:ascii="Times New Roman" w:hAnsi="Times New Roman"/>
                <w:b/>
                <w:bCs/>
                <w:sz w:val="20"/>
                <w:szCs w:val="20"/>
              </w:rPr>
            </w:pPr>
          </w:p>
          <w:p w14:paraId="0273D4EC"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30BC179C" w14:textId="77777777" w:rsidR="00A44107" w:rsidRPr="003B2640" w:rsidRDefault="00A44107" w:rsidP="0016314D">
            <w:pPr>
              <w:contextualSpacing/>
              <w:jc w:val="both"/>
              <w:rPr>
                <w:rFonts w:ascii="Times New Roman" w:hAnsi="Times New Roman"/>
                <w:b/>
                <w:sz w:val="20"/>
                <w:szCs w:val="20"/>
                <w:u w:val="single"/>
              </w:rPr>
            </w:pPr>
            <w:r w:rsidRPr="003B2640">
              <w:rPr>
                <w:rFonts w:ascii="Times New Roman" w:hAnsi="Times New Roman"/>
                <w:b/>
                <w:sz w:val="20"/>
                <w:szCs w:val="20"/>
                <w:u w:val="single"/>
              </w:rPr>
              <w:t>Dil Gelişimi:</w:t>
            </w:r>
          </w:p>
          <w:p w14:paraId="3AE28627" w14:textId="77777777" w:rsidR="00A44107" w:rsidRPr="003B2640" w:rsidRDefault="00A44107" w:rsidP="0016314D">
            <w:pPr>
              <w:rPr>
                <w:rFonts w:ascii="Times New Roman" w:hAnsi="Times New Roman"/>
                <w:sz w:val="20"/>
                <w:szCs w:val="20"/>
              </w:rPr>
            </w:pPr>
            <w:r w:rsidRPr="003B2640">
              <w:rPr>
                <w:rFonts w:ascii="Times New Roman" w:hAnsi="Times New Roman"/>
                <w:b/>
                <w:sz w:val="20"/>
                <w:szCs w:val="20"/>
              </w:rPr>
              <w:t>Kazanım 11:</w:t>
            </w:r>
            <w:r w:rsidRPr="003B2640">
              <w:rPr>
                <w:rFonts w:ascii="Times New Roman" w:hAnsi="Times New Roman"/>
                <w:sz w:val="20"/>
                <w:szCs w:val="20"/>
              </w:rPr>
              <w:t xml:space="preserve"> Okuma farkındalığı gösterir.</w:t>
            </w:r>
          </w:p>
          <w:p w14:paraId="1F4165C7"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Göstergeleri:</w:t>
            </w:r>
          </w:p>
          <w:p w14:paraId="2AEA5471"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(Çevresinde bulunan yazılı materyaller hakkında konuşur. Yetişkinin kendisine kitap okumasını ister. Okumayı taklit eder. )</w:t>
            </w:r>
          </w:p>
          <w:p w14:paraId="7AB64206" w14:textId="77777777" w:rsidR="00A44107" w:rsidRPr="003B2640" w:rsidRDefault="00A44107" w:rsidP="0016314D">
            <w:pPr>
              <w:rPr>
                <w:rFonts w:ascii="Times New Roman" w:hAnsi="Times New Roman"/>
                <w:sz w:val="20"/>
                <w:szCs w:val="20"/>
              </w:rPr>
            </w:pPr>
            <w:r w:rsidRPr="003B2640">
              <w:rPr>
                <w:rFonts w:ascii="Times New Roman" w:hAnsi="Times New Roman"/>
                <w:b/>
                <w:sz w:val="20"/>
                <w:szCs w:val="20"/>
              </w:rPr>
              <w:t xml:space="preserve">Kazanım 12: </w:t>
            </w:r>
            <w:r w:rsidRPr="003B2640">
              <w:rPr>
                <w:rFonts w:ascii="Times New Roman" w:hAnsi="Times New Roman"/>
                <w:sz w:val="20"/>
                <w:szCs w:val="20"/>
              </w:rPr>
              <w:t>Yazı farkındalığı gösterir.</w:t>
            </w:r>
          </w:p>
          <w:p w14:paraId="3D0FCB41" w14:textId="77777777" w:rsidR="00A44107" w:rsidRPr="003B2640" w:rsidRDefault="00A44107" w:rsidP="0016314D">
            <w:pPr>
              <w:rPr>
                <w:rFonts w:ascii="Times New Roman" w:hAnsi="Times New Roman"/>
                <w:b/>
                <w:sz w:val="20"/>
                <w:szCs w:val="20"/>
              </w:rPr>
            </w:pPr>
            <w:r w:rsidRPr="003B2640">
              <w:rPr>
                <w:rFonts w:ascii="Times New Roman" w:hAnsi="Times New Roman"/>
                <w:b/>
                <w:sz w:val="20"/>
                <w:szCs w:val="20"/>
              </w:rPr>
              <w:t>Göstergeleri:</w:t>
            </w:r>
          </w:p>
          <w:p w14:paraId="21F545D2" w14:textId="77777777" w:rsidR="00A44107" w:rsidRPr="003B2640" w:rsidRDefault="00A44107" w:rsidP="0016314D">
            <w:pPr>
              <w:rPr>
                <w:rFonts w:ascii="Times New Roman" w:hAnsi="Times New Roman"/>
                <w:i/>
                <w:sz w:val="20"/>
                <w:szCs w:val="20"/>
              </w:rPr>
            </w:pPr>
            <w:r w:rsidRPr="003B2640">
              <w:rPr>
                <w:rFonts w:ascii="Times New Roman" w:hAnsi="Times New Roman"/>
                <w:i/>
                <w:sz w:val="20"/>
                <w:szCs w:val="20"/>
              </w:rPr>
              <w:t>(Çevresindeki yazıları gösterir.)</w:t>
            </w:r>
          </w:p>
          <w:p w14:paraId="59844E86" w14:textId="77777777" w:rsidR="00A44107" w:rsidRPr="003B2640" w:rsidRDefault="00A44107" w:rsidP="0016314D">
            <w:pPr>
              <w:rPr>
                <w:rFonts w:ascii="Times New Roman" w:hAnsi="Times New Roman"/>
                <w:b/>
                <w:sz w:val="20"/>
                <w:szCs w:val="20"/>
              </w:rPr>
            </w:pPr>
          </w:p>
        </w:tc>
        <w:tc>
          <w:tcPr>
            <w:tcW w:w="3969" w:type="dxa"/>
            <w:tcBorders>
              <w:bottom w:val="single" w:sz="4" w:space="0" w:color="auto"/>
            </w:tcBorders>
          </w:tcPr>
          <w:p w14:paraId="43C53E3A" w14:textId="77777777" w:rsidR="00A44107" w:rsidRPr="003B2640" w:rsidRDefault="00A44107" w:rsidP="0016314D">
            <w:pPr>
              <w:jc w:val="center"/>
              <w:rPr>
                <w:rFonts w:ascii="Times New Roman" w:hAnsi="Times New Roman"/>
                <w:b/>
                <w:bCs/>
                <w:sz w:val="20"/>
                <w:szCs w:val="20"/>
              </w:rPr>
            </w:pPr>
          </w:p>
          <w:p w14:paraId="00F0FEDB"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ÖĞRENME SÜRECİ</w:t>
            </w:r>
          </w:p>
          <w:p w14:paraId="386DCB7C" w14:textId="77777777" w:rsidR="00A44107" w:rsidRPr="003B2640" w:rsidRDefault="00A44107" w:rsidP="0016314D">
            <w:pPr>
              <w:pStyle w:val="ListeParagraf"/>
              <w:numPr>
                <w:ilvl w:val="0"/>
                <w:numId w:val="2"/>
              </w:numPr>
              <w:ind w:left="176" w:hanging="176"/>
              <w:rPr>
                <w:rFonts w:ascii="Times New Roman" w:hAnsi="Times New Roman"/>
                <w:sz w:val="20"/>
                <w:szCs w:val="20"/>
              </w:rPr>
            </w:pPr>
            <w:r w:rsidRPr="003B2640">
              <w:rPr>
                <w:rFonts w:ascii="Times New Roman" w:hAnsi="Times New Roman"/>
                <w:sz w:val="20"/>
                <w:szCs w:val="20"/>
              </w:rPr>
              <w:t xml:space="preserve">Öğretmen ‘Kitap Sevgisi’ şiirini okur. Çocuklar tekrar ederler. </w:t>
            </w:r>
          </w:p>
          <w:p w14:paraId="6724292A" w14:textId="77777777" w:rsidR="00A44107" w:rsidRPr="003B2640" w:rsidRDefault="00A44107" w:rsidP="0016314D">
            <w:pPr>
              <w:pStyle w:val="ListeParagraf"/>
              <w:ind w:left="176"/>
              <w:rPr>
                <w:rFonts w:ascii="Times New Roman" w:hAnsi="Times New Roman"/>
                <w:i/>
                <w:sz w:val="20"/>
                <w:szCs w:val="20"/>
              </w:rPr>
            </w:pPr>
            <w:r w:rsidRPr="003B2640">
              <w:rPr>
                <w:rFonts w:ascii="Times New Roman" w:hAnsi="Times New Roman"/>
                <w:i/>
                <w:sz w:val="20"/>
                <w:szCs w:val="20"/>
              </w:rPr>
              <w:t xml:space="preserve">(En iyi arkadaşım, benim bilgi yoldaşım. Var sana ihtiyacım, benim canım kitabım. Gerekirsin sen bize, ekmek kadar, su kadar. İlerleyemez asla, okumayan uluslar. </w:t>
            </w:r>
          </w:p>
          <w:p w14:paraId="714C22BF"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i/>
                <w:sz w:val="20"/>
                <w:szCs w:val="20"/>
              </w:rPr>
              <w:t>Sen her şeyi öğrenir, her şeyi incelersin. Çeşitli konularda, akılları süslersin</w:t>
            </w:r>
            <w:r w:rsidRPr="003B2640">
              <w:rPr>
                <w:rFonts w:ascii="Times New Roman" w:hAnsi="Times New Roman"/>
                <w:sz w:val="20"/>
                <w:szCs w:val="20"/>
              </w:rPr>
              <w:t>.)</w:t>
            </w:r>
          </w:p>
          <w:p w14:paraId="10DDE835" w14:textId="77777777" w:rsidR="00A44107" w:rsidRPr="003B2640" w:rsidRDefault="00A44107" w:rsidP="0016314D">
            <w:pPr>
              <w:pStyle w:val="ListeParagraf"/>
              <w:ind w:left="34"/>
              <w:rPr>
                <w:rFonts w:ascii="Times New Roman" w:hAnsi="Times New Roman"/>
                <w:sz w:val="20"/>
                <w:szCs w:val="20"/>
              </w:rPr>
            </w:pPr>
            <w:r w:rsidRPr="003B2640">
              <w:rPr>
                <w:rFonts w:ascii="Times New Roman" w:hAnsi="Times New Roman"/>
                <w:sz w:val="20"/>
                <w:szCs w:val="20"/>
              </w:rPr>
              <w:t>Öğretmen bu haftanın ‘Dünya Kitap Günü’ olduğunun bilgisini verir.</w:t>
            </w:r>
          </w:p>
          <w:p w14:paraId="2C22059B" w14:textId="77777777" w:rsidR="00A44107" w:rsidRPr="003B2640" w:rsidRDefault="00A44107" w:rsidP="0016314D">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‘Kitapların İsyanı’ hikâyesi okunur.</w:t>
            </w:r>
          </w:p>
          <w:p w14:paraId="303DE8AC" w14:textId="77777777" w:rsidR="00A44107" w:rsidRPr="003B2640" w:rsidRDefault="00A44107" w:rsidP="0016314D">
            <w:pPr>
              <w:pStyle w:val="ListeParagraf"/>
              <w:numPr>
                <w:ilvl w:val="0"/>
                <w:numId w:val="2"/>
              </w:numPr>
              <w:ind w:left="176" w:hanging="142"/>
              <w:rPr>
                <w:rFonts w:ascii="Times New Roman" w:hAnsi="Times New Roman"/>
                <w:sz w:val="20"/>
                <w:szCs w:val="20"/>
              </w:rPr>
            </w:pPr>
            <w:r w:rsidRPr="003B2640">
              <w:rPr>
                <w:rFonts w:ascii="Times New Roman" w:hAnsi="Times New Roman"/>
                <w:sz w:val="20"/>
                <w:szCs w:val="20"/>
              </w:rPr>
              <w:t>Hikâyenin değerlendirilmesi yapılır.</w:t>
            </w:r>
          </w:p>
          <w:p w14:paraId="5213CE66" w14:textId="77777777" w:rsidR="00A44107" w:rsidRPr="003B2640" w:rsidRDefault="00A44107" w:rsidP="0016314D">
            <w:pPr>
              <w:pStyle w:val="ListeParagraf"/>
              <w:ind w:left="176"/>
              <w:rPr>
                <w:rFonts w:ascii="Times New Roman" w:hAnsi="Times New Roman"/>
                <w:sz w:val="20"/>
                <w:szCs w:val="20"/>
              </w:rPr>
            </w:pPr>
          </w:p>
        </w:tc>
        <w:tc>
          <w:tcPr>
            <w:tcW w:w="2977" w:type="dxa"/>
            <w:tcBorders>
              <w:bottom w:val="single" w:sz="4" w:space="0" w:color="auto"/>
            </w:tcBorders>
          </w:tcPr>
          <w:p w14:paraId="5CE1F692" w14:textId="77777777" w:rsidR="00A44107" w:rsidRPr="003B2640" w:rsidRDefault="00A44107" w:rsidP="0016314D">
            <w:pPr>
              <w:jc w:val="center"/>
              <w:rPr>
                <w:rFonts w:ascii="Times New Roman" w:hAnsi="Times New Roman"/>
                <w:b/>
                <w:bCs/>
                <w:sz w:val="20"/>
                <w:szCs w:val="20"/>
              </w:rPr>
            </w:pPr>
          </w:p>
          <w:p w14:paraId="63BD1EDF"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DEĞERLENDİRME</w:t>
            </w:r>
          </w:p>
          <w:p w14:paraId="69563710" w14:textId="77777777" w:rsidR="00A44107" w:rsidRPr="003B2640" w:rsidRDefault="00A44107" w:rsidP="0016314D">
            <w:pPr>
              <w:rPr>
                <w:rFonts w:ascii="Times New Roman" w:hAnsi="Times New Roman"/>
                <w:b/>
                <w:bCs/>
                <w:sz w:val="20"/>
                <w:szCs w:val="20"/>
              </w:rPr>
            </w:pPr>
          </w:p>
          <w:p w14:paraId="2B8B49CA" w14:textId="77777777" w:rsidR="00A44107" w:rsidRPr="003B2640" w:rsidRDefault="00A44107" w:rsidP="0016314D">
            <w:pPr>
              <w:rPr>
                <w:rFonts w:ascii="Times New Roman" w:hAnsi="Times New Roman"/>
                <w:b/>
                <w:bCs/>
                <w:sz w:val="20"/>
                <w:szCs w:val="20"/>
              </w:rPr>
            </w:pPr>
          </w:p>
          <w:p w14:paraId="199A9038" w14:textId="77777777" w:rsidR="00A44107" w:rsidRPr="003B2640" w:rsidRDefault="00A44107" w:rsidP="0016314D">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599B72E8" w14:textId="77777777" w:rsidR="00A44107" w:rsidRPr="003B2640" w:rsidRDefault="00A44107" w:rsidP="0016314D">
            <w:pPr>
              <w:rPr>
                <w:rFonts w:ascii="Times New Roman" w:hAnsi="Times New Roman"/>
                <w:sz w:val="20"/>
                <w:szCs w:val="20"/>
              </w:rPr>
            </w:pPr>
          </w:p>
          <w:p w14:paraId="3B9421D2"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 sever misiniz?</w:t>
            </w:r>
          </w:p>
          <w:p w14:paraId="3CE25293"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Kitapların faydaları nelerdir?</w:t>
            </w:r>
          </w:p>
          <w:p w14:paraId="5186B0B6"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Kitaplar neden isyan etmiş?</w:t>
            </w:r>
          </w:p>
          <w:p w14:paraId="373611C1"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Hikâyenin konusu neydi?</w:t>
            </w:r>
          </w:p>
          <w:p w14:paraId="3053F893" w14:textId="77777777" w:rsidR="00A44107" w:rsidRPr="003B2640" w:rsidRDefault="00A44107" w:rsidP="0016314D">
            <w:pPr>
              <w:pStyle w:val="ListeParagraf"/>
              <w:numPr>
                <w:ilvl w:val="0"/>
                <w:numId w:val="27"/>
              </w:numPr>
              <w:ind w:left="459" w:hanging="283"/>
              <w:rPr>
                <w:rFonts w:ascii="Times New Roman" w:hAnsi="Times New Roman"/>
                <w:sz w:val="20"/>
                <w:szCs w:val="20"/>
              </w:rPr>
            </w:pPr>
            <w:r w:rsidRPr="003B2640">
              <w:rPr>
                <w:rFonts w:ascii="Times New Roman" w:hAnsi="Times New Roman"/>
                <w:sz w:val="20"/>
                <w:szCs w:val="20"/>
              </w:rPr>
              <w:t>Kitap okurken nereden başlanır?</w:t>
            </w:r>
          </w:p>
          <w:p w14:paraId="2073E29E" w14:textId="77777777" w:rsidR="00A44107" w:rsidRPr="003B2640" w:rsidRDefault="00A44107" w:rsidP="0016314D">
            <w:pPr>
              <w:pStyle w:val="ListeParagraf"/>
              <w:ind w:left="176"/>
              <w:rPr>
                <w:rStyle w:val="GlBavuru"/>
                <w:rFonts w:ascii="Times New Roman" w:hAnsi="Times New Roman"/>
                <w:b w:val="0"/>
                <w:bCs w:val="0"/>
                <w:smallCaps w:val="0"/>
                <w:sz w:val="20"/>
                <w:szCs w:val="20"/>
              </w:rPr>
            </w:pPr>
          </w:p>
        </w:tc>
      </w:tr>
      <w:tr w:rsidR="00A44107" w:rsidRPr="003B2640" w14:paraId="26514A8D" w14:textId="77777777" w:rsidTr="0016314D">
        <w:trPr>
          <w:trHeight w:val="1358"/>
        </w:trPr>
        <w:tc>
          <w:tcPr>
            <w:tcW w:w="3261" w:type="dxa"/>
            <w:tcBorders>
              <w:top w:val="single" w:sz="4" w:space="0" w:color="auto"/>
            </w:tcBorders>
          </w:tcPr>
          <w:p w14:paraId="04171994" w14:textId="77777777" w:rsidR="00A44107" w:rsidRPr="003B2640" w:rsidRDefault="00A44107" w:rsidP="0016314D">
            <w:pPr>
              <w:jc w:val="center"/>
              <w:rPr>
                <w:rFonts w:ascii="Times New Roman" w:hAnsi="Times New Roman"/>
                <w:b/>
                <w:bCs/>
                <w:sz w:val="20"/>
                <w:szCs w:val="20"/>
              </w:rPr>
            </w:pPr>
          </w:p>
          <w:p w14:paraId="053CEC94" w14:textId="77777777" w:rsidR="00A44107" w:rsidRPr="003B2640" w:rsidRDefault="00A44107" w:rsidP="0016314D">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0D4CAAE2"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Karton, elişi kâğıtları, boya kalemleri, A4 kâğıdı, makas, dergi ve gazeteler, yapıştırıcı, zımba ve zımba teli</w:t>
            </w:r>
          </w:p>
        </w:tc>
        <w:tc>
          <w:tcPr>
            <w:tcW w:w="3969" w:type="dxa"/>
            <w:tcBorders>
              <w:top w:val="single" w:sz="4" w:space="0" w:color="auto"/>
              <w:bottom w:val="single" w:sz="4" w:space="0" w:color="auto"/>
            </w:tcBorders>
          </w:tcPr>
          <w:p w14:paraId="51444DA8" w14:textId="77777777" w:rsidR="00A44107" w:rsidRPr="003B2640" w:rsidRDefault="00A44107" w:rsidP="0016314D">
            <w:pPr>
              <w:rPr>
                <w:rFonts w:ascii="Times New Roman" w:hAnsi="Times New Roman"/>
                <w:b/>
                <w:bCs/>
                <w:sz w:val="20"/>
                <w:szCs w:val="20"/>
              </w:rPr>
            </w:pPr>
          </w:p>
          <w:p w14:paraId="446410A7"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SÖZCÜKLER</w:t>
            </w:r>
          </w:p>
          <w:p w14:paraId="4DDFC2B7" w14:textId="77777777" w:rsidR="00A44107" w:rsidRPr="003B2640" w:rsidRDefault="00A44107" w:rsidP="0016314D">
            <w:pPr>
              <w:jc w:val="center"/>
              <w:rPr>
                <w:rFonts w:ascii="Times New Roman" w:hAnsi="Times New Roman"/>
                <w:bCs/>
                <w:sz w:val="20"/>
                <w:szCs w:val="20"/>
              </w:rPr>
            </w:pPr>
            <w:r w:rsidRPr="003B2640">
              <w:rPr>
                <w:rFonts w:ascii="Times New Roman" w:hAnsi="Times New Roman"/>
                <w:bCs/>
                <w:sz w:val="20"/>
                <w:szCs w:val="20"/>
              </w:rPr>
              <w:t>Kitap, kapak, sayfa, satır, yazar, yazmak, isyan etmek</w:t>
            </w:r>
          </w:p>
          <w:p w14:paraId="1C3DBD7A" w14:textId="77777777" w:rsidR="00A44107" w:rsidRPr="003B2640" w:rsidRDefault="00A44107" w:rsidP="0016314D">
            <w:pPr>
              <w:jc w:val="center"/>
              <w:rPr>
                <w:rFonts w:ascii="Times New Roman" w:hAnsi="Times New Roman"/>
                <w:sz w:val="20"/>
                <w:szCs w:val="20"/>
              </w:rPr>
            </w:pPr>
            <w:r w:rsidRPr="003B2640">
              <w:rPr>
                <w:rFonts w:ascii="Times New Roman" w:hAnsi="Times New Roman"/>
                <w:b/>
                <w:bCs/>
                <w:sz w:val="20"/>
                <w:szCs w:val="20"/>
              </w:rPr>
              <w:t>KAVRAMLAR</w:t>
            </w:r>
          </w:p>
          <w:p w14:paraId="079AA061" w14:textId="77777777" w:rsidR="00A44107" w:rsidRPr="003B2640" w:rsidRDefault="00A44107" w:rsidP="0016314D">
            <w:pPr>
              <w:jc w:val="center"/>
              <w:rPr>
                <w:rFonts w:ascii="Times New Roman" w:hAnsi="Times New Roman"/>
                <w:sz w:val="20"/>
                <w:szCs w:val="20"/>
              </w:rPr>
            </w:pPr>
            <w:r w:rsidRPr="003B2640">
              <w:rPr>
                <w:rFonts w:ascii="Times New Roman" w:hAnsi="Times New Roman"/>
                <w:sz w:val="20"/>
                <w:szCs w:val="20"/>
              </w:rPr>
              <w:t>…………………….</w:t>
            </w:r>
          </w:p>
        </w:tc>
        <w:tc>
          <w:tcPr>
            <w:tcW w:w="2977" w:type="dxa"/>
            <w:tcBorders>
              <w:top w:val="single" w:sz="4" w:space="0" w:color="auto"/>
              <w:bottom w:val="single" w:sz="4" w:space="0" w:color="auto"/>
            </w:tcBorders>
          </w:tcPr>
          <w:p w14:paraId="52075F69" w14:textId="77777777" w:rsidR="00A44107" w:rsidRPr="003B2640" w:rsidRDefault="00A44107" w:rsidP="0016314D">
            <w:pPr>
              <w:jc w:val="center"/>
              <w:rPr>
                <w:rFonts w:ascii="Times New Roman" w:hAnsi="Times New Roman"/>
                <w:b/>
                <w:bCs/>
                <w:sz w:val="20"/>
                <w:szCs w:val="20"/>
              </w:rPr>
            </w:pPr>
          </w:p>
          <w:p w14:paraId="7FE4257E"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AİLE KATILIMI</w:t>
            </w:r>
          </w:p>
          <w:p w14:paraId="6E7F579E" w14:textId="77777777" w:rsidR="00A44107" w:rsidRPr="003B2640" w:rsidRDefault="00A44107" w:rsidP="0016314D">
            <w:pPr>
              <w:pStyle w:val="ListeParagraf"/>
              <w:ind w:left="176"/>
              <w:rPr>
                <w:rFonts w:ascii="Times New Roman" w:hAnsi="Times New Roman"/>
                <w:sz w:val="20"/>
                <w:szCs w:val="20"/>
              </w:rPr>
            </w:pPr>
            <w:r w:rsidRPr="003B2640">
              <w:rPr>
                <w:rFonts w:ascii="Times New Roman" w:hAnsi="Times New Roman"/>
                <w:sz w:val="20"/>
                <w:szCs w:val="20"/>
              </w:rPr>
              <w:t>Ailelerden çocuklarıyla birlikte kitapçıya gitmeleri ve çocuklarıyla kitap seçmeleri istenir.</w:t>
            </w:r>
          </w:p>
        </w:tc>
      </w:tr>
      <w:tr w:rsidR="00A44107" w:rsidRPr="003B2640" w14:paraId="2D440635" w14:textId="77777777" w:rsidTr="0016314D">
        <w:trPr>
          <w:trHeight w:val="2430"/>
        </w:trPr>
        <w:tc>
          <w:tcPr>
            <w:tcW w:w="10207" w:type="dxa"/>
            <w:gridSpan w:val="3"/>
          </w:tcPr>
          <w:p w14:paraId="17A5CA55" w14:textId="77777777" w:rsidR="00A44107" w:rsidRPr="003B2640" w:rsidRDefault="00A44107" w:rsidP="0016314D">
            <w:pPr>
              <w:jc w:val="center"/>
              <w:rPr>
                <w:rFonts w:ascii="Times New Roman" w:hAnsi="Times New Roman"/>
                <w:b/>
                <w:bCs/>
                <w:sz w:val="20"/>
                <w:szCs w:val="20"/>
              </w:rPr>
            </w:pPr>
          </w:p>
          <w:p w14:paraId="4E4FE0D1" w14:textId="77777777" w:rsidR="00A44107" w:rsidRPr="003B2640" w:rsidRDefault="00A44107" w:rsidP="0016314D">
            <w:pPr>
              <w:jc w:val="center"/>
              <w:rPr>
                <w:rFonts w:ascii="Times New Roman" w:hAnsi="Times New Roman"/>
                <w:b/>
                <w:bCs/>
                <w:sz w:val="20"/>
                <w:szCs w:val="20"/>
              </w:rPr>
            </w:pPr>
            <w:r w:rsidRPr="003B2640">
              <w:rPr>
                <w:rFonts w:ascii="Times New Roman" w:hAnsi="Times New Roman"/>
                <w:b/>
                <w:bCs/>
                <w:sz w:val="20"/>
                <w:szCs w:val="20"/>
              </w:rPr>
              <w:t>UYARLAMA</w:t>
            </w:r>
          </w:p>
          <w:p w14:paraId="697085C5" w14:textId="77777777" w:rsidR="00A44107" w:rsidRPr="003B2640" w:rsidRDefault="00A44107" w:rsidP="0016314D">
            <w:pPr>
              <w:rPr>
                <w:rFonts w:ascii="Times New Roman" w:hAnsi="Times New Roman"/>
                <w:b/>
                <w:sz w:val="20"/>
                <w:szCs w:val="20"/>
              </w:rPr>
            </w:pPr>
          </w:p>
          <w:p w14:paraId="1CC8BA39" w14:textId="77777777" w:rsidR="00A44107" w:rsidRPr="003B2640" w:rsidRDefault="00A44107" w:rsidP="0016314D">
            <w:pPr>
              <w:pStyle w:val="ListeParagraf"/>
              <w:ind w:left="175"/>
              <w:rPr>
                <w:rFonts w:ascii="Times New Roman" w:hAnsi="Times New Roman"/>
                <w:b/>
                <w:color w:val="FF0000"/>
                <w:sz w:val="20"/>
                <w:szCs w:val="20"/>
              </w:rPr>
            </w:pPr>
          </w:p>
          <w:p w14:paraId="5B9CE683" w14:textId="77777777" w:rsidR="00A44107" w:rsidRPr="003B2640" w:rsidRDefault="00A44107" w:rsidP="0016314D">
            <w:pPr>
              <w:pStyle w:val="ListeParagraf"/>
              <w:ind w:left="175"/>
              <w:rPr>
                <w:rFonts w:ascii="Times New Roman" w:hAnsi="Times New Roman"/>
                <w:b/>
                <w:color w:val="FF0000"/>
                <w:sz w:val="20"/>
                <w:szCs w:val="20"/>
              </w:rPr>
            </w:pPr>
          </w:p>
        </w:tc>
      </w:tr>
    </w:tbl>
    <w:p w14:paraId="25AEF832" w14:textId="77777777" w:rsidR="00A44107" w:rsidRPr="003B2640" w:rsidRDefault="00A44107" w:rsidP="00A44107">
      <w:pPr>
        <w:spacing w:after="0" w:line="240" w:lineRule="auto"/>
        <w:rPr>
          <w:rFonts w:ascii="Times New Roman" w:hAnsi="Times New Roman"/>
          <w:sz w:val="20"/>
          <w:szCs w:val="20"/>
        </w:rPr>
      </w:pPr>
    </w:p>
    <w:p w14:paraId="447460F1" w14:textId="77777777" w:rsidR="00A44107" w:rsidRPr="003B2640" w:rsidRDefault="00A44107" w:rsidP="00A44107">
      <w:pPr>
        <w:tabs>
          <w:tab w:val="left" w:pos="2292"/>
        </w:tabs>
        <w:spacing w:after="0" w:line="240" w:lineRule="auto"/>
        <w:rPr>
          <w:rFonts w:ascii="Times New Roman" w:hAnsi="Times New Roman"/>
          <w:sz w:val="20"/>
          <w:szCs w:val="20"/>
        </w:rPr>
      </w:pPr>
    </w:p>
    <w:p w14:paraId="3FB7E208" w14:textId="77777777" w:rsidR="00A44107" w:rsidRPr="003B2640" w:rsidRDefault="00A44107" w:rsidP="00A44107">
      <w:pPr>
        <w:tabs>
          <w:tab w:val="left" w:pos="2292"/>
        </w:tabs>
        <w:spacing w:after="0" w:line="240" w:lineRule="auto"/>
        <w:rPr>
          <w:rFonts w:ascii="Times New Roman" w:hAnsi="Times New Roman"/>
          <w:sz w:val="20"/>
          <w:szCs w:val="20"/>
        </w:rPr>
      </w:pPr>
    </w:p>
    <w:p w14:paraId="0C6716A4" w14:textId="77777777" w:rsidR="00A44107" w:rsidRPr="003B2640" w:rsidRDefault="00A44107" w:rsidP="00A44107">
      <w:pPr>
        <w:tabs>
          <w:tab w:val="left" w:pos="2292"/>
        </w:tabs>
        <w:spacing w:after="0" w:line="240" w:lineRule="auto"/>
        <w:rPr>
          <w:rFonts w:ascii="Times New Roman" w:hAnsi="Times New Roman"/>
          <w:sz w:val="20"/>
          <w:szCs w:val="20"/>
        </w:rPr>
      </w:pPr>
    </w:p>
    <w:p w14:paraId="69DC3ADD" w14:textId="77777777" w:rsidR="00A44107" w:rsidRPr="003B2640" w:rsidRDefault="00A44107" w:rsidP="00A44107">
      <w:pPr>
        <w:tabs>
          <w:tab w:val="left" w:pos="2292"/>
        </w:tabs>
        <w:spacing w:after="0" w:line="240" w:lineRule="auto"/>
        <w:rPr>
          <w:rFonts w:ascii="Times New Roman" w:hAnsi="Times New Roman"/>
          <w:sz w:val="20"/>
          <w:szCs w:val="20"/>
        </w:rPr>
      </w:pPr>
    </w:p>
    <w:p w14:paraId="40CB0D59" w14:textId="77777777" w:rsidR="00A44107" w:rsidRPr="003B2640" w:rsidRDefault="00A44107" w:rsidP="00A44107">
      <w:pPr>
        <w:tabs>
          <w:tab w:val="left" w:pos="2292"/>
        </w:tabs>
        <w:spacing w:after="0" w:line="240" w:lineRule="auto"/>
        <w:rPr>
          <w:rFonts w:ascii="Times New Roman" w:hAnsi="Times New Roman"/>
          <w:sz w:val="20"/>
          <w:szCs w:val="20"/>
        </w:rPr>
      </w:pPr>
    </w:p>
    <w:p w14:paraId="48CBD9BC" w14:textId="77777777" w:rsidR="00A44107" w:rsidRDefault="00A44107" w:rsidP="00A44107">
      <w:pPr>
        <w:rPr>
          <w:rFonts w:ascii="Times New Roman" w:hAnsi="Times New Roman"/>
          <w:b/>
          <w:sz w:val="20"/>
          <w:szCs w:val="20"/>
        </w:rPr>
      </w:pPr>
      <w:r>
        <w:rPr>
          <w:rFonts w:ascii="Times New Roman" w:hAnsi="Times New Roman"/>
          <w:b/>
          <w:sz w:val="20"/>
          <w:szCs w:val="20"/>
        </w:rPr>
        <w:br w:type="page"/>
      </w:r>
    </w:p>
    <w:p w14:paraId="5E07AA8E"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2EB519C9" w14:textId="77777777" w:rsidR="00A3228E" w:rsidRPr="003B2640" w:rsidRDefault="00A3228E" w:rsidP="003B2640">
      <w:pPr>
        <w:spacing w:after="0" w:line="240" w:lineRule="auto"/>
        <w:jc w:val="center"/>
        <w:rPr>
          <w:rFonts w:ascii="Times New Roman" w:hAnsi="Times New Roman"/>
          <w:b/>
          <w:sz w:val="24"/>
          <w:szCs w:val="24"/>
        </w:rPr>
      </w:pPr>
      <w:r w:rsidRPr="003B2640">
        <w:rPr>
          <w:rFonts w:ascii="Times New Roman" w:hAnsi="Times New Roman"/>
          <w:b/>
          <w:sz w:val="24"/>
          <w:szCs w:val="24"/>
        </w:rPr>
        <w:t>MİLLİ EĞİTİM BAKANLIĞI</w:t>
      </w:r>
    </w:p>
    <w:p w14:paraId="74AAF1D5" w14:textId="77777777" w:rsidR="00A3228E" w:rsidRPr="003B2640" w:rsidRDefault="00A3228E" w:rsidP="003B2640">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5D0C72F6" w14:textId="1FF3742C" w:rsidR="00A3228E" w:rsidRDefault="007928E6" w:rsidP="003B2640">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A3228E" w:rsidRPr="003B2640">
        <w:rPr>
          <w:rFonts w:ascii="Times New Roman" w:eastAsia="Times New Roman" w:hAnsi="Times New Roman"/>
          <w:b/>
          <w:sz w:val="24"/>
          <w:szCs w:val="24"/>
          <w:lang w:eastAsia="tr-TR"/>
        </w:rPr>
        <w:t>GÜNLÜK EĞİTİM AKIŞI-1</w:t>
      </w:r>
      <w:r w:rsidR="00D02183">
        <w:rPr>
          <w:rFonts w:ascii="Times New Roman" w:eastAsia="Times New Roman" w:hAnsi="Times New Roman"/>
          <w:b/>
          <w:sz w:val="24"/>
          <w:szCs w:val="24"/>
          <w:lang w:eastAsia="tr-TR"/>
        </w:rPr>
        <w:t>4</w:t>
      </w:r>
    </w:p>
    <w:p w14:paraId="41A32780" w14:textId="77777777" w:rsidR="00357F62" w:rsidRDefault="00357F62" w:rsidP="003B2640">
      <w:pPr>
        <w:spacing w:after="0" w:line="240" w:lineRule="auto"/>
        <w:jc w:val="center"/>
        <w:rPr>
          <w:rFonts w:ascii="Times New Roman" w:eastAsia="Times New Roman" w:hAnsi="Times New Roman"/>
          <w:b/>
          <w:sz w:val="24"/>
          <w:szCs w:val="24"/>
          <w:lang w:eastAsia="tr-TR"/>
        </w:rPr>
      </w:pPr>
    </w:p>
    <w:p w14:paraId="2B2F3510" w14:textId="77777777" w:rsidR="00357F62" w:rsidRPr="003B2640" w:rsidRDefault="00357F62" w:rsidP="003B2640">
      <w:pPr>
        <w:spacing w:after="0" w:line="240" w:lineRule="auto"/>
        <w:jc w:val="center"/>
        <w:rPr>
          <w:rFonts w:ascii="Times New Roman" w:eastAsia="Times New Roman" w:hAnsi="Times New Roman"/>
          <w:b/>
          <w:sz w:val="24"/>
          <w:szCs w:val="24"/>
          <w:lang w:eastAsia="tr-TR"/>
        </w:rPr>
      </w:pPr>
    </w:p>
    <w:p w14:paraId="4D137F4D" w14:textId="77777777" w:rsidR="00A3228E" w:rsidRPr="003B2640" w:rsidRDefault="00A3228E" w:rsidP="003B2640">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Tarih                          :       /Nisan/</w:t>
      </w:r>
    </w:p>
    <w:p w14:paraId="00079AAC"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Yaş Grubu                 : 36+  Ay</w:t>
      </w:r>
    </w:p>
    <w:p w14:paraId="3EC568F7" w14:textId="77777777" w:rsidR="00A3228E" w:rsidRPr="003B2640" w:rsidRDefault="00A3228E" w:rsidP="003B2640">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 </w:t>
      </w:r>
    </w:p>
    <w:p w14:paraId="36589337" w14:textId="77777777" w:rsidR="00A3228E" w:rsidRPr="003B2640" w:rsidRDefault="00A3228E" w:rsidP="003B2640">
      <w:pPr>
        <w:spacing w:after="0" w:line="240" w:lineRule="auto"/>
        <w:rPr>
          <w:rFonts w:ascii="Times New Roman" w:hAnsi="Times New Roman"/>
          <w:sz w:val="24"/>
          <w:szCs w:val="24"/>
        </w:rPr>
      </w:pPr>
    </w:p>
    <w:p w14:paraId="7F14710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4E4127C2"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349F0E07"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54E9E022" w14:textId="77777777" w:rsidR="00A3228E" w:rsidRPr="003B2640" w:rsidRDefault="00A3228E" w:rsidP="003B2640">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2B485E08"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24C1F0B"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w:t>
      </w:r>
    </w:p>
    <w:p w14:paraId="0D4F9D13"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‘İlkbaharı Özledim’ adlı Türkçe ve okuma yazmaya hazırlık </w:t>
      </w:r>
      <w:r w:rsidRPr="003B2640">
        <w:rPr>
          <w:rFonts w:ascii="Times New Roman" w:hAnsi="Times New Roman"/>
          <w:bCs/>
          <w:i/>
          <w:sz w:val="24"/>
          <w:szCs w:val="24"/>
        </w:rPr>
        <w:t>etkinliği</w:t>
      </w:r>
      <w:r w:rsidRPr="003B2640">
        <w:rPr>
          <w:rFonts w:ascii="Times New Roman" w:hAnsi="Times New Roman"/>
          <w:b/>
          <w:i/>
          <w:sz w:val="24"/>
          <w:szCs w:val="24"/>
        </w:rPr>
        <w:t xml:space="preserve"> </w:t>
      </w:r>
    </w:p>
    <w:p w14:paraId="491D52C6"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5B2AA24D" w14:textId="1D769EBA" w:rsidR="00A3228E" w:rsidRPr="007928E6" w:rsidRDefault="00A3228E" w:rsidP="007928E6">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0DA13C9E"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7D9F284D" w14:textId="77777777" w:rsidR="00A3228E" w:rsidRPr="003B2640" w:rsidRDefault="00A3228E" w:rsidP="003B2640">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5DDA06EF" w14:textId="77777777" w:rsidR="00A3228E" w:rsidRPr="003B2640" w:rsidRDefault="00A3228E" w:rsidP="003B2640">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Genel Değerlendirme</w:t>
      </w:r>
    </w:p>
    <w:p w14:paraId="1048ED7F" w14:textId="77777777" w:rsidR="00A3228E" w:rsidRPr="003B2640" w:rsidRDefault="00A3228E" w:rsidP="003B2640">
      <w:pPr>
        <w:pStyle w:val="ListeParagraf"/>
        <w:spacing w:before="240" w:after="0" w:line="240" w:lineRule="auto"/>
        <w:ind w:left="506" w:right="214"/>
        <w:rPr>
          <w:rFonts w:ascii="Times New Roman" w:hAnsi="Times New Roman"/>
          <w:b/>
          <w:sz w:val="24"/>
          <w:szCs w:val="24"/>
        </w:rPr>
      </w:pPr>
    </w:p>
    <w:p w14:paraId="58CBDF7A" w14:textId="77777777" w:rsidR="00A3228E" w:rsidRPr="003B2640" w:rsidRDefault="00A3228E" w:rsidP="003B2640">
      <w:pPr>
        <w:spacing w:after="0" w:line="240" w:lineRule="auto"/>
        <w:rPr>
          <w:rFonts w:ascii="Times New Roman" w:eastAsia="Times New Roman" w:hAnsi="Times New Roman"/>
          <w:b/>
          <w:sz w:val="24"/>
          <w:szCs w:val="24"/>
          <w:u w:val="single"/>
          <w:lang w:eastAsia="tr-TR"/>
        </w:rPr>
      </w:pPr>
    </w:p>
    <w:p w14:paraId="204929F5" w14:textId="77777777" w:rsidR="00B14216" w:rsidRPr="003B2640" w:rsidRDefault="00B14216" w:rsidP="003B2640">
      <w:pPr>
        <w:spacing w:after="0" w:line="240" w:lineRule="auto"/>
        <w:jc w:val="center"/>
        <w:rPr>
          <w:rFonts w:ascii="Times New Roman" w:hAnsi="Times New Roman"/>
          <w:b/>
          <w:sz w:val="24"/>
          <w:szCs w:val="24"/>
        </w:rPr>
      </w:pPr>
    </w:p>
    <w:p w14:paraId="31DB5F4A"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47E37811"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C820A60"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23D4FBCA"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3CCC320D"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00A8E302"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6A1985BC"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02C7E79"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5FCD2F4"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7F35C329"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4C8D0B15"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59EF02F6" w14:textId="77777777" w:rsidR="00301881" w:rsidRPr="003B2640" w:rsidRDefault="00301881" w:rsidP="003B2640">
      <w:pPr>
        <w:pStyle w:val="ListeParagraf"/>
        <w:spacing w:after="0" w:line="240" w:lineRule="auto"/>
        <w:ind w:left="0"/>
        <w:rPr>
          <w:rFonts w:ascii="Times New Roman" w:hAnsi="Times New Roman"/>
          <w:b/>
          <w:sz w:val="20"/>
          <w:szCs w:val="20"/>
        </w:rPr>
      </w:pPr>
    </w:p>
    <w:p w14:paraId="41518B82" w14:textId="77777777" w:rsidR="000D6A5A" w:rsidRDefault="000D6A5A">
      <w:pPr>
        <w:rPr>
          <w:rFonts w:ascii="Times New Roman" w:hAnsi="Times New Roman"/>
          <w:b/>
          <w:sz w:val="20"/>
          <w:szCs w:val="20"/>
        </w:rPr>
      </w:pPr>
      <w:r>
        <w:rPr>
          <w:rFonts w:ascii="Times New Roman" w:hAnsi="Times New Roman"/>
          <w:b/>
          <w:sz w:val="20"/>
          <w:szCs w:val="20"/>
        </w:rPr>
        <w:br w:type="page"/>
      </w:r>
    </w:p>
    <w:p w14:paraId="7061C288" w14:textId="77777777" w:rsidR="00B14216" w:rsidRDefault="00B14216" w:rsidP="003B2640">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İLKBAHARI ÖZLEDİM</w:t>
      </w:r>
    </w:p>
    <w:p w14:paraId="7170C01B" w14:textId="77777777" w:rsidR="001A114E" w:rsidRPr="003B2640" w:rsidRDefault="001A114E" w:rsidP="003B2640">
      <w:pPr>
        <w:pStyle w:val="ListeParagraf"/>
        <w:spacing w:after="0" w:line="240" w:lineRule="auto"/>
        <w:ind w:left="0"/>
        <w:jc w:val="center"/>
        <w:rPr>
          <w:rFonts w:ascii="Times New Roman" w:hAnsi="Times New Roman"/>
          <w:b/>
          <w:sz w:val="20"/>
          <w:szCs w:val="20"/>
        </w:rPr>
      </w:pPr>
    </w:p>
    <w:p w14:paraId="0D86D0CF" w14:textId="77777777" w:rsidR="00B14216" w:rsidRPr="003B2640" w:rsidRDefault="00B14216" w:rsidP="003B2640">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Çeşidi: </w:t>
      </w:r>
      <w:r w:rsidRPr="003B2640">
        <w:rPr>
          <w:rFonts w:ascii="Times New Roman" w:hAnsi="Times New Roman"/>
          <w:bCs/>
          <w:sz w:val="20"/>
          <w:szCs w:val="20"/>
        </w:rPr>
        <w:t>Türkçe ve Okuma Yazmaya Hazırlık  (Tüm Grup ve Bireysel Etkinlik)</w:t>
      </w:r>
    </w:p>
    <w:p w14:paraId="08055890" w14:textId="77777777" w:rsidR="00B14216" w:rsidRDefault="00B14216" w:rsidP="003B2640">
      <w:pPr>
        <w:spacing w:after="0" w:line="240" w:lineRule="auto"/>
        <w:rPr>
          <w:rFonts w:ascii="Times New Roman" w:hAnsi="Times New Roman"/>
          <w:sz w:val="20"/>
          <w:szCs w:val="20"/>
        </w:rPr>
      </w:pPr>
      <w:r w:rsidRPr="003B2640">
        <w:rPr>
          <w:rFonts w:ascii="Times New Roman" w:hAnsi="Times New Roman"/>
          <w:b/>
          <w:sz w:val="20"/>
          <w:szCs w:val="20"/>
        </w:rPr>
        <w:t>Yaş Grubu: 36</w:t>
      </w:r>
      <w:r w:rsidRPr="003B2640">
        <w:rPr>
          <w:rFonts w:ascii="Times New Roman" w:hAnsi="Times New Roman"/>
          <w:sz w:val="20"/>
          <w:szCs w:val="20"/>
        </w:rPr>
        <w:t>+</w:t>
      </w:r>
    </w:p>
    <w:p w14:paraId="50234B1A" w14:textId="77777777" w:rsidR="001A114E" w:rsidRPr="003B2640" w:rsidRDefault="001A114E" w:rsidP="003B2640">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B14216" w:rsidRPr="003B2640" w14:paraId="0235072C" w14:textId="77777777" w:rsidTr="00E472C1">
        <w:trPr>
          <w:trHeight w:val="6406"/>
        </w:trPr>
        <w:tc>
          <w:tcPr>
            <w:tcW w:w="3261" w:type="dxa"/>
            <w:tcBorders>
              <w:bottom w:val="single" w:sz="4" w:space="0" w:color="auto"/>
            </w:tcBorders>
          </w:tcPr>
          <w:p w14:paraId="75050686" w14:textId="77777777" w:rsidR="00B14216" w:rsidRPr="003B2640" w:rsidRDefault="00B14216" w:rsidP="003B2640">
            <w:pPr>
              <w:jc w:val="center"/>
              <w:rPr>
                <w:rFonts w:ascii="Times New Roman" w:hAnsi="Times New Roman"/>
                <w:b/>
                <w:bCs/>
                <w:sz w:val="20"/>
                <w:szCs w:val="20"/>
              </w:rPr>
            </w:pPr>
          </w:p>
          <w:p w14:paraId="5CD839F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KAZANIMLAR VE GÖSTERGELERİ</w:t>
            </w:r>
          </w:p>
          <w:p w14:paraId="6E349929" w14:textId="77777777" w:rsidR="00B14216" w:rsidRPr="003B2640" w:rsidRDefault="00B14216" w:rsidP="003B2640">
            <w:pPr>
              <w:jc w:val="center"/>
              <w:rPr>
                <w:rFonts w:ascii="Times New Roman" w:hAnsi="Times New Roman"/>
                <w:b/>
                <w:bCs/>
                <w:sz w:val="20"/>
                <w:szCs w:val="20"/>
              </w:rPr>
            </w:pPr>
          </w:p>
          <w:p w14:paraId="72E4B154"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b/>
                <w:sz w:val="20"/>
                <w:szCs w:val="20"/>
                <w:u w:val="single"/>
              </w:rPr>
              <w:t>Dil Gelişimi:</w:t>
            </w:r>
          </w:p>
          <w:p w14:paraId="4A73D209"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2: </w:t>
            </w:r>
            <w:r w:rsidRPr="003B2640">
              <w:rPr>
                <w:rFonts w:ascii="Times New Roman" w:hAnsi="Times New Roman"/>
                <w:sz w:val="20"/>
                <w:szCs w:val="20"/>
              </w:rPr>
              <w:t>Sesini uygun kullanır.</w:t>
            </w:r>
          </w:p>
          <w:p w14:paraId="584D7A1C"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F527205" w14:textId="77777777" w:rsidR="00B14216" w:rsidRPr="003B2640" w:rsidRDefault="00B14216" w:rsidP="003B2640">
            <w:pPr>
              <w:contextualSpacing/>
              <w:rPr>
                <w:rFonts w:ascii="Times New Roman" w:hAnsi="Times New Roman"/>
                <w:i/>
                <w:sz w:val="20"/>
                <w:szCs w:val="20"/>
              </w:rPr>
            </w:pPr>
            <w:r w:rsidRPr="003B2640">
              <w:rPr>
                <w:rFonts w:ascii="Times New Roman" w:hAnsi="Times New Roman"/>
                <w:sz w:val="20"/>
                <w:szCs w:val="20"/>
              </w:rPr>
              <w:t>(</w:t>
            </w:r>
            <w:r w:rsidRPr="003B2640">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08ECE83C" w14:textId="77777777" w:rsidR="00B14216" w:rsidRPr="003B2640" w:rsidRDefault="00B14216" w:rsidP="003B2640">
            <w:pPr>
              <w:contextualSpacing/>
              <w:rPr>
                <w:rFonts w:ascii="Times New Roman" w:hAnsi="Times New Roman"/>
                <w:sz w:val="20"/>
                <w:szCs w:val="20"/>
              </w:rPr>
            </w:pPr>
            <w:r w:rsidRPr="003B2640">
              <w:rPr>
                <w:rFonts w:ascii="Times New Roman" w:hAnsi="Times New Roman"/>
                <w:b/>
                <w:sz w:val="20"/>
                <w:szCs w:val="20"/>
              </w:rPr>
              <w:t xml:space="preserve">Kazanım 6: </w:t>
            </w:r>
            <w:r w:rsidRPr="003B2640">
              <w:rPr>
                <w:rFonts w:ascii="Times New Roman" w:hAnsi="Times New Roman"/>
                <w:sz w:val="20"/>
                <w:szCs w:val="20"/>
              </w:rPr>
              <w:t>Sözcük dağarcığını geliştirir.</w:t>
            </w:r>
          </w:p>
          <w:p w14:paraId="0396050A" w14:textId="77777777" w:rsidR="00B14216" w:rsidRPr="003B2640" w:rsidRDefault="00B14216" w:rsidP="003B2640">
            <w:pPr>
              <w:contextualSpacing/>
              <w:rPr>
                <w:rFonts w:ascii="Times New Roman" w:hAnsi="Times New Roman"/>
                <w:b/>
                <w:sz w:val="20"/>
                <w:szCs w:val="20"/>
              </w:rPr>
            </w:pPr>
            <w:r w:rsidRPr="003B2640">
              <w:rPr>
                <w:rFonts w:ascii="Times New Roman" w:hAnsi="Times New Roman"/>
                <w:b/>
                <w:sz w:val="20"/>
                <w:szCs w:val="20"/>
              </w:rPr>
              <w:t>Göstergeleri:</w:t>
            </w:r>
          </w:p>
          <w:p w14:paraId="2D4C0FCD" w14:textId="77777777" w:rsidR="00B14216" w:rsidRPr="003B2640" w:rsidRDefault="00B14216" w:rsidP="003B2640">
            <w:pPr>
              <w:contextualSpacing/>
              <w:rPr>
                <w:rFonts w:ascii="Times New Roman" w:hAnsi="Times New Roman"/>
                <w:b/>
                <w:sz w:val="20"/>
                <w:szCs w:val="20"/>
                <w:u w:val="single"/>
              </w:rPr>
            </w:pPr>
            <w:r w:rsidRPr="003B2640">
              <w:rPr>
                <w:rFonts w:ascii="Times New Roman" w:hAnsi="Times New Roman"/>
                <w:i/>
                <w:sz w:val="20"/>
                <w:szCs w:val="20"/>
              </w:rPr>
              <w:t>(Dinlediklerinde yeni olan sözcükleri fark eder ve sözcüklerin anlamlarını sorar. Sözcükleri hatırlar ve sözcüklerin anlamını söyler. Cümle kurarken çoğul ifadeler kullanır.)</w:t>
            </w:r>
          </w:p>
          <w:p w14:paraId="5A06E3AB" w14:textId="77777777" w:rsidR="00B14216" w:rsidRPr="003B2640" w:rsidRDefault="00B14216" w:rsidP="003B2640">
            <w:pPr>
              <w:rPr>
                <w:rFonts w:ascii="Times New Roman" w:hAnsi="Times New Roman"/>
                <w:b/>
                <w:sz w:val="20"/>
                <w:szCs w:val="20"/>
              </w:rPr>
            </w:pPr>
          </w:p>
        </w:tc>
        <w:tc>
          <w:tcPr>
            <w:tcW w:w="3969" w:type="dxa"/>
            <w:tcBorders>
              <w:bottom w:val="single" w:sz="4" w:space="0" w:color="auto"/>
            </w:tcBorders>
          </w:tcPr>
          <w:p w14:paraId="5558F9CD" w14:textId="77777777" w:rsidR="00B14216" w:rsidRPr="003B2640" w:rsidRDefault="00B14216" w:rsidP="003B2640">
            <w:pPr>
              <w:jc w:val="center"/>
              <w:rPr>
                <w:rFonts w:ascii="Times New Roman" w:hAnsi="Times New Roman"/>
                <w:b/>
                <w:bCs/>
                <w:sz w:val="20"/>
                <w:szCs w:val="20"/>
              </w:rPr>
            </w:pPr>
          </w:p>
          <w:p w14:paraId="51740FC7"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ÖĞRENME SÜRECİ</w:t>
            </w:r>
          </w:p>
          <w:p w14:paraId="6C8E2B1E" w14:textId="77777777" w:rsidR="00B14216" w:rsidRPr="003B2640" w:rsidRDefault="00B14216" w:rsidP="003B2640">
            <w:pPr>
              <w:rPr>
                <w:rFonts w:ascii="Times New Roman" w:hAnsi="Times New Roman"/>
                <w:b/>
                <w:bCs/>
                <w:sz w:val="20"/>
                <w:szCs w:val="20"/>
              </w:rPr>
            </w:pPr>
          </w:p>
          <w:p w14:paraId="25191855" w14:textId="77777777" w:rsidR="00B14216" w:rsidRPr="003B2640" w:rsidRDefault="00B14216" w:rsidP="003B2640">
            <w:pPr>
              <w:rPr>
                <w:rFonts w:ascii="Times New Roman" w:hAnsi="Times New Roman"/>
                <w:b/>
                <w:bCs/>
                <w:sz w:val="20"/>
                <w:szCs w:val="20"/>
              </w:rPr>
            </w:pPr>
          </w:p>
          <w:p w14:paraId="4EC74739"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Halıda çember şeklinde oturulur. Öğretmen ilkbahar mevsimi özelliklerini anlatır (Hava ısınmaya başlar, sık sık yağmur yağar, ağaçlar çiçek açar, hayvanlar doğum yapar, kış uykusuna yatan hayvanlar uyanır, göçmen kuşlar göç ettikleri yerlerden dönerler.)</w:t>
            </w:r>
          </w:p>
          <w:p w14:paraId="4E044773"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Doğa ile ilgili bilmeceler sorulur: *Yazın giyinir, kışın soyunur (ağaç). *Ben beslerim o süsler (çiçek). *Bulutlardan süzülür, inci gibi dökülür (yağmur).</w:t>
            </w:r>
          </w:p>
          <w:p w14:paraId="1535D647"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Yağmur ve Leylek tekerlemeleri söylenir: Yağmur yağıyor, seller akıyor, Arap kızı camdan bakıyor.</w:t>
            </w:r>
          </w:p>
          <w:p w14:paraId="4D6A30E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 xml:space="preserve">Leylek </w:t>
            </w:r>
            <w:proofErr w:type="spellStart"/>
            <w:r w:rsidRPr="003B2640">
              <w:rPr>
                <w:rFonts w:ascii="Times New Roman" w:hAnsi="Times New Roman"/>
                <w:sz w:val="20"/>
                <w:szCs w:val="20"/>
              </w:rPr>
              <w:t>leylek</w:t>
            </w:r>
            <w:proofErr w:type="spellEnd"/>
            <w:r w:rsidRPr="003B2640">
              <w:rPr>
                <w:rFonts w:ascii="Times New Roman" w:hAnsi="Times New Roman"/>
                <w:sz w:val="20"/>
                <w:szCs w:val="20"/>
              </w:rPr>
              <w:t xml:space="preserve"> havada, yumurtası tavada, oynuyor çocuklar dağda kırda obada…</w:t>
            </w:r>
          </w:p>
          <w:p w14:paraId="7DE37A03"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İlkbahara Özlem’ hikâyesi anlatılır.</w:t>
            </w:r>
          </w:p>
          <w:p w14:paraId="1ACCD2B5"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Hikâyede geçen sorular cevaplandırılır.</w:t>
            </w:r>
          </w:p>
          <w:p w14:paraId="3EBC28EB" w14:textId="77777777"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İlkbahar resimleri incelenir, resimler hakkında sohbet edilir.</w:t>
            </w:r>
          </w:p>
          <w:p w14:paraId="537A9DEE" w14:textId="2AA9A016" w:rsidR="00B14216" w:rsidRPr="003B2640" w:rsidRDefault="00B14216" w:rsidP="003B2640">
            <w:pPr>
              <w:pStyle w:val="ListeParagraf1"/>
              <w:numPr>
                <w:ilvl w:val="0"/>
                <w:numId w:val="2"/>
              </w:numPr>
              <w:ind w:left="176" w:hanging="142"/>
              <w:rPr>
                <w:rFonts w:ascii="Times New Roman" w:hAnsi="Times New Roman"/>
                <w:sz w:val="20"/>
                <w:szCs w:val="20"/>
              </w:rPr>
            </w:pPr>
            <w:r w:rsidRPr="003B2640">
              <w:rPr>
                <w:rFonts w:ascii="Times New Roman" w:hAnsi="Times New Roman"/>
                <w:sz w:val="20"/>
                <w:szCs w:val="20"/>
              </w:rPr>
              <w:t>Büyük-küçük kavram çalışması yönergeye göre tamamlanır.</w:t>
            </w:r>
            <w:r w:rsidR="00A44107">
              <w:rPr>
                <w:rFonts w:ascii="Times New Roman" w:hAnsi="Times New Roman"/>
                <w:sz w:val="20"/>
                <w:szCs w:val="20"/>
              </w:rPr>
              <w:t xml:space="preserve"> (Şirin Kavramlar sayfa 24)</w:t>
            </w:r>
          </w:p>
          <w:p w14:paraId="22099625" w14:textId="77777777" w:rsidR="00B14216" w:rsidRPr="003B2640" w:rsidRDefault="00B14216" w:rsidP="003B2640">
            <w:pPr>
              <w:pStyle w:val="ListeParagraf1"/>
              <w:ind w:left="176"/>
              <w:rPr>
                <w:rFonts w:ascii="Times New Roman" w:hAnsi="Times New Roman"/>
                <w:sz w:val="20"/>
                <w:szCs w:val="20"/>
              </w:rPr>
            </w:pPr>
          </w:p>
        </w:tc>
        <w:tc>
          <w:tcPr>
            <w:tcW w:w="2977" w:type="dxa"/>
            <w:tcBorders>
              <w:bottom w:val="single" w:sz="4" w:space="0" w:color="auto"/>
            </w:tcBorders>
          </w:tcPr>
          <w:p w14:paraId="64D1C562" w14:textId="77777777" w:rsidR="00B14216" w:rsidRPr="003B2640" w:rsidRDefault="00B14216" w:rsidP="003B2640">
            <w:pPr>
              <w:jc w:val="center"/>
              <w:rPr>
                <w:rFonts w:ascii="Times New Roman" w:hAnsi="Times New Roman"/>
                <w:b/>
                <w:bCs/>
                <w:sz w:val="20"/>
                <w:szCs w:val="20"/>
              </w:rPr>
            </w:pPr>
          </w:p>
          <w:p w14:paraId="5E8E266D"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DEĞERLENDİRME</w:t>
            </w:r>
          </w:p>
          <w:p w14:paraId="0E651E09" w14:textId="77777777" w:rsidR="00B14216" w:rsidRPr="003B2640" w:rsidRDefault="00B14216" w:rsidP="003B2640">
            <w:pPr>
              <w:rPr>
                <w:rFonts w:ascii="Times New Roman" w:hAnsi="Times New Roman"/>
                <w:b/>
                <w:bCs/>
                <w:sz w:val="20"/>
                <w:szCs w:val="20"/>
              </w:rPr>
            </w:pPr>
          </w:p>
          <w:p w14:paraId="583DEB1A" w14:textId="77777777" w:rsidR="00B14216" w:rsidRPr="003B2640" w:rsidRDefault="00B14216" w:rsidP="003B2640">
            <w:pPr>
              <w:rPr>
                <w:rFonts w:ascii="Times New Roman" w:hAnsi="Times New Roman"/>
                <w:b/>
                <w:bCs/>
                <w:sz w:val="20"/>
                <w:szCs w:val="20"/>
              </w:rPr>
            </w:pPr>
          </w:p>
          <w:p w14:paraId="5A712840" w14:textId="77777777" w:rsidR="00B14216" w:rsidRPr="003B2640" w:rsidRDefault="00B14216" w:rsidP="003B2640">
            <w:pPr>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4221F6FE" w14:textId="77777777" w:rsidR="00B14216" w:rsidRPr="003B2640" w:rsidRDefault="00B14216" w:rsidP="003B2640">
            <w:pPr>
              <w:rPr>
                <w:rFonts w:ascii="Times New Roman" w:hAnsi="Times New Roman"/>
                <w:sz w:val="20"/>
                <w:szCs w:val="20"/>
              </w:rPr>
            </w:pPr>
          </w:p>
          <w:p w14:paraId="2C0D3CA6"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En sevdiğiniz mevsim hangisidir?</w:t>
            </w:r>
          </w:p>
          <w:p w14:paraId="12DC85FF"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İlkbaharda neler olur?</w:t>
            </w:r>
          </w:p>
          <w:p w14:paraId="310D4B60"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Hikâyenin konusu neydi?</w:t>
            </w:r>
          </w:p>
          <w:p w14:paraId="66115D24" w14:textId="77777777" w:rsidR="00B14216" w:rsidRPr="003B2640" w:rsidRDefault="00B14216" w:rsidP="003B2640">
            <w:pPr>
              <w:pStyle w:val="ListeParagraf"/>
              <w:numPr>
                <w:ilvl w:val="0"/>
                <w:numId w:val="32"/>
              </w:numPr>
              <w:ind w:left="459" w:hanging="283"/>
              <w:rPr>
                <w:rFonts w:ascii="Times New Roman" w:hAnsi="Times New Roman"/>
                <w:sz w:val="20"/>
                <w:szCs w:val="20"/>
              </w:rPr>
            </w:pPr>
            <w:r w:rsidRPr="003B2640">
              <w:rPr>
                <w:rFonts w:ascii="Times New Roman" w:hAnsi="Times New Roman"/>
                <w:sz w:val="20"/>
                <w:szCs w:val="20"/>
              </w:rPr>
              <w:t>Leylekler kış uykusuna mı yatar yoksa sıcak ülkelere göç mü ederler?</w:t>
            </w:r>
          </w:p>
          <w:p w14:paraId="432F21EB" w14:textId="77777777" w:rsidR="00B14216" w:rsidRPr="003B2640" w:rsidRDefault="00B14216" w:rsidP="003B2640">
            <w:pPr>
              <w:pStyle w:val="ListeParagraf"/>
              <w:ind w:left="459"/>
              <w:rPr>
                <w:rStyle w:val="GlBavuru"/>
                <w:rFonts w:ascii="Times New Roman" w:hAnsi="Times New Roman"/>
                <w:b w:val="0"/>
                <w:bCs w:val="0"/>
                <w:smallCaps w:val="0"/>
                <w:sz w:val="20"/>
                <w:szCs w:val="20"/>
              </w:rPr>
            </w:pPr>
          </w:p>
        </w:tc>
      </w:tr>
      <w:tr w:rsidR="00B14216" w:rsidRPr="003B2640" w14:paraId="3DF82F24" w14:textId="77777777" w:rsidTr="00E472C1">
        <w:trPr>
          <w:trHeight w:val="1358"/>
        </w:trPr>
        <w:tc>
          <w:tcPr>
            <w:tcW w:w="3261" w:type="dxa"/>
            <w:tcBorders>
              <w:top w:val="single" w:sz="4" w:space="0" w:color="auto"/>
            </w:tcBorders>
          </w:tcPr>
          <w:p w14:paraId="4760CB72" w14:textId="77777777" w:rsidR="00B14216" w:rsidRPr="003B2640" w:rsidRDefault="00B14216" w:rsidP="003B2640">
            <w:pPr>
              <w:jc w:val="center"/>
              <w:rPr>
                <w:rFonts w:ascii="Times New Roman" w:hAnsi="Times New Roman"/>
                <w:b/>
                <w:bCs/>
                <w:sz w:val="20"/>
                <w:szCs w:val="20"/>
              </w:rPr>
            </w:pPr>
          </w:p>
          <w:p w14:paraId="6769B18D" w14:textId="77777777" w:rsidR="00B14216" w:rsidRPr="003B2640" w:rsidRDefault="00B14216" w:rsidP="003B2640">
            <w:pPr>
              <w:jc w:val="center"/>
              <w:rPr>
                <w:rFonts w:ascii="Times New Roman" w:hAnsi="Times New Roman"/>
                <w:bCs/>
                <w:color w:val="FF0000"/>
                <w:sz w:val="20"/>
                <w:szCs w:val="20"/>
              </w:rPr>
            </w:pPr>
            <w:r w:rsidRPr="003B2640">
              <w:rPr>
                <w:rFonts w:ascii="Times New Roman" w:hAnsi="Times New Roman"/>
                <w:b/>
                <w:bCs/>
                <w:sz w:val="20"/>
                <w:szCs w:val="20"/>
              </w:rPr>
              <w:t>MATERYALLER</w:t>
            </w:r>
          </w:p>
          <w:p w14:paraId="5CCD5699" w14:textId="77777777" w:rsidR="00B14216" w:rsidRPr="003B2640" w:rsidRDefault="00B14216" w:rsidP="003B2640">
            <w:pPr>
              <w:pStyle w:val="ListeParagraf1"/>
              <w:ind w:left="176"/>
              <w:rPr>
                <w:rFonts w:ascii="Times New Roman" w:hAnsi="Times New Roman"/>
                <w:sz w:val="20"/>
                <w:szCs w:val="20"/>
              </w:rPr>
            </w:pPr>
          </w:p>
          <w:p w14:paraId="4C800665" w14:textId="77777777" w:rsidR="00B14216" w:rsidRPr="003B2640" w:rsidRDefault="00B14216" w:rsidP="003B2640">
            <w:pPr>
              <w:pStyle w:val="ListeParagraf1"/>
              <w:ind w:left="176"/>
              <w:rPr>
                <w:rFonts w:ascii="Times New Roman" w:hAnsi="Times New Roman"/>
                <w:sz w:val="20"/>
                <w:szCs w:val="20"/>
              </w:rPr>
            </w:pPr>
            <w:r w:rsidRPr="003B2640">
              <w:rPr>
                <w:rFonts w:ascii="Times New Roman" w:hAnsi="Times New Roman"/>
                <w:sz w:val="20"/>
                <w:szCs w:val="20"/>
              </w:rPr>
              <w:t>Doğa ile ilgili resimler, boya kalemleri</w:t>
            </w:r>
          </w:p>
          <w:p w14:paraId="66823039" w14:textId="77777777" w:rsidR="00B14216" w:rsidRPr="003B2640" w:rsidRDefault="00B14216" w:rsidP="003B2640">
            <w:pPr>
              <w:jc w:val="center"/>
              <w:rPr>
                <w:rFonts w:ascii="Times New Roman" w:hAnsi="Times New Roman"/>
                <w:sz w:val="20"/>
                <w:szCs w:val="20"/>
              </w:rPr>
            </w:pPr>
          </w:p>
        </w:tc>
        <w:tc>
          <w:tcPr>
            <w:tcW w:w="3969" w:type="dxa"/>
            <w:tcBorders>
              <w:top w:val="single" w:sz="4" w:space="0" w:color="auto"/>
              <w:bottom w:val="single" w:sz="4" w:space="0" w:color="auto"/>
            </w:tcBorders>
          </w:tcPr>
          <w:p w14:paraId="2B80EB40" w14:textId="77777777" w:rsidR="00B14216" w:rsidRPr="003B2640" w:rsidRDefault="00B14216" w:rsidP="003B2640">
            <w:pPr>
              <w:jc w:val="center"/>
              <w:rPr>
                <w:rFonts w:ascii="Times New Roman" w:hAnsi="Times New Roman"/>
                <w:b/>
                <w:bCs/>
                <w:sz w:val="20"/>
                <w:szCs w:val="20"/>
              </w:rPr>
            </w:pPr>
          </w:p>
          <w:p w14:paraId="0BCDC959"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SÖZCÜKLER</w:t>
            </w:r>
          </w:p>
          <w:p w14:paraId="70B21FAA" w14:textId="77777777" w:rsidR="00B14216" w:rsidRPr="003B2640" w:rsidRDefault="00B14216" w:rsidP="003B2640">
            <w:pPr>
              <w:jc w:val="center"/>
              <w:rPr>
                <w:rFonts w:ascii="Times New Roman" w:hAnsi="Times New Roman"/>
                <w:bCs/>
                <w:sz w:val="20"/>
                <w:szCs w:val="20"/>
              </w:rPr>
            </w:pPr>
            <w:r w:rsidRPr="003B2640">
              <w:rPr>
                <w:rFonts w:ascii="Times New Roman" w:hAnsi="Times New Roman"/>
                <w:bCs/>
                <w:sz w:val="20"/>
                <w:szCs w:val="20"/>
              </w:rPr>
              <w:t>İlkbahar, mevsim, göçmen kuş, kış uykusu</w:t>
            </w:r>
          </w:p>
          <w:p w14:paraId="7C75AFC5"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KAVRAMLAR</w:t>
            </w:r>
          </w:p>
          <w:p w14:paraId="49E511E0" w14:textId="77777777" w:rsidR="00B14216" w:rsidRPr="003B2640" w:rsidRDefault="00B14216" w:rsidP="003B2640">
            <w:pPr>
              <w:jc w:val="center"/>
              <w:rPr>
                <w:rFonts w:ascii="Times New Roman" w:hAnsi="Times New Roman"/>
                <w:b/>
                <w:sz w:val="20"/>
                <w:szCs w:val="20"/>
              </w:rPr>
            </w:pPr>
            <w:r w:rsidRPr="003B2640">
              <w:rPr>
                <w:rFonts w:ascii="Times New Roman" w:hAnsi="Times New Roman"/>
                <w:b/>
                <w:sz w:val="20"/>
                <w:szCs w:val="20"/>
              </w:rPr>
              <w:t xml:space="preserve">Boyut: </w:t>
            </w:r>
            <w:r w:rsidRPr="003B2640">
              <w:rPr>
                <w:rFonts w:ascii="Times New Roman" w:hAnsi="Times New Roman"/>
                <w:sz w:val="20"/>
                <w:szCs w:val="20"/>
              </w:rPr>
              <w:t>Büyük-küçük</w:t>
            </w:r>
          </w:p>
        </w:tc>
        <w:tc>
          <w:tcPr>
            <w:tcW w:w="2977" w:type="dxa"/>
            <w:tcBorders>
              <w:top w:val="single" w:sz="4" w:space="0" w:color="auto"/>
              <w:bottom w:val="single" w:sz="4" w:space="0" w:color="auto"/>
            </w:tcBorders>
          </w:tcPr>
          <w:p w14:paraId="73EB9B35" w14:textId="77777777" w:rsidR="00B14216" w:rsidRPr="003B2640" w:rsidRDefault="00B14216" w:rsidP="003B2640">
            <w:pPr>
              <w:jc w:val="center"/>
              <w:rPr>
                <w:rFonts w:ascii="Times New Roman" w:hAnsi="Times New Roman"/>
                <w:b/>
                <w:bCs/>
                <w:sz w:val="20"/>
                <w:szCs w:val="20"/>
              </w:rPr>
            </w:pPr>
          </w:p>
          <w:p w14:paraId="30AE427B" w14:textId="77777777" w:rsidR="00B14216" w:rsidRPr="003B2640" w:rsidRDefault="00B14216" w:rsidP="003B2640">
            <w:pPr>
              <w:jc w:val="center"/>
              <w:rPr>
                <w:rFonts w:ascii="Times New Roman" w:hAnsi="Times New Roman"/>
                <w:b/>
                <w:bCs/>
                <w:sz w:val="20"/>
                <w:szCs w:val="20"/>
              </w:rPr>
            </w:pPr>
            <w:r w:rsidRPr="003B2640">
              <w:rPr>
                <w:rFonts w:ascii="Times New Roman" w:hAnsi="Times New Roman"/>
                <w:b/>
                <w:bCs/>
                <w:sz w:val="20"/>
                <w:szCs w:val="20"/>
              </w:rPr>
              <w:t>AİLE KATILIMI</w:t>
            </w:r>
          </w:p>
          <w:p w14:paraId="283936D6" w14:textId="77777777" w:rsidR="00B14216" w:rsidRPr="003B2640" w:rsidRDefault="00B14216" w:rsidP="003B2640">
            <w:pPr>
              <w:pStyle w:val="ListeParagraf"/>
              <w:ind w:left="176"/>
              <w:rPr>
                <w:rFonts w:ascii="Times New Roman" w:hAnsi="Times New Roman"/>
                <w:sz w:val="20"/>
                <w:szCs w:val="20"/>
              </w:rPr>
            </w:pPr>
          </w:p>
          <w:p w14:paraId="35F97487" w14:textId="77777777" w:rsidR="00B14216" w:rsidRPr="003B2640" w:rsidRDefault="00B14216" w:rsidP="003B2640">
            <w:pPr>
              <w:pStyle w:val="ListeParagraf"/>
              <w:ind w:left="176"/>
              <w:rPr>
                <w:rFonts w:ascii="Times New Roman" w:hAnsi="Times New Roman"/>
                <w:sz w:val="20"/>
                <w:szCs w:val="20"/>
              </w:rPr>
            </w:pPr>
            <w:r w:rsidRPr="003B2640">
              <w:rPr>
                <w:rFonts w:ascii="Times New Roman" w:hAnsi="Times New Roman"/>
                <w:sz w:val="20"/>
                <w:szCs w:val="20"/>
              </w:rPr>
              <w:t>Ailelerden nezaket kuralları ile ilgili sohbet etmeleri istenir.</w:t>
            </w:r>
          </w:p>
        </w:tc>
      </w:tr>
      <w:tr w:rsidR="00AB3D20" w:rsidRPr="003B2640" w14:paraId="0F74F284" w14:textId="77777777" w:rsidTr="00880ECD">
        <w:trPr>
          <w:trHeight w:val="2430"/>
        </w:trPr>
        <w:tc>
          <w:tcPr>
            <w:tcW w:w="10207" w:type="dxa"/>
            <w:gridSpan w:val="3"/>
          </w:tcPr>
          <w:p w14:paraId="75355895" w14:textId="77777777" w:rsidR="00AB3D20" w:rsidRPr="003B2640" w:rsidRDefault="00AB3D20" w:rsidP="00880ECD">
            <w:pPr>
              <w:jc w:val="center"/>
              <w:rPr>
                <w:rFonts w:ascii="Times New Roman" w:hAnsi="Times New Roman"/>
                <w:b/>
                <w:bCs/>
                <w:sz w:val="20"/>
                <w:szCs w:val="20"/>
              </w:rPr>
            </w:pPr>
          </w:p>
          <w:p w14:paraId="1A944A89" w14:textId="77777777" w:rsidR="00AB3D20" w:rsidRPr="003B2640" w:rsidRDefault="00AB3D20" w:rsidP="00880ECD">
            <w:pPr>
              <w:jc w:val="center"/>
              <w:rPr>
                <w:rFonts w:ascii="Times New Roman" w:hAnsi="Times New Roman"/>
                <w:b/>
                <w:bCs/>
                <w:sz w:val="20"/>
                <w:szCs w:val="20"/>
              </w:rPr>
            </w:pPr>
            <w:r w:rsidRPr="003B2640">
              <w:rPr>
                <w:rFonts w:ascii="Times New Roman" w:hAnsi="Times New Roman"/>
                <w:b/>
                <w:bCs/>
                <w:sz w:val="20"/>
                <w:szCs w:val="20"/>
              </w:rPr>
              <w:t>UYARLAMA</w:t>
            </w:r>
          </w:p>
          <w:p w14:paraId="45FC2DBB" w14:textId="77777777" w:rsidR="00AB3D20" w:rsidRPr="003B2640" w:rsidRDefault="00AB3D20" w:rsidP="00880ECD">
            <w:pPr>
              <w:rPr>
                <w:rFonts w:ascii="Times New Roman" w:hAnsi="Times New Roman"/>
                <w:b/>
                <w:sz w:val="20"/>
                <w:szCs w:val="20"/>
              </w:rPr>
            </w:pPr>
          </w:p>
          <w:p w14:paraId="76732F1B" w14:textId="77777777" w:rsidR="00AB3D20" w:rsidRPr="003B2640" w:rsidRDefault="00AB3D20" w:rsidP="00880ECD">
            <w:pPr>
              <w:pStyle w:val="ListeParagraf"/>
              <w:ind w:left="175"/>
              <w:rPr>
                <w:rFonts w:ascii="Times New Roman" w:hAnsi="Times New Roman"/>
                <w:b/>
                <w:color w:val="FF0000"/>
                <w:sz w:val="20"/>
                <w:szCs w:val="20"/>
              </w:rPr>
            </w:pPr>
          </w:p>
          <w:p w14:paraId="3BE30649" w14:textId="77777777" w:rsidR="00AB3D20" w:rsidRPr="003B2640" w:rsidRDefault="00AB3D20" w:rsidP="00880ECD">
            <w:pPr>
              <w:pStyle w:val="ListeParagraf"/>
              <w:ind w:left="175"/>
              <w:rPr>
                <w:rFonts w:ascii="Times New Roman" w:hAnsi="Times New Roman"/>
                <w:b/>
                <w:color w:val="FF0000"/>
                <w:sz w:val="20"/>
                <w:szCs w:val="20"/>
              </w:rPr>
            </w:pPr>
          </w:p>
        </w:tc>
      </w:tr>
    </w:tbl>
    <w:p w14:paraId="14887D2F" w14:textId="77777777" w:rsidR="00B14216" w:rsidRPr="003B2640" w:rsidRDefault="00B14216" w:rsidP="003B2640">
      <w:pPr>
        <w:tabs>
          <w:tab w:val="left" w:pos="4245"/>
        </w:tabs>
        <w:spacing w:after="0" w:line="240" w:lineRule="auto"/>
        <w:rPr>
          <w:rFonts w:ascii="Times New Roman" w:hAnsi="Times New Roman"/>
          <w:b/>
          <w:sz w:val="20"/>
          <w:szCs w:val="20"/>
        </w:rPr>
      </w:pPr>
    </w:p>
    <w:p w14:paraId="533735A3" w14:textId="77777777" w:rsidR="00B14216" w:rsidRPr="003B2640" w:rsidRDefault="00B14216" w:rsidP="003B2640">
      <w:pPr>
        <w:tabs>
          <w:tab w:val="left" w:pos="4245"/>
        </w:tabs>
        <w:spacing w:after="0" w:line="240" w:lineRule="auto"/>
        <w:rPr>
          <w:rFonts w:ascii="Times New Roman" w:hAnsi="Times New Roman"/>
          <w:b/>
          <w:sz w:val="20"/>
          <w:szCs w:val="20"/>
        </w:rPr>
      </w:pPr>
    </w:p>
    <w:p w14:paraId="08118596" w14:textId="77777777" w:rsidR="00B14216" w:rsidRPr="003B2640" w:rsidRDefault="00B14216" w:rsidP="003B2640">
      <w:pPr>
        <w:spacing w:after="0" w:line="240" w:lineRule="auto"/>
        <w:rPr>
          <w:rFonts w:ascii="Times New Roman" w:hAnsi="Times New Roman"/>
          <w:sz w:val="20"/>
          <w:szCs w:val="20"/>
        </w:rPr>
      </w:pPr>
    </w:p>
    <w:p w14:paraId="233E7707" w14:textId="77777777" w:rsidR="00B14216" w:rsidRPr="003B2640" w:rsidRDefault="00B14216" w:rsidP="003B2640">
      <w:pPr>
        <w:spacing w:after="0" w:line="240" w:lineRule="auto"/>
        <w:rPr>
          <w:rFonts w:ascii="Times New Roman" w:hAnsi="Times New Roman"/>
          <w:sz w:val="20"/>
          <w:szCs w:val="20"/>
        </w:rPr>
      </w:pPr>
    </w:p>
    <w:p w14:paraId="2E690F7A" w14:textId="77777777" w:rsidR="00B14216" w:rsidRPr="003B2640" w:rsidRDefault="00B14216" w:rsidP="003B2640">
      <w:pPr>
        <w:spacing w:after="0" w:line="240" w:lineRule="auto"/>
        <w:jc w:val="center"/>
        <w:rPr>
          <w:rFonts w:ascii="Times New Roman" w:hAnsi="Times New Roman"/>
          <w:sz w:val="20"/>
          <w:szCs w:val="20"/>
        </w:rPr>
      </w:pPr>
    </w:p>
    <w:p w14:paraId="0F837D30" w14:textId="6AB41478" w:rsidR="000D6A5A" w:rsidRDefault="000D6A5A">
      <w:pPr>
        <w:rPr>
          <w:rFonts w:ascii="Times New Roman" w:hAnsi="Times New Roman"/>
          <w:b/>
          <w:sz w:val="20"/>
          <w:szCs w:val="20"/>
        </w:rPr>
      </w:pPr>
    </w:p>
    <w:sectPr w:rsidR="000D6A5A" w:rsidSect="003B2640">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5FBD"/>
    <w:multiLevelType w:val="hybridMultilevel"/>
    <w:tmpl w:val="4D4A6E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D56D55"/>
    <w:multiLevelType w:val="hybridMultilevel"/>
    <w:tmpl w:val="35EC0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5463B9"/>
    <w:multiLevelType w:val="hybridMultilevel"/>
    <w:tmpl w:val="0360D2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2EE6B20"/>
    <w:multiLevelType w:val="hybridMultilevel"/>
    <w:tmpl w:val="D0C4847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4431E6"/>
    <w:multiLevelType w:val="hybridMultilevel"/>
    <w:tmpl w:val="F654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833DAE"/>
    <w:multiLevelType w:val="hybridMultilevel"/>
    <w:tmpl w:val="E65A85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ABA78A6"/>
    <w:multiLevelType w:val="hybridMultilevel"/>
    <w:tmpl w:val="7A2EB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16408F"/>
    <w:multiLevelType w:val="hybridMultilevel"/>
    <w:tmpl w:val="D054D4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C23710C"/>
    <w:multiLevelType w:val="hybridMultilevel"/>
    <w:tmpl w:val="40B0F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F44E9"/>
    <w:multiLevelType w:val="hybridMultilevel"/>
    <w:tmpl w:val="B69C0B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2FA5DA9"/>
    <w:multiLevelType w:val="hybridMultilevel"/>
    <w:tmpl w:val="B4F0F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33C493F"/>
    <w:multiLevelType w:val="hybridMultilevel"/>
    <w:tmpl w:val="6EAC5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68F4BC0"/>
    <w:multiLevelType w:val="hybridMultilevel"/>
    <w:tmpl w:val="9B4090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A2C31"/>
    <w:multiLevelType w:val="hybridMultilevel"/>
    <w:tmpl w:val="082E2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D925933"/>
    <w:multiLevelType w:val="hybridMultilevel"/>
    <w:tmpl w:val="6F98B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18D09A2"/>
    <w:multiLevelType w:val="hybridMultilevel"/>
    <w:tmpl w:val="99C6E6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52B45E3"/>
    <w:multiLevelType w:val="hybridMultilevel"/>
    <w:tmpl w:val="CCEE57C2"/>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2"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33"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57C7A48"/>
    <w:multiLevelType w:val="hybridMultilevel"/>
    <w:tmpl w:val="D0304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7165BCF"/>
    <w:multiLevelType w:val="hybridMultilevel"/>
    <w:tmpl w:val="D8E09C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78495953"/>
    <w:multiLevelType w:val="hybridMultilevel"/>
    <w:tmpl w:val="2C7295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89A6EF2"/>
    <w:multiLevelType w:val="hybridMultilevel"/>
    <w:tmpl w:val="270E9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96A2838"/>
    <w:multiLevelType w:val="hybridMultilevel"/>
    <w:tmpl w:val="5F4EBA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A387A06"/>
    <w:multiLevelType w:val="hybridMultilevel"/>
    <w:tmpl w:val="FB488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B6F28E4"/>
    <w:multiLevelType w:val="hybridMultilevel"/>
    <w:tmpl w:val="E8B03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4356012">
    <w:abstractNumId w:val="13"/>
  </w:num>
  <w:num w:numId="2" w16cid:durableId="300963970">
    <w:abstractNumId w:val="5"/>
  </w:num>
  <w:num w:numId="3" w16cid:durableId="1489516254">
    <w:abstractNumId w:val="16"/>
  </w:num>
  <w:num w:numId="4" w16cid:durableId="607347148">
    <w:abstractNumId w:val="30"/>
  </w:num>
  <w:num w:numId="5" w16cid:durableId="1769737618">
    <w:abstractNumId w:val="18"/>
  </w:num>
  <w:num w:numId="6" w16cid:durableId="1970502697">
    <w:abstractNumId w:val="24"/>
  </w:num>
  <w:num w:numId="7" w16cid:durableId="1039013653">
    <w:abstractNumId w:val="6"/>
  </w:num>
  <w:num w:numId="8" w16cid:durableId="1556701207">
    <w:abstractNumId w:val="33"/>
  </w:num>
  <w:num w:numId="9" w16cid:durableId="823013113">
    <w:abstractNumId w:val="36"/>
  </w:num>
  <w:num w:numId="10" w16cid:durableId="1288655933">
    <w:abstractNumId w:val="21"/>
  </w:num>
  <w:num w:numId="11" w16cid:durableId="1577548227">
    <w:abstractNumId w:val="1"/>
  </w:num>
  <w:num w:numId="12" w16cid:durableId="996345268">
    <w:abstractNumId w:val="39"/>
  </w:num>
  <w:num w:numId="13" w16cid:durableId="1402950039">
    <w:abstractNumId w:val="40"/>
  </w:num>
  <w:num w:numId="14" w16cid:durableId="1319923983">
    <w:abstractNumId w:val="8"/>
  </w:num>
  <w:num w:numId="15" w16cid:durableId="934899518">
    <w:abstractNumId w:val="29"/>
  </w:num>
  <w:num w:numId="16" w16cid:durableId="1324354164">
    <w:abstractNumId w:val="35"/>
  </w:num>
  <w:num w:numId="17" w16cid:durableId="420109213">
    <w:abstractNumId w:val="32"/>
  </w:num>
  <w:num w:numId="18" w16cid:durableId="1425759114">
    <w:abstractNumId w:val="28"/>
  </w:num>
  <w:num w:numId="19" w16cid:durableId="1282154555">
    <w:abstractNumId w:val="2"/>
  </w:num>
  <w:num w:numId="20" w16cid:durableId="844515105">
    <w:abstractNumId w:val="19"/>
  </w:num>
  <w:num w:numId="21" w16cid:durableId="1435007225">
    <w:abstractNumId w:val="10"/>
  </w:num>
  <w:num w:numId="22" w16cid:durableId="2048406417">
    <w:abstractNumId w:val="3"/>
  </w:num>
  <w:num w:numId="23" w16cid:durableId="2089494220">
    <w:abstractNumId w:val="20"/>
  </w:num>
  <w:num w:numId="24" w16cid:durableId="2133479600">
    <w:abstractNumId w:val="23"/>
  </w:num>
  <w:num w:numId="25" w16cid:durableId="2116123975">
    <w:abstractNumId w:val="11"/>
  </w:num>
  <w:num w:numId="26" w16cid:durableId="1490516433">
    <w:abstractNumId w:val="26"/>
  </w:num>
  <w:num w:numId="27" w16cid:durableId="759791340">
    <w:abstractNumId w:val="15"/>
  </w:num>
  <w:num w:numId="28" w16cid:durableId="2141070344">
    <w:abstractNumId w:val="27"/>
  </w:num>
  <w:num w:numId="29" w16cid:durableId="1948804013">
    <w:abstractNumId w:val="31"/>
  </w:num>
  <w:num w:numId="30" w16cid:durableId="704523160">
    <w:abstractNumId w:val="25"/>
  </w:num>
  <w:num w:numId="31" w16cid:durableId="1687518431">
    <w:abstractNumId w:val="22"/>
  </w:num>
  <w:num w:numId="32" w16cid:durableId="366608986">
    <w:abstractNumId w:val="41"/>
  </w:num>
  <w:num w:numId="33" w16cid:durableId="1521508261">
    <w:abstractNumId w:val="17"/>
  </w:num>
  <w:num w:numId="34" w16cid:durableId="1608658368">
    <w:abstractNumId w:val="7"/>
  </w:num>
  <w:num w:numId="35" w16cid:durableId="436222638">
    <w:abstractNumId w:val="9"/>
  </w:num>
  <w:num w:numId="36" w16cid:durableId="1727993682">
    <w:abstractNumId w:val="43"/>
  </w:num>
  <w:num w:numId="37" w16cid:durableId="100957220">
    <w:abstractNumId w:val="37"/>
  </w:num>
  <w:num w:numId="38" w16cid:durableId="1062947893">
    <w:abstractNumId w:val="12"/>
  </w:num>
  <w:num w:numId="39" w16cid:durableId="261452873">
    <w:abstractNumId w:val="34"/>
  </w:num>
  <w:num w:numId="40" w16cid:durableId="1502693946">
    <w:abstractNumId w:val="4"/>
  </w:num>
  <w:num w:numId="41" w16cid:durableId="322781037">
    <w:abstractNumId w:val="42"/>
  </w:num>
  <w:num w:numId="42" w16cid:durableId="589120541">
    <w:abstractNumId w:val="44"/>
  </w:num>
  <w:num w:numId="43" w16cid:durableId="596334272">
    <w:abstractNumId w:val="0"/>
  </w:num>
  <w:num w:numId="44" w16cid:durableId="1317145448">
    <w:abstractNumId w:val="14"/>
  </w:num>
  <w:num w:numId="45" w16cid:durableId="175462793">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E32"/>
    <w:rsid w:val="00013521"/>
    <w:rsid w:val="000414C9"/>
    <w:rsid w:val="00077132"/>
    <w:rsid w:val="000C0761"/>
    <w:rsid w:val="000D6A5A"/>
    <w:rsid w:val="00160AFF"/>
    <w:rsid w:val="001802B8"/>
    <w:rsid w:val="001826EC"/>
    <w:rsid w:val="00195079"/>
    <w:rsid w:val="001A114E"/>
    <w:rsid w:val="001A45DB"/>
    <w:rsid w:val="001B6616"/>
    <w:rsid w:val="002816CD"/>
    <w:rsid w:val="002F02DD"/>
    <w:rsid w:val="00301881"/>
    <w:rsid w:val="00357F62"/>
    <w:rsid w:val="00386F78"/>
    <w:rsid w:val="003B2640"/>
    <w:rsid w:val="00400A47"/>
    <w:rsid w:val="004702E1"/>
    <w:rsid w:val="004D242C"/>
    <w:rsid w:val="005743E1"/>
    <w:rsid w:val="00582E10"/>
    <w:rsid w:val="0058391E"/>
    <w:rsid w:val="005A3E32"/>
    <w:rsid w:val="005B3FCA"/>
    <w:rsid w:val="00646C43"/>
    <w:rsid w:val="006601A3"/>
    <w:rsid w:val="00690C77"/>
    <w:rsid w:val="006B7061"/>
    <w:rsid w:val="006C3971"/>
    <w:rsid w:val="006E7B13"/>
    <w:rsid w:val="00744F2E"/>
    <w:rsid w:val="0076563B"/>
    <w:rsid w:val="007928E6"/>
    <w:rsid w:val="008045A8"/>
    <w:rsid w:val="00880ECD"/>
    <w:rsid w:val="008B4D99"/>
    <w:rsid w:val="00905B42"/>
    <w:rsid w:val="009A26DD"/>
    <w:rsid w:val="009E243C"/>
    <w:rsid w:val="00A3228E"/>
    <w:rsid w:val="00A44107"/>
    <w:rsid w:val="00AB3D20"/>
    <w:rsid w:val="00AD0C0C"/>
    <w:rsid w:val="00AF058E"/>
    <w:rsid w:val="00B14216"/>
    <w:rsid w:val="00B90BCC"/>
    <w:rsid w:val="00B950EA"/>
    <w:rsid w:val="00BC3C9C"/>
    <w:rsid w:val="00C1260F"/>
    <w:rsid w:val="00C462F7"/>
    <w:rsid w:val="00CD4219"/>
    <w:rsid w:val="00CE11A6"/>
    <w:rsid w:val="00D02183"/>
    <w:rsid w:val="00D0698D"/>
    <w:rsid w:val="00D3407E"/>
    <w:rsid w:val="00DB600C"/>
    <w:rsid w:val="00DE7113"/>
    <w:rsid w:val="00E472C1"/>
    <w:rsid w:val="00EB27A9"/>
    <w:rsid w:val="00EC4A78"/>
    <w:rsid w:val="00EE152A"/>
    <w:rsid w:val="00F1533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3C0EC1"/>
  <w15:docId w15:val="{0CE145D4-D710-4BD9-8FCC-A6C349E7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28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3228E"/>
    <w:pPr>
      <w:ind w:left="720"/>
      <w:contextualSpacing/>
    </w:pPr>
  </w:style>
  <w:style w:type="character" w:customStyle="1" w:styleId="ListeParagrafChar">
    <w:name w:val="Liste Paragraf Char"/>
    <w:basedOn w:val="VarsaylanParagrafYazTipi"/>
    <w:link w:val="ListeParagraf"/>
    <w:rsid w:val="00A3228E"/>
    <w:rPr>
      <w:rFonts w:ascii="Calibri" w:eastAsia="Calibri" w:hAnsi="Calibri" w:cs="Times New Roman"/>
    </w:rPr>
  </w:style>
  <w:style w:type="paragraph" w:customStyle="1" w:styleId="ListeParagraf1">
    <w:name w:val="Liste Paragraf1"/>
    <w:basedOn w:val="Normal"/>
    <w:rsid w:val="001826EC"/>
    <w:pPr>
      <w:ind w:left="720"/>
      <w:contextualSpacing/>
    </w:pPr>
    <w:rPr>
      <w:rFonts w:eastAsia="Times New Roman"/>
      <w:lang w:eastAsia="tr-TR"/>
    </w:rPr>
  </w:style>
  <w:style w:type="table" w:styleId="TabloKlavuzu">
    <w:name w:val="Table Grid"/>
    <w:basedOn w:val="NormalTablo"/>
    <w:uiPriority w:val="99"/>
    <w:rsid w:val="001826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GlBavuru">
    <w:name w:val="Intense Reference"/>
    <w:uiPriority w:val="32"/>
    <w:qFormat/>
    <w:rsid w:val="001826EC"/>
    <w:rPr>
      <w:b/>
      <w:bCs/>
      <w:smallCaps/>
    </w:rPr>
  </w:style>
  <w:style w:type="character" w:customStyle="1" w:styleId="msointensereference">
    <w:name w:val="msointensereference"/>
    <w:uiPriority w:val="32"/>
    <w:qFormat/>
    <w:rsid w:val="0076563B"/>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9C2EC-E36A-4F9A-8D73-A2B9AC0B9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6220</Words>
  <Characters>35458</Characters>
  <Application>Microsoft Office Word</Application>
  <DocSecurity>0</DocSecurity>
  <Lines>295</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Ezgi Erdi</cp:lastModifiedBy>
  <cp:revision>2</cp:revision>
  <dcterms:created xsi:type="dcterms:W3CDTF">2023-09-01T15:03:00Z</dcterms:created>
  <dcterms:modified xsi:type="dcterms:W3CDTF">2023-09-01T15:03:00Z</dcterms:modified>
</cp:coreProperties>
</file>